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1047" w14:textId="02EBAD29" w:rsidR="00493B9F" w:rsidRDefault="00493B9F" w:rsidP="00493B9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University of Wyoming Dept. of Theatre &amp; Dance</w:t>
      </w:r>
    </w:p>
    <w:p w14:paraId="01A6B935" w14:textId="464E7981" w:rsidR="004E72DF" w:rsidRPr="00493B9F" w:rsidRDefault="00421393" w:rsidP="00493B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3B9F">
        <w:rPr>
          <w:rFonts w:ascii="Times New Roman" w:hAnsi="Times New Roman" w:cs="Times New Roman"/>
          <w:b/>
          <w:sz w:val="36"/>
          <w:szCs w:val="36"/>
        </w:rPr>
        <w:t>201</w:t>
      </w:r>
      <w:r w:rsidR="001D7D23">
        <w:rPr>
          <w:rFonts w:ascii="Times New Roman" w:hAnsi="Times New Roman" w:cs="Times New Roman"/>
          <w:b/>
          <w:sz w:val="36"/>
          <w:szCs w:val="36"/>
        </w:rPr>
        <w:t xml:space="preserve">9 </w:t>
      </w:r>
      <w:r w:rsidR="000B28D8" w:rsidRPr="00493B9F">
        <w:rPr>
          <w:rFonts w:ascii="Times New Roman" w:hAnsi="Times New Roman" w:cs="Times New Roman"/>
          <w:b/>
          <w:sz w:val="36"/>
          <w:szCs w:val="36"/>
        </w:rPr>
        <w:t xml:space="preserve">Scholarship Weekend </w:t>
      </w:r>
    </w:p>
    <w:p w14:paraId="05050C7E" w14:textId="3492BE8F" w:rsidR="004E72DF" w:rsidRPr="009C214D" w:rsidRDefault="00493B9F" w:rsidP="009C214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2DF">
        <w:rPr>
          <w:rFonts w:ascii="Times New Roman" w:hAnsi="Times New Roman" w:cs="Times New Roman"/>
          <w:b/>
          <w:sz w:val="32"/>
          <w:szCs w:val="32"/>
        </w:rPr>
        <w:t>DANCE SCHEDULE</w:t>
      </w:r>
    </w:p>
    <w:p w14:paraId="20D26AA1" w14:textId="5FAE1E67" w:rsidR="000B28D8" w:rsidRPr="004E72DF" w:rsidRDefault="00727349" w:rsidP="00493B9F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Friday, February 8 and </w:t>
      </w:r>
      <w:r w:rsidR="000B28D8" w:rsidRPr="004E72DF">
        <w:rPr>
          <w:rFonts w:ascii="Times New Roman" w:hAnsi="Times New Roman" w:cs="Times New Roman"/>
          <w:b/>
          <w:sz w:val="24"/>
          <w:szCs w:val="24"/>
        </w:rPr>
        <w:t xml:space="preserve">Saturday, February </w:t>
      </w:r>
      <w:r w:rsidR="001D7D23">
        <w:rPr>
          <w:rFonts w:ascii="Times New Roman" w:hAnsi="Times New Roman" w:cs="Times New Roman"/>
          <w:b/>
          <w:sz w:val="24"/>
          <w:szCs w:val="24"/>
        </w:rPr>
        <w:t>9</w:t>
      </w:r>
      <w:r w:rsidR="000B28D8" w:rsidRPr="004E72DF">
        <w:rPr>
          <w:rFonts w:ascii="Times New Roman" w:hAnsi="Times New Roman" w:cs="Times New Roman"/>
          <w:b/>
          <w:sz w:val="24"/>
          <w:szCs w:val="24"/>
        </w:rPr>
        <w:t>, 201</w:t>
      </w:r>
      <w:r w:rsidR="001D7D23">
        <w:rPr>
          <w:rFonts w:ascii="Times New Roman" w:hAnsi="Times New Roman" w:cs="Times New Roman"/>
          <w:b/>
          <w:sz w:val="24"/>
          <w:szCs w:val="24"/>
        </w:rPr>
        <w:t>9</w:t>
      </w:r>
    </w:p>
    <w:p w14:paraId="0E35290E" w14:textId="71C6616F" w:rsidR="004E72DF" w:rsidRPr="004E72DF" w:rsidRDefault="000B28D8" w:rsidP="004E72D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2DF">
        <w:rPr>
          <w:rFonts w:ascii="Times New Roman" w:hAnsi="Times New Roman" w:cs="Times New Roman"/>
          <w:b/>
          <w:sz w:val="24"/>
          <w:szCs w:val="24"/>
        </w:rPr>
        <w:t>FRIDAY</w:t>
      </w:r>
      <w:r w:rsidR="004E72DF">
        <w:rPr>
          <w:rFonts w:ascii="Times New Roman" w:hAnsi="Times New Roman" w:cs="Times New Roman"/>
          <w:b/>
          <w:sz w:val="24"/>
          <w:szCs w:val="24"/>
        </w:rPr>
        <w:t>,</w:t>
      </w:r>
      <w:r w:rsidR="00421393" w:rsidRPr="004E72DF">
        <w:rPr>
          <w:rFonts w:ascii="Times New Roman" w:hAnsi="Times New Roman" w:cs="Times New Roman"/>
          <w:b/>
          <w:sz w:val="24"/>
          <w:szCs w:val="24"/>
        </w:rPr>
        <w:t xml:space="preserve"> 2/</w:t>
      </w:r>
      <w:r w:rsidR="001D7D23">
        <w:rPr>
          <w:rFonts w:ascii="Times New Roman" w:hAnsi="Times New Roman" w:cs="Times New Roman"/>
          <w:b/>
          <w:sz w:val="24"/>
          <w:szCs w:val="24"/>
        </w:rPr>
        <w:t>8</w:t>
      </w:r>
    </w:p>
    <w:p w14:paraId="20068BEB" w14:textId="51478F03" w:rsidR="004E72DF" w:rsidRDefault="000B28D8" w:rsidP="007273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2DF">
        <w:rPr>
          <w:rFonts w:ascii="Times New Roman" w:hAnsi="Times New Roman" w:cs="Times New Roman"/>
          <w:sz w:val="24"/>
          <w:szCs w:val="24"/>
        </w:rPr>
        <w:t>We recommend that you plan to arrive Friday at noon</w:t>
      </w:r>
      <w:r w:rsidR="004E72DF">
        <w:rPr>
          <w:rFonts w:ascii="Times New Roman" w:hAnsi="Times New Roman" w:cs="Times New Roman"/>
          <w:sz w:val="24"/>
          <w:szCs w:val="24"/>
        </w:rPr>
        <w:t xml:space="preserve"> in order to become acquainted with the </w:t>
      </w:r>
      <w:r w:rsidR="009C214D" w:rsidRPr="004E72DF">
        <w:rPr>
          <w:rFonts w:ascii="Times New Roman" w:hAnsi="Times New Roman" w:cs="Times New Roman"/>
          <w:sz w:val="24"/>
          <w:szCs w:val="24"/>
        </w:rPr>
        <w:t xml:space="preserve">University of Wyoming </w:t>
      </w:r>
      <w:r w:rsidR="004E72DF">
        <w:rPr>
          <w:rFonts w:ascii="Times New Roman" w:hAnsi="Times New Roman" w:cs="Times New Roman"/>
          <w:sz w:val="24"/>
          <w:szCs w:val="24"/>
        </w:rPr>
        <w:t>in general</w:t>
      </w:r>
      <w:r w:rsidRPr="004E72DF">
        <w:rPr>
          <w:rFonts w:ascii="Times New Roman" w:hAnsi="Times New Roman" w:cs="Times New Roman"/>
          <w:sz w:val="24"/>
          <w:szCs w:val="24"/>
        </w:rPr>
        <w:t xml:space="preserve">. You may schedule a campus tour through the </w:t>
      </w:r>
      <w:r w:rsidR="009C214D">
        <w:rPr>
          <w:rFonts w:ascii="Times New Roman" w:hAnsi="Times New Roman" w:cs="Times New Roman"/>
          <w:sz w:val="24"/>
          <w:szCs w:val="24"/>
        </w:rPr>
        <w:t>UW</w:t>
      </w:r>
      <w:r w:rsidRPr="004E72DF">
        <w:rPr>
          <w:rFonts w:ascii="Times New Roman" w:hAnsi="Times New Roman" w:cs="Times New Roman"/>
          <w:sz w:val="24"/>
          <w:szCs w:val="24"/>
        </w:rPr>
        <w:t xml:space="preserve"> Admissions office at (307) 766-4075 or </w:t>
      </w:r>
      <w:hyperlink r:id="rId6" w:history="1">
        <w:r w:rsidR="0055758F" w:rsidRPr="004E72DF">
          <w:rPr>
            <w:rStyle w:val="Hyperlink"/>
            <w:rFonts w:ascii="Times New Roman" w:hAnsi="Times New Roman" w:cs="Times New Roman"/>
            <w:sz w:val="24"/>
            <w:szCs w:val="24"/>
          </w:rPr>
          <w:t>http://www.uwyo.edu/admissions/visit/index.html</w:t>
        </w:r>
      </w:hyperlink>
      <w:r w:rsidR="00421393" w:rsidRPr="004E72DF">
        <w:rPr>
          <w:rFonts w:ascii="Times New Roman" w:hAnsi="Times New Roman" w:cs="Times New Roman"/>
          <w:sz w:val="24"/>
          <w:szCs w:val="24"/>
        </w:rPr>
        <w:t>.</w:t>
      </w:r>
      <w:r w:rsidR="00936DD6" w:rsidRPr="004E72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25E751" w14:textId="57C2A269" w:rsidR="00421393" w:rsidRPr="004E72DF" w:rsidRDefault="00421393" w:rsidP="004E72D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72DF">
        <w:rPr>
          <w:rFonts w:ascii="Times New Roman" w:hAnsi="Times New Roman" w:cs="Times New Roman"/>
          <w:b/>
          <w:sz w:val="24"/>
          <w:szCs w:val="24"/>
        </w:rPr>
        <w:t>SATURDAY</w:t>
      </w:r>
      <w:r w:rsidR="004E72DF">
        <w:rPr>
          <w:rFonts w:ascii="Times New Roman" w:hAnsi="Times New Roman" w:cs="Times New Roman"/>
          <w:b/>
          <w:sz w:val="24"/>
          <w:szCs w:val="24"/>
        </w:rPr>
        <w:t>,</w:t>
      </w:r>
      <w:r w:rsidRPr="004E72DF">
        <w:rPr>
          <w:rFonts w:ascii="Times New Roman" w:hAnsi="Times New Roman" w:cs="Times New Roman"/>
          <w:b/>
          <w:sz w:val="24"/>
          <w:szCs w:val="24"/>
        </w:rPr>
        <w:t xml:space="preserve"> 2/</w:t>
      </w:r>
      <w:r w:rsidR="001D7D23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TableGrid"/>
        <w:tblW w:w="0" w:type="auto"/>
        <w:tblInd w:w="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3690"/>
        <w:gridCol w:w="3420"/>
      </w:tblGrid>
      <w:tr w:rsidR="004E72DF" w:rsidRPr="004E72DF" w14:paraId="110141AD" w14:textId="77777777" w:rsidTr="004E72DF">
        <w:trPr>
          <w:trHeight w:val="370"/>
        </w:trPr>
        <w:tc>
          <w:tcPr>
            <w:tcW w:w="2250" w:type="dxa"/>
          </w:tcPr>
          <w:p w14:paraId="10AFBB28" w14:textId="71AB037F" w:rsidR="004E72DF" w:rsidRPr="004E72DF" w:rsidRDefault="004E72DF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DF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690" w:type="dxa"/>
          </w:tcPr>
          <w:p w14:paraId="40ABA74D" w14:textId="65E2995D" w:rsidR="004E72DF" w:rsidRPr="004E72DF" w:rsidRDefault="004E72DF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DF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420" w:type="dxa"/>
          </w:tcPr>
          <w:p w14:paraId="143E108A" w14:textId="412282F8" w:rsidR="004E72DF" w:rsidRPr="004E72DF" w:rsidRDefault="004E72DF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DF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4E72DF" w:rsidRPr="004E72DF" w14:paraId="11C87E92" w14:textId="7B2C1F18" w:rsidTr="004E72DF">
        <w:trPr>
          <w:trHeight w:val="656"/>
        </w:trPr>
        <w:tc>
          <w:tcPr>
            <w:tcW w:w="2250" w:type="dxa"/>
          </w:tcPr>
          <w:p w14:paraId="0E2D6976" w14:textId="137B447D" w:rsidR="004E72DF" w:rsidRPr="004E72DF" w:rsidRDefault="001D7D23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3690" w:type="dxa"/>
          </w:tcPr>
          <w:p w14:paraId="00DBBE3D" w14:textId="11DF75A2" w:rsidR="004E72DF" w:rsidRPr="004E72DF" w:rsidRDefault="001D7D23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Welcome meeting and quick tour of the building</w:t>
            </w:r>
          </w:p>
        </w:tc>
        <w:tc>
          <w:tcPr>
            <w:tcW w:w="3420" w:type="dxa"/>
          </w:tcPr>
          <w:p w14:paraId="555B4BBF" w14:textId="5E03F07A" w:rsidR="004E72DF" w:rsidRPr="004E72DF" w:rsidRDefault="004E72DF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F">
              <w:rPr>
                <w:rFonts w:ascii="Times New Roman" w:hAnsi="Times New Roman" w:cs="Times New Roman"/>
                <w:sz w:val="24"/>
                <w:szCs w:val="24"/>
              </w:rPr>
              <w:t>Mains Dance Studio</w:t>
            </w:r>
          </w:p>
        </w:tc>
      </w:tr>
      <w:tr w:rsidR="004E72DF" w:rsidRPr="004E72DF" w14:paraId="64B5EF96" w14:textId="4DC51BB5" w:rsidTr="004E72DF">
        <w:trPr>
          <w:trHeight w:val="532"/>
        </w:trPr>
        <w:tc>
          <w:tcPr>
            <w:tcW w:w="2250" w:type="dxa"/>
          </w:tcPr>
          <w:p w14:paraId="53AC6035" w14:textId="3AC3E59B" w:rsidR="004E72DF" w:rsidRPr="004E72DF" w:rsidRDefault="004E72DF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F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1D7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7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4E7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7D23">
              <w:rPr>
                <w:rFonts w:ascii="Times New Roman" w:hAnsi="Times New Roman" w:cs="Times New Roman"/>
                <w:sz w:val="24"/>
                <w:szCs w:val="24"/>
              </w:rPr>
              <w:t>11:30A</w:t>
            </w:r>
            <w:r w:rsidRPr="004E72D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690" w:type="dxa"/>
          </w:tcPr>
          <w:p w14:paraId="16F3C1CD" w14:textId="6BECE1B9" w:rsidR="004E72DF" w:rsidRPr="004E72DF" w:rsidRDefault="004E72DF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F">
              <w:rPr>
                <w:rFonts w:ascii="Times New Roman" w:hAnsi="Times New Roman" w:cs="Times New Roman"/>
                <w:sz w:val="24"/>
                <w:szCs w:val="24"/>
              </w:rPr>
              <w:t xml:space="preserve">Ballet </w:t>
            </w:r>
            <w:r w:rsidR="001D7D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E72DF">
              <w:rPr>
                <w:rFonts w:ascii="Times New Roman" w:hAnsi="Times New Roman" w:cs="Times New Roman"/>
                <w:sz w:val="24"/>
                <w:szCs w:val="24"/>
              </w:rPr>
              <w:t>lass with Marsha Knight</w:t>
            </w:r>
          </w:p>
        </w:tc>
        <w:tc>
          <w:tcPr>
            <w:tcW w:w="3420" w:type="dxa"/>
          </w:tcPr>
          <w:p w14:paraId="205E8235" w14:textId="750A2E09" w:rsidR="004E72DF" w:rsidRPr="004E72DF" w:rsidRDefault="004E72DF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2DF">
              <w:rPr>
                <w:rFonts w:ascii="Times New Roman" w:hAnsi="Times New Roman" w:cs="Times New Roman"/>
                <w:sz w:val="24"/>
                <w:szCs w:val="24"/>
              </w:rPr>
              <w:t>Mains Dance Studio</w:t>
            </w:r>
          </w:p>
        </w:tc>
      </w:tr>
      <w:tr w:rsidR="004E72DF" w:rsidRPr="004E72DF" w14:paraId="3CA36FE9" w14:textId="1047A501" w:rsidTr="004E72DF">
        <w:trPr>
          <w:trHeight w:val="523"/>
        </w:trPr>
        <w:tc>
          <w:tcPr>
            <w:tcW w:w="2250" w:type="dxa"/>
          </w:tcPr>
          <w:p w14:paraId="294A29F3" w14:textId="78934DC2" w:rsidR="004E72DF" w:rsidRPr="004E72DF" w:rsidRDefault="004E72DF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72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D7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7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D23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4E72DF">
              <w:rPr>
                <w:rFonts w:ascii="Times New Roman" w:hAnsi="Times New Roman" w:cs="Times New Roman"/>
                <w:sz w:val="24"/>
                <w:szCs w:val="24"/>
              </w:rPr>
              <w:t>-1:</w:t>
            </w:r>
            <w:r w:rsidR="001D7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72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690" w:type="dxa"/>
          </w:tcPr>
          <w:p w14:paraId="1D380527" w14:textId="1323E2B0" w:rsidR="004E72DF" w:rsidRPr="001D7D23" w:rsidRDefault="001D7D23" w:rsidP="001D7D23">
            <w:pPr>
              <w:pStyle w:val="NormalWe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Modern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lass with Margaret Wilson</w:t>
            </w:r>
          </w:p>
        </w:tc>
        <w:tc>
          <w:tcPr>
            <w:tcW w:w="3420" w:type="dxa"/>
          </w:tcPr>
          <w:p w14:paraId="092A73A6" w14:textId="3D944146" w:rsidR="004E72DF" w:rsidRPr="004E72DF" w:rsidRDefault="001D7D23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Dance Studio</w:t>
            </w:r>
          </w:p>
        </w:tc>
      </w:tr>
      <w:tr w:rsidR="004E72DF" w:rsidRPr="004E72DF" w14:paraId="2565220A" w14:textId="22A3234D" w:rsidTr="004E72DF">
        <w:trPr>
          <w:trHeight w:val="532"/>
        </w:trPr>
        <w:tc>
          <w:tcPr>
            <w:tcW w:w="2250" w:type="dxa"/>
          </w:tcPr>
          <w:p w14:paraId="650917DB" w14:textId="1938B07E" w:rsidR="004E72DF" w:rsidRPr="004E72DF" w:rsidRDefault="001D7D23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1:00-2:00PM</w:t>
            </w:r>
          </w:p>
        </w:tc>
        <w:tc>
          <w:tcPr>
            <w:tcW w:w="3690" w:type="dxa"/>
          </w:tcPr>
          <w:p w14:paraId="28E52113" w14:textId="264CE474" w:rsidR="004E72DF" w:rsidRPr="004E72DF" w:rsidRDefault="001D7D23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on your own</w:t>
            </w:r>
          </w:p>
        </w:tc>
        <w:tc>
          <w:tcPr>
            <w:tcW w:w="3420" w:type="dxa"/>
            <w:shd w:val="clear" w:color="auto" w:fill="auto"/>
          </w:tcPr>
          <w:p w14:paraId="79329AAF" w14:textId="03A19A45" w:rsidR="004E72DF" w:rsidRPr="004E72DF" w:rsidRDefault="001D7D23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</w:p>
        </w:tc>
      </w:tr>
      <w:tr w:rsidR="001D7D23" w:rsidRPr="004E72DF" w14:paraId="27E47441" w14:textId="77777777" w:rsidTr="004E72DF">
        <w:trPr>
          <w:trHeight w:val="532"/>
        </w:trPr>
        <w:tc>
          <w:tcPr>
            <w:tcW w:w="2250" w:type="dxa"/>
          </w:tcPr>
          <w:p w14:paraId="720DCC55" w14:textId="7E27824D" w:rsidR="001D7D23" w:rsidRDefault="001D7D23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2:00-2:30PM</w:t>
            </w:r>
          </w:p>
        </w:tc>
        <w:tc>
          <w:tcPr>
            <w:tcW w:w="3690" w:type="dxa"/>
          </w:tcPr>
          <w:p w14:paraId="1664C275" w14:textId="26727856" w:rsidR="001D7D23" w:rsidRDefault="001D7D23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Showing of UW faculty choreography</w:t>
            </w:r>
          </w:p>
        </w:tc>
        <w:tc>
          <w:tcPr>
            <w:tcW w:w="3420" w:type="dxa"/>
            <w:shd w:val="clear" w:color="auto" w:fill="auto"/>
          </w:tcPr>
          <w:p w14:paraId="3284B36F" w14:textId="0BB77D08" w:rsidR="001D7D23" w:rsidRDefault="001D7D23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Mains Dance Studio</w:t>
            </w:r>
          </w:p>
        </w:tc>
      </w:tr>
      <w:tr w:rsidR="001D7D23" w:rsidRPr="004E72DF" w14:paraId="3A0F3FD2" w14:textId="77777777" w:rsidTr="004E72DF">
        <w:trPr>
          <w:trHeight w:val="532"/>
        </w:trPr>
        <w:tc>
          <w:tcPr>
            <w:tcW w:w="2250" w:type="dxa"/>
          </w:tcPr>
          <w:p w14:paraId="1405E670" w14:textId="0629EFE9" w:rsidR="001D7D23" w:rsidRDefault="001D7D23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2:30PM</w:t>
            </w:r>
          </w:p>
        </w:tc>
        <w:tc>
          <w:tcPr>
            <w:tcW w:w="3690" w:type="dxa"/>
          </w:tcPr>
          <w:p w14:paraId="41660A64" w14:textId="12230B5E" w:rsidR="001D7D23" w:rsidRDefault="001D7D23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 for auditions (on your own)</w:t>
            </w:r>
          </w:p>
        </w:tc>
        <w:tc>
          <w:tcPr>
            <w:tcW w:w="3420" w:type="dxa"/>
            <w:shd w:val="clear" w:color="auto" w:fill="auto"/>
          </w:tcPr>
          <w:p w14:paraId="02A9758C" w14:textId="3FD335F1" w:rsidR="001D7D23" w:rsidRDefault="001D7D23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</w:p>
        </w:tc>
      </w:tr>
      <w:tr w:rsidR="004E72DF" w:rsidRPr="004E72DF" w14:paraId="555B523D" w14:textId="77777777" w:rsidTr="004E72DF">
        <w:trPr>
          <w:trHeight w:val="280"/>
        </w:trPr>
        <w:tc>
          <w:tcPr>
            <w:tcW w:w="2250" w:type="dxa"/>
          </w:tcPr>
          <w:p w14:paraId="34BF8803" w14:textId="2A659069" w:rsidR="004E72DF" w:rsidRPr="004E72DF" w:rsidRDefault="004E72DF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1D7D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E72DF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690" w:type="dxa"/>
          </w:tcPr>
          <w:p w14:paraId="32D1BA1A" w14:textId="0490B49E" w:rsidR="004E72DF" w:rsidRPr="004E72DF" w:rsidRDefault="004E72DF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72DF">
              <w:rPr>
                <w:rFonts w:ascii="Times New Roman" w:hAnsi="Times New Roman" w:cs="Times New Roman"/>
                <w:sz w:val="24"/>
                <w:szCs w:val="24"/>
              </w:rPr>
              <w:t xml:space="preserve">Dance </w:t>
            </w:r>
            <w:r w:rsidR="001D7D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E72DF">
              <w:rPr>
                <w:rFonts w:ascii="Times New Roman" w:hAnsi="Times New Roman" w:cs="Times New Roman"/>
                <w:sz w:val="24"/>
                <w:szCs w:val="24"/>
              </w:rPr>
              <w:t>uditions</w:t>
            </w:r>
            <w:r w:rsidR="001D7D23">
              <w:rPr>
                <w:rFonts w:ascii="Times New Roman" w:hAnsi="Times New Roman" w:cs="Times New Roman"/>
                <w:sz w:val="24"/>
                <w:szCs w:val="24"/>
              </w:rPr>
              <w:t xml:space="preserve"> begin</w:t>
            </w:r>
          </w:p>
        </w:tc>
        <w:tc>
          <w:tcPr>
            <w:tcW w:w="3420" w:type="dxa"/>
          </w:tcPr>
          <w:p w14:paraId="32DD3736" w14:textId="4EBB472F" w:rsidR="004E72DF" w:rsidRPr="004E72DF" w:rsidRDefault="004E72DF" w:rsidP="004E72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72DF">
              <w:rPr>
                <w:rFonts w:ascii="Times New Roman" w:hAnsi="Times New Roman" w:cs="Times New Roman"/>
                <w:sz w:val="24"/>
                <w:szCs w:val="24"/>
              </w:rPr>
              <w:t>Mains Dance Studio</w:t>
            </w:r>
          </w:p>
        </w:tc>
      </w:tr>
    </w:tbl>
    <w:p w14:paraId="5B27D474" w14:textId="5A739086" w:rsidR="0055758F" w:rsidRPr="004E72DF" w:rsidRDefault="0055758F" w:rsidP="004E72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72DF">
        <w:rPr>
          <w:rFonts w:ascii="Times New Roman" w:hAnsi="Times New Roman" w:cs="Times New Roman"/>
          <w:sz w:val="24"/>
          <w:szCs w:val="24"/>
        </w:rPr>
        <w:t>Please be sure to apply to the University of Wyoming</w:t>
      </w:r>
      <w:r w:rsidR="004E72DF">
        <w:rPr>
          <w:rFonts w:ascii="Times New Roman" w:hAnsi="Times New Roman" w:cs="Times New Roman"/>
          <w:sz w:val="24"/>
          <w:szCs w:val="24"/>
        </w:rPr>
        <w:t>,</w:t>
      </w:r>
      <w:r w:rsidRPr="004E72DF">
        <w:rPr>
          <w:rFonts w:ascii="Times New Roman" w:hAnsi="Times New Roman" w:cs="Times New Roman"/>
          <w:sz w:val="24"/>
          <w:szCs w:val="24"/>
        </w:rPr>
        <w:t xml:space="preserve"> as well as completing the UW Theatre and Dance </w:t>
      </w:r>
      <w:r w:rsidR="004E72DF">
        <w:rPr>
          <w:rFonts w:ascii="Times New Roman" w:hAnsi="Times New Roman" w:cs="Times New Roman"/>
          <w:sz w:val="24"/>
          <w:szCs w:val="24"/>
        </w:rPr>
        <w:t xml:space="preserve">scholarship </w:t>
      </w:r>
      <w:r w:rsidRPr="004E72DF">
        <w:rPr>
          <w:rFonts w:ascii="Times New Roman" w:hAnsi="Times New Roman" w:cs="Times New Roman"/>
          <w:sz w:val="24"/>
          <w:szCs w:val="24"/>
        </w:rPr>
        <w:t xml:space="preserve">application at </w:t>
      </w:r>
      <w:r w:rsidRPr="004E72D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https://app.getacceptd.com/wyoming.</w:t>
      </w:r>
    </w:p>
    <w:p w14:paraId="0AA20306" w14:textId="3BFEE2C9" w:rsidR="000B28D8" w:rsidRPr="004E72DF" w:rsidRDefault="0055758F" w:rsidP="004E72D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72DF">
        <w:rPr>
          <w:rFonts w:ascii="Times New Roman" w:hAnsi="Times New Roman" w:cs="Times New Roman"/>
          <w:i/>
          <w:sz w:val="24"/>
          <w:szCs w:val="24"/>
        </w:rPr>
        <w:t>If you seek accommodations, we recommend the Hilton Garden Inn.</w:t>
      </w:r>
      <w:bookmarkStart w:id="0" w:name="_GoBack"/>
      <w:bookmarkEnd w:id="0"/>
    </w:p>
    <w:sectPr w:rsidR="000B28D8" w:rsidRPr="004E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703B5" w14:textId="77777777" w:rsidR="001C57A4" w:rsidRDefault="001C57A4" w:rsidP="003848B8">
      <w:pPr>
        <w:spacing w:after="0" w:line="240" w:lineRule="auto"/>
      </w:pPr>
      <w:r>
        <w:separator/>
      </w:r>
    </w:p>
  </w:endnote>
  <w:endnote w:type="continuationSeparator" w:id="0">
    <w:p w14:paraId="45DA7899" w14:textId="77777777" w:rsidR="001C57A4" w:rsidRDefault="001C57A4" w:rsidP="003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702FF" w14:textId="77777777" w:rsidR="001C57A4" w:rsidRDefault="001C57A4" w:rsidP="003848B8">
      <w:pPr>
        <w:spacing w:after="0" w:line="240" w:lineRule="auto"/>
      </w:pPr>
      <w:r>
        <w:separator/>
      </w:r>
    </w:p>
  </w:footnote>
  <w:footnote w:type="continuationSeparator" w:id="0">
    <w:p w14:paraId="12AC4A8A" w14:textId="77777777" w:rsidR="001C57A4" w:rsidRDefault="001C57A4" w:rsidP="00384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563"/>
    <w:rsid w:val="000B28D8"/>
    <w:rsid w:val="000B6845"/>
    <w:rsid w:val="001C57A4"/>
    <w:rsid w:val="001D7D23"/>
    <w:rsid w:val="00287717"/>
    <w:rsid w:val="003848B8"/>
    <w:rsid w:val="00421393"/>
    <w:rsid w:val="00493B9F"/>
    <w:rsid w:val="004E72DF"/>
    <w:rsid w:val="00516E02"/>
    <w:rsid w:val="0055758F"/>
    <w:rsid w:val="006D3563"/>
    <w:rsid w:val="00727349"/>
    <w:rsid w:val="00936DD6"/>
    <w:rsid w:val="00942259"/>
    <w:rsid w:val="009C212B"/>
    <w:rsid w:val="009C214D"/>
    <w:rsid w:val="00A20C0C"/>
    <w:rsid w:val="00A314DF"/>
    <w:rsid w:val="00A64744"/>
    <w:rsid w:val="00AD77A1"/>
    <w:rsid w:val="00B009B4"/>
    <w:rsid w:val="00B31901"/>
    <w:rsid w:val="00DC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88C21B"/>
  <w15:docId w15:val="{CEA169DC-D373-43E6-AAC4-9D88AFE9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28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58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B8"/>
  </w:style>
  <w:style w:type="paragraph" w:styleId="Footer">
    <w:name w:val="footer"/>
    <w:basedOn w:val="Normal"/>
    <w:link w:val="FooterChar"/>
    <w:uiPriority w:val="99"/>
    <w:unhideWhenUsed/>
    <w:rsid w:val="00384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B8"/>
  </w:style>
  <w:style w:type="paragraph" w:styleId="NormalWeb">
    <w:name w:val="Normal (Web)"/>
    <w:basedOn w:val="Normal"/>
    <w:uiPriority w:val="99"/>
    <w:unhideWhenUsed/>
    <w:rsid w:val="001D7D2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wyo.edu/admissions/visit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M. Jackson</dc:creator>
  <cp:lastModifiedBy>Katherine Iris Kirkaldie</cp:lastModifiedBy>
  <cp:revision>4</cp:revision>
  <dcterms:created xsi:type="dcterms:W3CDTF">2019-01-30T16:46:00Z</dcterms:created>
  <dcterms:modified xsi:type="dcterms:W3CDTF">2019-01-30T16:54:00Z</dcterms:modified>
</cp:coreProperties>
</file>