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58881" w14:textId="77777777" w:rsidR="00D124C5" w:rsidRDefault="00000000">
      <w:pPr>
        <w:spacing w:after="71" w:line="259" w:lineRule="auto"/>
        <w:ind w:left="458" w:firstLine="0"/>
      </w:pPr>
      <w:r>
        <w:rPr>
          <w:noProof/>
        </w:rPr>
        <mc:AlternateContent>
          <mc:Choice Requires="wpg">
            <w:drawing>
              <wp:inline distT="0" distB="0" distL="0" distR="0" wp14:anchorId="74FE18FB" wp14:editId="269BFBDB">
                <wp:extent cx="5440008" cy="742013"/>
                <wp:effectExtent l="0" t="0" r="0" b="0"/>
                <wp:docPr id="6703" name="Group 6703"/>
                <wp:cNvGraphicFramePr/>
                <a:graphic xmlns:a="http://schemas.openxmlformats.org/drawingml/2006/main">
                  <a:graphicData uri="http://schemas.microsoft.com/office/word/2010/wordprocessingGroup">
                    <wpg:wgp>
                      <wpg:cNvGrpSpPr/>
                      <wpg:grpSpPr>
                        <a:xfrm>
                          <a:off x="0" y="0"/>
                          <a:ext cx="5440008" cy="742013"/>
                          <a:chOff x="0" y="0"/>
                          <a:chExt cx="5440008" cy="615491"/>
                        </a:xfrm>
                      </wpg:grpSpPr>
                      <wps:wsp>
                        <wps:cNvPr id="1027" name="Shape 1027"/>
                        <wps:cNvSpPr/>
                        <wps:spPr>
                          <a:xfrm>
                            <a:off x="513873" y="173211"/>
                            <a:ext cx="309960" cy="285050"/>
                          </a:xfrm>
                          <a:custGeom>
                            <a:avLst/>
                            <a:gdLst/>
                            <a:ahLst/>
                            <a:cxnLst/>
                            <a:rect l="0" t="0" r="0" b="0"/>
                            <a:pathLst>
                              <a:path w="309960" h="285050">
                                <a:moveTo>
                                  <a:pt x="1241" y="0"/>
                                </a:moveTo>
                                <a:cubicBezTo>
                                  <a:pt x="20229" y="1416"/>
                                  <a:pt x="50599" y="1416"/>
                                  <a:pt x="66782" y="0"/>
                                </a:cubicBezTo>
                                <a:lnTo>
                                  <a:pt x="66782" y="1747"/>
                                </a:lnTo>
                                <a:cubicBezTo>
                                  <a:pt x="55076" y="7790"/>
                                  <a:pt x="52218" y="12369"/>
                                  <a:pt x="52218" y="42819"/>
                                </a:cubicBezTo>
                                <a:lnTo>
                                  <a:pt x="52218" y="169958"/>
                                </a:lnTo>
                                <a:cubicBezTo>
                                  <a:pt x="52218" y="224494"/>
                                  <a:pt x="86634" y="274777"/>
                                  <a:pt x="155790" y="274777"/>
                                </a:cubicBezTo>
                                <a:cubicBezTo>
                                  <a:pt x="192633" y="274777"/>
                                  <a:pt x="227049" y="258844"/>
                                  <a:pt x="255369" y="239011"/>
                                </a:cubicBezTo>
                                <a:cubicBezTo>
                                  <a:pt x="255747" y="229805"/>
                                  <a:pt x="255369" y="46029"/>
                                  <a:pt x="255369" y="28326"/>
                                </a:cubicBezTo>
                                <a:cubicBezTo>
                                  <a:pt x="255369" y="13785"/>
                                  <a:pt x="249705" y="9206"/>
                                  <a:pt x="237137" y="2124"/>
                                </a:cubicBezTo>
                                <a:lnTo>
                                  <a:pt x="237568" y="0"/>
                                </a:lnTo>
                                <a:cubicBezTo>
                                  <a:pt x="255747" y="1416"/>
                                  <a:pt x="290541" y="1416"/>
                                  <a:pt x="307533" y="0"/>
                                </a:cubicBezTo>
                                <a:lnTo>
                                  <a:pt x="309960" y="1747"/>
                                </a:lnTo>
                                <a:cubicBezTo>
                                  <a:pt x="291781" y="7790"/>
                                  <a:pt x="285308" y="12038"/>
                                  <a:pt x="285308" y="29034"/>
                                </a:cubicBezTo>
                                <a:cubicBezTo>
                                  <a:pt x="285308" y="29034"/>
                                  <a:pt x="284877" y="164293"/>
                                  <a:pt x="284877" y="242198"/>
                                </a:cubicBezTo>
                                <a:cubicBezTo>
                                  <a:pt x="284877" y="261322"/>
                                  <a:pt x="285308" y="274777"/>
                                  <a:pt x="307533" y="282212"/>
                                </a:cubicBezTo>
                                <a:lnTo>
                                  <a:pt x="305537" y="283629"/>
                                </a:lnTo>
                                <a:cubicBezTo>
                                  <a:pt x="286117" y="282566"/>
                                  <a:pt x="257797" y="282566"/>
                                  <a:pt x="241614" y="283629"/>
                                </a:cubicBezTo>
                                <a:lnTo>
                                  <a:pt x="240373" y="281858"/>
                                </a:lnTo>
                                <a:cubicBezTo>
                                  <a:pt x="252133" y="275131"/>
                                  <a:pt x="255369" y="260260"/>
                                  <a:pt x="255369" y="248571"/>
                                </a:cubicBezTo>
                                <a:cubicBezTo>
                                  <a:pt x="232281" y="260614"/>
                                  <a:pt x="191824" y="285050"/>
                                  <a:pt x="141225" y="285050"/>
                                </a:cubicBezTo>
                                <a:cubicBezTo>
                                  <a:pt x="53836" y="285050"/>
                                  <a:pt x="24329" y="223427"/>
                                  <a:pt x="24329" y="169604"/>
                                </a:cubicBezTo>
                                <a:lnTo>
                                  <a:pt x="24329" y="42819"/>
                                </a:lnTo>
                                <a:cubicBezTo>
                                  <a:pt x="24329" y="25115"/>
                                  <a:pt x="22279" y="8498"/>
                                  <a:pt x="0" y="2455"/>
                                </a:cubicBezTo>
                                <a:lnTo>
                                  <a:pt x="1241" y="0"/>
                                </a:lnTo>
                                <a:close/>
                              </a:path>
                            </a:pathLst>
                          </a:custGeom>
                          <a:ln w="0" cap="flat">
                            <a:miter lim="127000"/>
                          </a:ln>
                        </wps:spPr>
                        <wps:style>
                          <a:lnRef idx="0">
                            <a:srgbClr val="000000">
                              <a:alpha val="0"/>
                            </a:srgbClr>
                          </a:lnRef>
                          <a:fillRef idx="1">
                            <a:srgbClr val="FABE16"/>
                          </a:fillRef>
                          <a:effectRef idx="0">
                            <a:scrgbClr r="0" g="0" b="0"/>
                          </a:effectRef>
                          <a:fontRef idx="none"/>
                        </wps:style>
                        <wps:bodyPr/>
                      </wps:wsp>
                      <wps:wsp>
                        <wps:cNvPr id="1029" name="Shape 1029"/>
                        <wps:cNvSpPr/>
                        <wps:spPr>
                          <a:xfrm>
                            <a:off x="876860" y="213197"/>
                            <a:ext cx="259793" cy="245417"/>
                          </a:xfrm>
                          <a:custGeom>
                            <a:avLst/>
                            <a:gdLst/>
                            <a:ahLst/>
                            <a:cxnLst/>
                            <a:rect l="0" t="0" r="0" b="0"/>
                            <a:pathLst>
                              <a:path w="259793" h="245417">
                                <a:moveTo>
                                  <a:pt x="809" y="0"/>
                                </a:moveTo>
                                <a:cubicBezTo>
                                  <a:pt x="14187" y="708"/>
                                  <a:pt x="45744" y="1416"/>
                                  <a:pt x="52595" y="0"/>
                                </a:cubicBezTo>
                                <a:cubicBezTo>
                                  <a:pt x="50977" y="4249"/>
                                  <a:pt x="50599" y="5665"/>
                                  <a:pt x="50599" y="9583"/>
                                </a:cubicBezTo>
                                <a:cubicBezTo>
                                  <a:pt x="50599" y="21622"/>
                                  <a:pt x="203529" y="182025"/>
                                  <a:pt x="222140" y="201149"/>
                                </a:cubicBezTo>
                                <a:lnTo>
                                  <a:pt x="222140" y="30828"/>
                                </a:lnTo>
                                <a:cubicBezTo>
                                  <a:pt x="222140" y="14540"/>
                                  <a:pt x="219335" y="6751"/>
                                  <a:pt x="202343" y="0"/>
                                </a:cubicBezTo>
                                <a:cubicBezTo>
                                  <a:pt x="217285" y="1086"/>
                                  <a:pt x="243178" y="1416"/>
                                  <a:pt x="259793" y="0"/>
                                </a:cubicBezTo>
                                <a:lnTo>
                                  <a:pt x="255747" y="3541"/>
                                </a:lnTo>
                                <a:cubicBezTo>
                                  <a:pt x="235518" y="7081"/>
                                  <a:pt x="238755" y="31158"/>
                                  <a:pt x="238755" y="45321"/>
                                </a:cubicBezTo>
                                <a:cubicBezTo>
                                  <a:pt x="238755" y="82852"/>
                                  <a:pt x="239564" y="233728"/>
                                  <a:pt x="238755" y="245417"/>
                                </a:cubicBezTo>
                                <a:cubicBezTo>
                                  <a:pt x="238755" y="245417"/>
                                  <a:pt x="66351" y="61608"/>
                                  <a:pt x="36034" y="30828"/>
                                </a:cubicBezTo>
                                <a:cubicBezTo>
                                  <a:pt x="36412" y="163967"/>
                                  <a:pt x="36412" y="106953"/>
                                  <a:pt x="36412" y="222044"/>
                                </a:cubicBezTo>
                                <a:cubicBezTo>
                                  <a:pt x="36412" y="232666"/>
                                  <a:pt x="50599" y="240102"/>
                                  <a:pt x="57882" y="242580"/>
                                </a:cubicBezTo>
                                <a:lnTo>
                                  <a:pt x="55454" y="243642"/>
                                </a:lnTo>
                                <a:cubicBezTo>
                                  <a:pt x="35603" y="242226"/>
                                  <a:pt x="9710" y="242580"/>
                                  <a:pt x="0" y="243642"/>
                                </a:cubicBezTo>
                                <a:cubicBezTo>
                                  <a:pt x="12137" y="239039"/>
                                  <a:pt x="19851" y="235145"/>
                                  <a:pt x="19851" y="222398"/>
                                </a:cubicBezTo>
                                <a:lnTo>
                                  <a:pt x="19851" y="15957"/>
                                </a:lnTo>
                                <a:cubicBezTo>
                                  <a:pt x="19851" y="10292"/>
                                  <a:pt x="6473" y="3541"/>
                                  <a:pt x="1241" y="2124"/>
                                </a:cubicBezTo>
                                <a:lnTo>
                                  <a:pt x="809" y="0"/>
                                </a:lnTo>
                                <a:close/>
                              </a:path>
                            </a:pathLst>
                          </a:custGeom>
                          <a:ln w="0" cap="flat">
                            <a:miter lim="127000"/>
                          </a:ln>
                        </wps:spPr>
                        <wps:style>
                          <a:lnRef idx="0">
                            <a:srgbClr val="000000">
                              <a:alpha val="0"/>
                            </a:srgbClr>
                          </a:lnRef>
                          <a:fillRef idx="1">
                            <a:srgbClr val="FABE16"/>
                          </a:fillRef>
                          <a:effectRef idx="0">
                            <a:scrgbClr r="0" g="0" b="0"/>
                          </a:effectRef>
                          <a:fontRef idx="none"/>
                        </wps:style>
                        <wps:bodyPr/>
                      </wps:wsp>
                      <wps:wsp>
                        <wps:cNvPr id="1031" name="Shape 1031"/>
                        <wps:cNvSpPr/>
                        <wps:spPr>
                          <a:xfrm>
                            <a:off x="1191243" y="213575"/>
                            <a:ext cx="64787" cy="243265"/>
                          </a:xfrm>
                          <a:custGeom>
                            <a:avLst/>
                            <a:gdLst/>
                            <a:ahLst/>
                            <a:cxnLst/>
                            <a:rect l="0" t="0" r="0" b="0"/>
                            <a:pathLst>
                              <a:path w="64787" h="243265">
                                <a:moveTo>
                                  <a:pt x="0" y="0"/>
                                </a:moveTo>
                                <a:cubicBezTo>
                                  <a:pt x="14996" y="2455"/>
                                  <a:pt x="47363" y="330"/>
                                  <a:pt x="64787" y="0"/>
                                </a:cubicBezTo>
                                <a:cubicBezTo>
                                  <a:pt x="59931" y="7789"/>
                                  <a:pt x="44126" y="1416"/>
                                  <a:pt x="44126" y="27948"/>
                                </a:cubicBezTo>
                                <a:cubicBezTo>
                                  <a:pt x="44126" y="35029"/>
                                  <a:pt x="44558" y="176690"/>
                                  <a:pt x="44126" y="222729"/>
                                </a:cubicBezTo>
                                <a:cubicBezTo>
                                  <a:pt x="44126" y="233705"/>
                                  <a:pt x="50222" y="236537"/>
                                  <a:pt x="60309" y="241848"/>
                                </a:cubicBezTo>
                                <a:lnTo>
                                  <a:pt x="58691" y="243265"/>
                                </a:lnTo>
                                <a:cubicBezTo>
                                  <a:pt x="42939" y="242202"/>
                                  <a:pt x="17856" y="242556"/>
                                  <a:pt x="4477" y="243265"/>
                                </a:cubicBezTo>
                                <a:lnTo>
                                  <a:pt x="3668" y="241494"/>
                                </a:lnTo>
                                <a:cubicBezTo>
                                  <a:pt x="4477" y="242202"/>
                                  <a:pt x="20283" y="237954"/>
                                  <a:pt x="20283" y="224853"/>
                                </a:cubicBezTo>
                                <a:lnTo>
                                  <a:pt x="20283" y="26201"/>
                                </a:lnTo>
                                <a:cubicBezTo>
                                  <a:pt x="20283" y="4249"/>
                                  <a:pt x="2050" y="3541"/>
                                  <a:pt x="0" y="0"/>
                                </a:cubicBezTo>
                                <a:close/>
                              </a:path>
                            </a:pathLst>
                          </a:custGeom>
                          <a:ln w="0" cap="flat">
                            <a:miter lim="127000"/>
                          </a:ln>
                        </wps:spPr>
                        <wps:style>
                          <a:lnRef idx="0">
                            <a:srgbClr val="000000">
                              <a:alpha val="0"/>
                            </a:srgbClr>
                          </a:lnRef>
                          <a:fillRef idx="1">
                            <a:srgbClr val="FABE16"/>
                          </a:fillRef>
                          <a:effectRef idx="0">
                            <a:scrgbClr r="0" g="0" b="0"/>
                          </a:effectRef>
                          <a:fontRef idx="none"/>
                        </wps:style>
                        <wps:bodyPr/>
                      </wps:wsp>
                      <wps:wsp>
                        <wps:cNvPr id="1033" name="Shape 1033"/>
                        <wps:cNvSpPr/>
                        <wps:spPr>
                          <a:xfrm>
                            <a:off x="1304147" y="213575"/>
                            <a:ext cx="289731" cy="245394"/>
                          </a:xfrm>
                          <a:custGeom>
                            <a:avLst/>
                            <a:gdLst/>
                            <a:ahLst/>
                            <a:cxnLst/>
                            <a:rect l="0" t="0" r="0" b="0"/>
                            <a:pathLst>
                              <a:path w="289731" h="245394">
                                <a:moveTo>
                                  <a:pt x="0" y="0"/>
                                </a:moveTo>
                                <a:cubicBezTo>
                                  <a:pt x="14996" y="708"/>
                                  <a:pt x="34794" y="708"/>
                                  <a:pt x="46554" y="0"/>
                                </a:cubicBezTo>
                                <a:lnTo>
                                  <a:pt x="48172" y="1416"/>
                                </a:lnTo>
                                <a:cubicBezTo>
                                  <a:pt x="44504" y="5287"/>
                                  <a:pt x="42508" y="8498"/>
                                  <a:pt x="42508" y="13455"/>
                                </a:cubicBezTo>
                                <a:cubicBezTo>
                                  <a:pt x="42508" y="22283"/>
                                  <a:pt x="131137" y="193336"/>
                                  <a:pt x="141656" y="213164"/>
                                </a:cubicBezTo>
                                <a:cubicBezTo>
                                  <a:pt x="149748" y="198293"/>
                                  <a:pt x="244850" y="36446"/>
                                  <a:pt x="244850" y="13077"/>
                                </a:cubicBezTo>
                                <a:cubicBezTo>
                                  <a:pt x="244850" y="8498"/>
                                  <a:pt x="243610" y="4579"/>
                                  <a:pt x="240373" y="1416"/>
                                </a:cubicBezTo>
                                <a:lnTo>
                                  <a:pt x="241992" y="0"/>
                                </a:lnTo>
                                <a:cubicBezTo>
                                  <a:pt x="256988" y="0"/>
                                  <a:pt x="274789" y="1416"/>
                                  <a:pt x="289731" y="0"/>
                                </a:cubicBezTo>
                                <a:lnTo>
                                  <a:pt x="288545" y="2455"/>
                                </a:lnTo>
                                <a:cubicBezTo>
                                  <a:pt x="276785" y="7081"/>
                                  <a:pt x="273171" y="12369"/>
                                  <a:pt x="265889" y="24407"/>
                                </a:cubicBezTo>
                                <a:cubicBezTo>
                                  <a:pt x="265889" y="24407"/>
                                  <a:pt x="143652" y="237600"/>
                                  <a:pt x="138797" y="245394"/>
                                </a:cubicBezTo>
                                <a:cubicBezTo>
                                  <a:pt x="123423" y="216001"/>
                                  <a:pt x="21470" y="20536"/>
                                  <a:pt x="21470" y="20536"/>
                                </a:cubicBezTo>
                                <a:cubicBezTo>
                                  <a:pt x="15374" y="8120"/>
                                  <a:pt x="10951" y="4579"/>
                                  <a:pt x="809" y="2833"/>
                                </a:cubicBezTo>
                                <a:lnTo>
                                  <a:pt x="0" y="0"/>
                                </a:lnTo>
                                <a:close/>
                              </a:path>
                            </a:pathLst>
                          </a:custGeom>
                          <a:ln w="0" cap="flat">
                            <a:miter lim="127000"/>
                          </a:ln>
                        </wps:spPr>
                        <wps:style>
                          <a:lnRef idx="0">
                            <a:srgbClr val="000000">
                              <a:alpha val="0"/>
                            </a:srgbClr>
                          </a:lnRef>
                          <a:fillRef idx="1">
                            <a:srgbClr val="FABE16"/>
                          </a:fillRef>
                          <a:effectRef idx="0">
                            <a:scrgbClr r="0" g="0" b="0"/>
                          </a:effectRef>
                          <a:fontRef idx="none"/>
                        </wps:style>
                        <wps:bodyPr/>
                      </wps:wsp>
                      <wps:wsp>
                        <wps:cNvPr id="1035" name="Shape 1035"/>
                        <wps:cNvSpPr/>
                        <wps:spPr>
                          <a:xfrm>
                            <a:off x="1639623" y="213575"/>
                            <a:ext cx="158594" cy="243265"/>
                          </a:xfrm>
                          <a:custGeom>
                            <a:avLst/>
                            <a:gdLst/>
                            <a:ahLst/>
                            <a:cxnLst/>
                            <a:rect l="0" t="0" r="0" b="0"/>
                            <a:pathLst>
                              <a:path w="158594" h="243265">
                                <a:moveTo>
                                  <a:pt x="2805" y="0"/>
                                </a:moveTo>
                                <a:lnTo>
                                  <a:pt x="116518" y="0"/>
                                </a:lnTo>
                                <a:cubicBezTo>
                                  <a:pt x="119755" y="0"/>
                                  <a:pt x="122991" y="13077"/>
                                  <a:pt x="123801" y="20158"/>
                                </a:cubicBezTo>
                                <a:lnTo>
                                  <a:pt x="120996" y="19120"/>
                                </a:lnTo>
                                <a:cubicBezTo>
                                  <a:pt x="117327" y="3541"/>
                                  <a:pt x="60309" y="11661"/>
                                  <a:pt x="44503" y="11330"/>
                                </a:cubicBezTo>
                                <a:lnTo>
                                  <a:pt x="44503" y="109762"/>
                                </a:lnTo>
                                <a:cubicBezTo>
                                  <a:pt x="59068" y="110824"/>
                                  <a:pt x="122991" y="112594"/>
                                  <a:pt x="124610" y="96661"/>
                                </a:cubicBezTo>
                                <a:lnTo>
                                  <a:pt x="126660" y="96307"/>
                                </a:lnTo>
                                <a:cubicBezTo>
                                  <a:pt x="125850" y="107991"/>
                                  <a:pt x="125850" y="119675"/>
                                  <a:pt x="126228" y="131719"/>
                                </a:cubicBezTo>
                                <a:lnTo>
                                  <a:pt x="124610" y="131719"/>
                                </a:lnTo>
                                <a:cubicBezTo>
                                  <a:pt x="124610" y="116843"/>
                                  <a:pt x="52163" y="121800"/>
                                  <a:pt x="44503" y="121800"/>
                                </a:cubicBezTo>
                                <a:lnTo>
                                  <a:pt x="44503" y="232997"/>
                                </a:lnTo>
                                <a:lnTo>
                                  <a:pt x="105999" y="232997"/>
                                </a:lnTo>
                                <a:cubicBezTo>
                                  <a:pt x="126660" y="232997"/>
                                  <a:pt x="147266" y="232997"/>
                                  <a:pt x="156598" y="214231"/>
                                </a:cubicBezTo>
                                <a:lnTo>
                                  <a:pt x="158594" y="214231"/>
                                </a:lnTo>
                                <a:cubicBezTo>
                                  <a:pt x="158594" y="214231"/>
                                  <a:pt x="157785" y="233351"/>
                                  <a:pt x="144461" y="243265"/>
                                </a:cubicBezTo>
                                <a:lnTo>
                                  <a:pt x="1618" y="243265"/>
                                </a:lnTo>
                                <a:lnTo>
                                  <a:pt x="0" y="241494"/>
                                </a:lnTo>
                                <a:cubicBezTo>
                                  <a:pt x="24274" y="234059"/>
                                  <a:pt x="21038" y="219188"/>
                                  <a:pt x="21038" y="195815"/>
                                </a:cubicBezTo>
                                <a:lnTo>
                                  <a:pt x="21038" y="29364"/>
                                </a:lnTo>
                                <a:cubicBezTo>
                                  <a:pt x="21038" y="5665"/>
                                  <a:pt x="6041" y="5287"/>
                                  <a:pt x="4046" y="2833"/>
                                </a:cubicBezTo>
                                <a:cubicBezTo>
                                  <a:pt x="2805" y="1039"/>
                                  <a:pt x="3614" y="1039"/>
                                  <a:pt x="2805" y="0"/>
                                </a:cubicBezTo>
                                <a:close/>
                              </a:path>
                            </a:pathLst>
                          </a:custGeom>
                          <a:ln w="0" cap="flat">
                            <a:miter lim="127000"/>
                          </a:ln>
                        </wps:spPr>
                        <wps:style>
                          <a:lnRef idx="0">
                            <a:srgbClr val="000000">
                              <a:alpha val="0"/>
                            </a:srgbClr>
                          </a:lnRef>
                          <a:fillRef idx="1">
                            <a:srgbClr val="FABE16"/>
                          </a:fillRef>
                          <a:effectRef idx="0">
                            <a:scrgbClr r="0" g="0" b="0"/>
                          </a:effectRef>
                          <a:fontRef idx="none"/>
                        </wps:style>
                        <wps:bodyPr/>
                      </wps:wsp>
                      <wps:wsp>
                        <wps:cNvPr id="1037" name="Shape 1037"/>
                        <wps:cNvSpPr/>
                        <wps:spPr>
                          <a:xfrm>
                            <a:off x="1838675" y="210742"/>
                            <a:ext cx="84799" cy="246097"/>
                          </a:xfrm>
                          <a:custGeom>
                            <a:avLst/>
                            <a:gdLst/>
                            <a:ahLst/>
                            <a:cxnLst/>
                            <a:rect l="0" t="0" r="0" b="0"/>
                            <a:pathLst>
                              <a:path w="84799" h="246097">
                                <a:moveTo>
                                  <a:pt x="73255" y="0"/>
                                </a:moveTo>
                                <a:lnTo>
                                  <a:pt x="84799" y="1302"/>
                                </a:lnTo>
                                <a:lnTo>
                                  <a:pt x="84799" y="10288"/>
                                </a:lnTo>
                                <a:lnTo>
                                  <a:pt x="68400" y="7412"/>
                                </a:lnTo>
                                <a:cubicBezTo>
                                  <a:pt x="59500" y="7412"/>
                                  <a:pt x="50599" y="8828"/>
                                  <a:pt x="42507" y="11661"/>
                                </a:cubicBezTo>
                                <a:lnTo>
                                  <a:pt x="42507" y="118259"/>
                                </a:lnTo>
                                <a:cubicBezTo>
                                  <a:pt x="42507" y="120384"/>
                                  <a:pt x="59500" y="119676"/>
                                  <a:pt x="61550" y="119676"/>
                                </a:cubicBezTo>
                                <a:lnTo>
                                  <a:pt x="84799" y="116678"/>
                                </a:lnTo>
                                <a:lnTo>
                                  <a:pt x="84799" y="127779"/>
                                </a:lnTo>
                                <a:lnTo>
                                  <a:pt x="83774" y="126408"/>
                                </a:lnTo>
                                <a:cubicBezTo>
                                  <a:pt x="69210" y="128178"/>
                                  <a:pt x="57881" y="127824"/>
                                  <a:pt x="42507" y="127824"/>
                                </a:cubicBezTo>
                                <a:lnTo>
                                  <a:pt x="42507" y="225561"/>
                                </a:lnTo>
                                <a:cubicBezTo>
                                  <a:pt x="44935" y="228748"/>
                                  <a:pt x="40511" y="236537"/>
                                  <a:pt x="62736" y="243973"/>
                                </a:cubicBezTo>
                                <a:lnTo>
                                  <a:pt x="60309" y="246097"/>
                                </a:lnTo>
                                <a:cubicBezTo>
                                  <a:pt x="42130" y="243973"/>
                                  <a:pt x="21901" y="246097"/>
                                  <a:pt x="2050" y="246097"/>
                                </a:cubicBezTo>
                                <a:lnTo>
                                  <a:pt x="431" y="244327"/>
                                </a:lnTo>
                                <a:cubicBezTo>
                                  <a:pt x="10950" y="240078"/>
                                  <a:pt x="18610" y="237954"/>
                                  <a:pt x="18610" y="227332"/>
                                </a:cubicBezTo>
                                <a:cubicBezTo>
                                  <a:pt x="19042" y="215288"/>
                                  <a:pt x="18610" y="22660"/>
                                  <a:pt x="18610" y="22660"/>
                                </a:cubicBezTo>
                                <a:cubicBezTo>
                                  <a:pt x="18610" y="15579"/>
                                  <a:pt x="11760" y="6373"/>
                                  <a:pt x="0" y="3871"/>
                                </a:cubicBezTo>
                                <a:lnTo>
                                  <a:pt x="809" y="2455"/>
                                </a:lnTo>
                                <a:cubicBezTo>
                                  <a:pt x="25138" y="4249"/>
                                  <a:pt x="49412" y="0"/>
                                  <a:pt x="73255" y="0"/>
                                </a:cubicBezTo>
                                <a:close/>
                              </a:path>
                            </a:pathLst>
                          </a:custGeom>
                          <a:ln w="0" cap="flat">
                            <a:miter lim="127000"/>
                          </a:ln>
                        </wps:spPr>
                        <wps:style>
                          <a:lnRef idx="0">
                            <a:srgbClr val="000000">
                              <a:alpha val="0"/>
                            </a:srgbClr>
                          </a:lnRef>
                          <a:fillRef idx="1">
                            <a:srgbClr val="FABE16"/>
                          </a:fillRef>
                          <a:effectRef idx="0">
                            <a:scrgbClr r="0" g="0" b="0"/>
                          </a:effectRef>
                          <a:fontRef idx="none"/>
                        </wps:style>
                        <wps:bodyPr/>
                      </wps:wsp>
                      <wps:wsp>
                        <wps:cNvPr id="1038" name="Shape 1038"/>
                        <wps:cNvSpPr/>
                        <wps:spPr>
                          <a:xfrm>
                            <a:off x="1923475" y="212045"/>
                            <a:ext cx="156814" cy="247278"/>
                          </a:xfrm>
                          <a:custGeom>
                            <a:avLst/>
                            <a:gdLst/>
                            <a:ahLst/>
                            <a:cxnLst/>
                            <a:rect l="0" t="0" r="0" b="0"/>
                            <a:pathLst>
                              <a:path w="156814" h="247278">
                                <a:moveTo>
                                  <a:pt x="0" y="0"/>
                                </a:moveTo>
                                <a:lnTo>
                                  <a:pt x="19221" y="2168"/>
                                </a:lnTo>
                                <a:cubicBezTo>
                                  <a:pt x="47561" y="9199"/>
                                  <a:pt x="67376" y="27177"/>
                                  <a:pt x="67376" y="58512"/>
                                </a:cubicBezTo>
                                <a:cubicBezTo>
                                  <a:pt x="67376" y="82258"/>
                                  <a:pt x="46715" y="104919"/>
                                  <a:pt x="23681" y="117311"/>
                                </a:cubicBezTo>
                                <a:cubicBezTo>
                                  <a:pt x="43910" y="144579"/>
                                  <a:pt x="110693" y="242316"/>
                                  <a:pt x="148723" y="242316"/>
                                </a:cubicBezTo>
                                <a:cubicBezTo>
                                  <a:pt x="151960" y="242316"/>
                                  <a:pt x="154764" y="242671"/>
                                  <a:pt x="156814" y="244795"/>
                                </a:cubicBezTo>
                                <a:cubicBezTo>
                                  <a:pt x="155196" y="247278"/>
                                  <a:pt x="147104" y="246216"/>
                                  <a:pt x="144245" y="246216"/>
                                </a:cubicBezTo>
                                <a:cubicBezTo>
                                  <a:pt x="94159" y="246216"/>
                                  <a:pt x="56604" y="202193"/>
                                  <a:pt x="26620" y="162105"/>
                                </a:cubicBezTo>
                                <a:lnTo>
                                  <a:pt x="0" y="126477"/>
                                </a:lnTo>
                                <a:lnTo>
                                  <a:pt x="0" y="115376"/>
                                </a:lnTo>
                                <a:lnTo>
                                  <a:pt x="4901" y="114744"/>
                                </a:lnTo>
                                <a:cubicBezTo>
                                  <a:pt x="29305" y="107506"/>
                                  <a:pt x="42292" y="89511"/>
                                  <a:pt x="42292" y="61344"/>
                                </a:cubicBezTo>
                                <a:cubicBezTo>
                                  <a:pt x="42292" y="38259"/>
                                  <a:pt x="29760" y="18732"/>
                                  <a:pt x="8133" y="10412"/>
                                </a:cubicBezTo>
                                <a:lnTo>
                                  <a:pt x="0" y="8985"/>
                                </a:lnTo>
                                <a:lnTo>
                                  <a:pt x="0" y="0"/>
                                </a:lnTo>
                                <a:close/>
                              </a:path>
                            </a:pathLst>
                          </a:custGeom>
                          <a:ln w="0" cap="flat">
                            <a:miter lim="127000"/>
                          </a:ln>
                        </wps:spPr>
                        <wps:style>
                          <a:lnRef idx="0">
                            <a:srgbClr val="000000">
                              <a:alpha val="0"/>
                            </a:srgbClr>
                          </a:lnRef>
                          <a:fillRef idx="1">
                            <a:srgbClr val="FABE16"/>
                          </a:fillRef>
                          <a:effectRef idx="0">
                            <a:scrgbClr r="0" g="0" b="0"/>
                          </a:effectRef>
                          <a:fontRef idx="none"/>
                        </wps:style>
                        <wps:bodyPr/>
                      </wps:wsp>
                      <wps:wsp>
                        <wps:cNvPr id="1040" name="Shape 1040"/>
                        <wps:cNvSpPr/>
                        <wps:spPr>
                          <a:xfrm>
                            <a:off x="2096850" y="212489"/>
                            <a:ext cx="135992" cy="245771"/>
                          </a:xfrm>
                          <a:custGeom>
                            <a:avLst/>
                            <a:gdLst/>
                            <a:ahLst/>
                            <a:cxnLst/>
                            <a:rect l="0" t="0" r="0" b="0"/>
                            <a:pathLst>
                              <a:path w="135992" h="245771">
                                <a:moveTo>
                                  <a:pt x="69587" y="0"/>
                                </a:moveTo>
                                <a:cubicBezTo>
                                  <a:pt x="87389" y="0"/>
                                  <a:pt x="104813" y="4249"/>
                                  <a:pt x="121427" y="8875"/>
                                </a:cubicBezTo>
                                <a:cubicBezTo>
                                  <a:pt x="123046" y="15579"/>
                                  <a:pt x="122614" y="28703"/>
                                  <a:pt x="120186" y="35407"/>
                                </a:cubicBezTo>
                                <a:lnTo>
                                  <a:pt x="118568" y="35785"/>
                                </a:lnTo>
                                <a:cubicBezTo>
                                  <a:pt x="110099" y="17703"/>
                                  <a:pt x="89816" y="7459"/>
                                  <a:pt x="67969" y="7459"/>
                                </a:cubicBezTo>
                                <a:cubicBezTo>
                                  <a:pt x="42076" y="7459"/>
                                  <a:pt x="18610" y="23038"/>
                                  <a:pt x="18610" y="46737"/>
                                </a:cubicBezTo>
                                <a:cubicBezTo>
                                  <a:pt x="18610" y="103058"/>
                                  <a:pt x="135992" y="120053"/>
                                  <a:pt x="135992" y="184503"/>
                                </a:cubicBezTo>
                                <a:cubicBezTo>
                                  <a:pt x="135992" y="222398"/>
                                  <a:pt x="102385" y="245771"/>
                                  <a:pt x="61118" y="245771"/>
                                </a:cubicBezTo>
                                <a:cubicBezTo>
                                  <a:pt x="41699" y="245771"/>
                                  <a:pt x="22656" y="242226"/>
                                  <a:pt x="3668" y="241518"/>
                                </a:cubicBezTo>
                                <a:lnTo>
                                  <a:pt x="0" y="204690"/>
                                </a:lnTo>
                                <a:lnTo>
                                  <a:pt x="2859" y="203274"/>
                                </a:lnTo>
                                <a:cubicBezTo>
                                  <a:pt x="19042" y="229126"/>
                                  <a:pt x="21038" y="239039"/>
                                  <a:pt x="60687" y="239039"/>
                                </a:cubicBezTo>
                                <a:cubicBezTo>
                                  <a:pt x="89816" y="239039"/>
                                  <a:pt x="117382" y="223814"/>
                                  <a:pt x="117382" y="195484"/>
                                </a:cubicBezTo>
                                <a:cubicBezTo>
                                  <a:pt x="117382" y="139178"/>
                                  <a:pt x="2859" y="119699"/>
                                  <a:pt x="2859" y="57359"/>
                                </a:cubicBezTo>
                                <a:cubicBezTo>
                                  <a:pt x="2859" y="23746"/>
                                  <a:pt x="31557" y="0"/>
                                  <a:pt x="69587" y="0"/>
                                </a:cubicBezTo>
                                <a:close/>
                              </a:path>
                            </a:pathLst>
                          </a:custGeom>
                          <a:ln w="0" cap="flat">
                            <a:miter lim="127000"/>
                          </a:ln>
                        </wps:spPr>
                        <wps:style>
                          <a:lnRef idx="0">
                            <a:srgbClr val="000000">
                              <a:alpha val="0"/>
                            </a:srgbClr>
                          </a:lnRef>
                          <a:fillRef idx="1">
                            <a:srgbClr val="FABE16"/>
                          </a:fillRef>
                          <a:effectRef idx="0">
                            <a:scrgbClr r="0" g="0" b="0"/>
                          </a:effectRef>
                          <a:fontRef idx="none"/>
                        </wps:style>
                        <wps:bodyPr/>
                      </wps:wsp>
                      <wps:wsp>
                        <wps:cNvPr id="1042" name="Shape 1042"/>
                        <wps:cNvSpPr/>
                        <wps:spPr>
                          <a:xfrm>
                            <a:off x="2275727" y="213575"/>
                            <a:ext cx="64732" cy="243265"/>
                          </a:xfrm>
                          <a:custGeom>
                            <a:avLst/>
                            <a:gdLst/>
                            <a:ahLst/>
                            <a:cxnLst/>
                            <a:rect l="0" t="0" r="0" b="0"/>
                            <a:pathLst>
                              <a:path w="64732" h="243265">
                                <a:moveTo>
                                  <a:pt x="0" y="0"/>
                                </a:moveTo>
                                <a:cubicBezTo>
                                  <a:pt x="14565" y="2455"/>
                                  <a:pt x="46931" y="330"/>
                                  <a:pt x="64732" y="0"/>
                                </a:cubicBezTo>
                                <a:cubicBezTo>
                                  <a:pt x="59446" y="7789"/>
                                  <a:pt x="44072" y="1416"/>
                                  <a:pt x="44072" y="27948"/>
                                </a:cubicBezTo>
                                <a:cubicBezTo>
                                  <a:pt x="44072" y="35029"/>
                                  <a:pt x="44503" y="176690"/>
                                  <a:pt x="44072" y="222729"/>
                                </a:cubicBezTo>
                                <a:cubicBezTo>
                                  <a:pt x="44072" y="233705"/>
                                  <a:pt x="49736" y="236537"/>
                                  <a:pt x="59877" y="241848"/>
                                </a:cubicBezTo>
                                <a:lnTo>
                                  <a:pt x="58259" y="243265"/>
                                </a:lnTo>
                                <a:cubicBezTo>
                                  <a:pt x="42885" y="242202"/>
                                  <a:pt x="17370" y="242556"/>
                                  <a:pt x="4045" y="243265"/>
                                </a:cubicBezTo>
                                <a:lnTo>
                                  <a:pt x="3236" y="241494"/>
                                </a:lnTo>
                                <a:cubicBezTo>
                                  <a:pt x="4045" y="242202"/>
                                  <a:pt x="20229" y="237954"/>
                                  <a:pt x="20229" y="224853"/>
                                </a:cubicBezTo>
                                <a:lnTo>
                                  <a:pt x="20229" y="26201"/>
                                </a:lnTo>
                                <a:cubicBezTo>
                                  <a:pt x="20229" y="4249"/>
                                  <a:pt x="1618" y="3541"/>
                                  <a:pt x="0" y="0"/>
                                </a:cubicBezTo>
                                <a:close/>
                              </a:path>
                            </a:pathLst>
                          </a:custGeom>
                          <a:ln w="0" cap="flat">
                            <a:miter lim="127000"/>
                          </a:ln>
                        </wps:spPr>
                        <wps:style>
                          <a:lnRef idx="0">
                            <a:srgbClr val="000000">
                              <a:alpha val="0"/>
                            </a:srgbClr>
                          </a:lnRef>
                          <a:fillRef idx="1">
                            <a:srgbClr val="FABE16"/>
                          </a:fillRef>
                          <a:effectRef idx="0">
                            <a:scrgbClr r="0" g="0" b="0"/>
                          </a:effectRef>
                          <a:fontRef idx="none"/>
                        </wps:style>
                        <wps:bodyPr/>
                      </wps:wsp>
                      <wps:wsp>
                        <wps:cNvPr id="1044" name="Shape 1044"/>
                        <wps:cNvSpPr/>
                        <wps:spPr>
                          <a:xfrm>
                            <a:off x="2388631" y="213905"/>
                            <a:ext cx="227804" cy="243288"/>
                          </a:xfrm>
                          <a:custGeom>
                            <a:avLst/>
                            <a:gdLst/>
                            <a:ahLst/>
                            <a:cxnLst/>
                            <a:rect l="0" t="0" r="0" b="0"/>
                            <a:pathLst>
                              <a:path w="227804" h="243288">
                                <a:moveTo>
                                  <a:pt x="14565" y="0"/>
                                </a:moveTo>
                                <a:lnTo>
                                  <a:pt x="209193" y="0"/>
                                </a:lnTo>
                                <a:cubicBezTo>
                                  <a:pt x="217285" y="0"/>
                                  <a:pt x="222140" y="9206"/>
                                  <a:pt x="227804" y="23038"/>
                                </a:cubicBezTo>
                                <a:lnTo>
                                  <a:pt x="225377" y="24454"/>
                                </a:lnTo>
                                <a:cubicBezTo>
                                  <a:pt x="225754" y="24785"/>
                                  <a:pt x="215235" y="11330"/>
                                  <a:pt x="201480" y="11330"/>
                                </a:cubicBezTo>
                                <a:lnTo>
                                  <a:pt x="123801" y="11330"/>
                                </a:lnTo>
                                <a:lnTo>
                                  <a:pt x="123801" y="211417"/>
                                </a:lnTo>
                                <a:cubicBezTo>
                                  <a:pt x="123801" y="219212"/>
                                  <a:pt x="120564" y="233020"/>
                                  <a:pt x="140793" y="241518"/>
                                </a:cubicBezTo>
                                <a:lnTo>
                                  <a:pt x="139175" y="243288"/>
                                </a:lnTo>
                                <a:cubicBezTo>
                                  <a:pt x="119323" y="242226"/>
                                  <a:pt x="99526" y="241518"/>
                                  <a:pt x="80106" y="243288"/>
                                </a:cubicBezTo>
                                <a:lnTo>
                                  <a:pt x="79675" y="240810"/>
                                </a:lnTo>
                                <a:cubicBezTo>
                                  <a:pt x="100713" y="235853"/>
                                  <a:pt x="99526" y="228417"/>
                                  <a:pt x="99526" y="211771"/>
                                </a:cubicBezTo>
                                <a:cubicBezTo>
                                  <a:pt x="99904" y="146259"/>
                                  <a:pt x="99904" y="78603"/>
                                  <a:pt x="99526" y="11330"/>
                                </a:cubicBezTo>
                                <a:lnTo>
                                  <a:pt x="27889" y="11330"/>
                                </a:lnTo>
                                <a:cubicBezTo>
                                  <a:pt x="23843" y="11330"/>
                                  <a:pt x="5664" y="14163"/>
                                  <a:pt x="1996" y="24454"/>
                                </a:cubicBezTo>
                                <a:cubicBezTo>
                                  <a:pt x="809" y="23746"/>
                                  <a:pt x="809" y="23746"/>
                                  <a:pt x="0" y="23038"/>
                                </a:cubicBezTo>
                                <a:cubicBezTo>
                                  <a:pt x="2805" y="14871"/>
                                  <a:pt x="5664" y="5335"/>
                                  <a:pt x="14565" y="0"/>
                                </a:cubicBezTo>
                                <a:close/>
                              </a:path>
                            </a:pathLst>
                          </a:custGeom>
                          <a:ln w="0" cap="flat">
                            <a:miter lim="127000"/>
                          </a:ln>
                        </wps:spPr>
                        <wps:style>
                          <a:lnRef idx="0">
                            <a:srgbClr val="000000">
                              <a:alpha val="0"/>
                            </a:srgbClr>
                          </a:lnRef>
                          <a:fillRef idx="1">
                            <a:srgbClr val="FABE16"/>
                          </a:fillRef>
                          <a:effectRef idx="0">
                            <a:scrgbClr r="0" g="0" b="0"/>
                          </a:effectRef>
                          <a:fontRef idx="none"/>
                        </wps:style>
                        <wps:bodyPr/>
                      </wps:wsp>
                      <wps:wsp>
                        <wps:cNvPr id="1046" name="Shape 1046"/>
                        <wps:cNvSpPr/>
                        <wps:spPr>
                          <a:xfrm>
                            <a:off x="2652415" y="213575"/>
                            <a:ext cx="296636" cy="293906"/>
                          </a:xfrm>
                          <a:custGeom>
                            <a:avLst/>
                            <a:gdLst/>
                            <a:ahLst/>
                            <a:cxnLst/>
                            <a:rect l="0" t="0" r="0" b="0"/>
                            <a:pathLst>
                              <a:path w="296636" h="293906">
                                <a:moveTo>
                                  <a:pt x="0" y="0"/>
                                </a:moveTo>
                                <a:cubicBezTo>
                                  <a:pt x="16992" y="708"/>
                                  <a:pt x="50599" y="1416"/>
                                  <a:pt x="67214" y="0"/>
                                </a:cubicBezTo>
                                <a:cubicBezTo>
                                  <a:pt x="60741" y="4249"/>
                                  <a:pt x="54268" y="8828"/>
                                  <a:pt x="54268" y="16618"/>
                                </a:cubicBezTo>
                                <a:cubicBezTo>
                                  <a:pt x="54268" y="34699"/>
                                  <a:pt x="136801" y="198293"/>
                                  <a:pt x="143275" y="211040"/>
                                </a:cubicBezTo>
                                <a:cubicBezTo>
                                  <a:pt x="154171" y="192274"/>
                                  <a:pt x="248896" y="16287"/>
                                  <a:pt x="248896" y="13077"/>
                                </a:cubicBezTo>
                                <a:cubicBezTo>
                                  <a:pt x="248087" y="6373"/>
                                  <a:pt x="244419" y="4579"/>
                                  <a:pt x="239564" y="2455"/>
                                </a:cubicBezTo>
                                <a:lnTo>
                                  <a:pt x="240805" y="0"/>
                                </a:lnTo>
                                <a:cubicBezTo>
                                  <a:pt x="254129" y="708"/>
                                  <a:pt x="280453" y="1039"/>
                                  <a:pt x="295018" y="0"/>
                                </a:cubicBezTo>
                                <a:lnTo>
                                  <a:pt x="296636" y="1416"/>
                                </a:lnTo>
                                <a:cubicBezTo>
                                  <a:pt x="289354" y="3871"/>
                                  <a:pt x="276785" y="10622"/>
                                  <a:pt x="273980" y="13455"/>
                                </a:cubicBezTo>
                                <a:cubicBezTo>
                                  <a:pt x="267075" y="18034"/>
                                  <a:pt x="258175" y="28656"/>
                                  <a:pt x="250515" y="44235"/>
                                </a:cubicBezTo>
                                <a:cubicBezTo>
                                  <a:pt x="225430" y="93120"/>
                                  <a:pt x="186537" y="167484"/>
                                  <a:pt x="152175" y="226977"/>
                                </a:cubicBezTo>
                                <a:cubicBezTo>
                                  <a:pt x="129087" y="266992"/>
                                  <a:pt x="100767" y="293906"/>
                                  <a:pt x="75305" y="293906"/>
                                </a:cubicBezTo>
                                <a:lnTo>
                                  <a:pt x="67592" y="293906"/>
                                </a:lnTo>
                                <a:cubicBezTo>
                                  <a:pt x="78110" y="286471"/>
                                  <a:pt x="106053" y="283638"/>
                                  <a:pt x="129087" y="230872"/>
                                </a:cubicBezTo>
                                <a:cubicBezTo>
                                  <a:pt x="108481" y="189795"/>
                                  <a:pt x="52649" y="53819"/>
                                  <a:pt x="20661" y="11330"/>
                                </a:cubicBezTo>
                                <a:cubicBezTo>
                                  <a:pt x="14997" y="3871"/>
                                  <a:pt x="6473" y="2455"/>
                                  <a:pt x="1241" y="2455"/>
                                </a:cubicBezTo>
                                <a:lnTo>
                                  <a:pt x="0" y="0"/>
                                </a:lnTo>
                                <a:close/>
                              </a:path>
                            </a:pathLst>
                          </a:custGeom>
                          <a:ln w="0" cap="flat">
                            <a:miter lim="127000"/>
                          </a:ln>
                        </wps:spPr>
                        <wps:style>
                          <a:lnRef idx="0">
                            <a:srgbClr val="000000">
                              <a:alpha val="0"/>
                            </a:srgbClr>
                          </a:lnRef>
                          <a:fillRef idx="1">
                            <a:srgbClr val="FABE16"/>
                          </a:fillRef>
                          <a:effectRef idx="0">
                            <a:scrgbClr r="0" g="0" b="0"/>
                          </a:effectRef>
                          <a:fontRef idx="none"/>
                        </wps:style>
                        <wps:bodyPr/>
                      </wps:wsp>
                      <wps:wsp>
                        <wps:cNvPr id="1048" name="Shape 1048"/>
                        <wps:cNvSpPr/>
                        <wps:spPr>
                          <a:xfrm>
                            <a:off x="3038490" y="310631"/>
                            <a:ext cx="82938" cy="148692"/>
                          </a:xfrm>
                          <a:custGeom>
                            <a:avLst/>
                            <a:gdLst/>
                            <a:ahLst/>
                            <a:cxnLst/>
                            <a:rect l="0" t="0" r="0" b="0"/>
                            <a:pathLst>
                              <a:path w="82938" h="148692">
                                <a:moveTo>
                                  <a:pt x="82938" y="0"/>
                                </a:moveTo>
                                <a:lnTo>
                                  <a:pt x="82938" y="4481"/>
                                </a:lnTo>
                                <a:lnTo>
                                  <a:pt x="81725" y="4208"/>
                                </a:lnTo>
                                <a:cubicBezTo>
                                  <a:pt x="40835" y="4208"/>
                                  <a:pt x="15374" y="35016"/>
                                  <a:pt x="15374" y="68658"/>
                                </a:cubicBezTo>
                                <a:cubicBezTo>
                                  <a:pt x="15374" y="95216"/>
                                  <a:pt x="30394" y="123966"/>
                                  <a:pt x="56497" y="136681"/>
                                </a:cubicBezTo>
                                <a:lnTo>
                                  <a:pt x="82938" y="142651"/>
                                </a:lnTo>
                                <a:lnTo>
                                  <a:pt x="82938" y="148353"/>
                                </a:lnTo>
                                <a:lnTo>
                                  <a:pt x="80916" y="148692"/>
                                </a:lnTo>
                                <a:cubicBezTo>
                                  <a:pt x="33985" y="148692"/>
                                  <a:pt x="0" y="114337"/>
                                  <a:pt x="0" y="73969"/>
                                </a:cubicBezTo>
                                <a:cubicBezTo>
                                  <a:pt x="0" y="41833"/>
                                  <a:pt x="20482" y="16071"/>
                                  <a:pt x="51364" y="5199"/>
                                </a:cubicBezTo>
                                <a:lnTo>
                                  <a:pt x="82938" y="0"/>
                                </a:lnTo>
                                <a:close/>
                              </a:path>
                            </a:pathLst>
                          </a:custGeom>
                          <a:ln w="0" cap="flat">
                            <a:miter lim="127000"/>
                          </a:ln>
                        </wps:spPr>
                        <wps:style>
                          <a:lnRef idx="0">
                            <a:srgbClr val="000000">
                              <a:alpha val="0"/>
                            </a:srgbClr>
                          </a:lnRef>
                          <a:fillRef idx="1">
                            <a:srgbClr val="FABE16"/>
                          </a:fillRef>
                          <a:effectRef idx="0">
                            <a:scrgbClr r="0" g="0" b="0"/>
                          </a:effectRef>
                          <a:fontRef idx="none"/>
                        </wps:style>
                        <wps:bodyPr/>
                      </wps:wsp>
                      <wps:wsp>
                        <wps:cNvPr id="1049" name="Shape 1049"/>
                        <wps:cNvSpPr/>
                        <wps:spPr>
                          <a:xfrm>
                            <a:off x="3121429" y="310236"/>
                            <a:ext cx="83748" cy="148749"/>
                          </a:xfrm>
                          <a:custGeom>
                            <a:avLst/>
                            <a:gdLst/>
                            <a:ahLst/>
                            <a:cxnLst/>
                            <a:rect l="0" t="0" r="0" b="0"/>
                            <a:pathLst>
                              <a:path w="83748" h="148749">
                                <a:moveTo>
                                  <a:pt x="2401" y="0"/>
                                </a:moveTo>
                                <a:cubicBezTo>
                                  <a:pt x="51382" y="0"/>
                                  <a:pt x="83748" y="33995"/>
                                  <a:pt x="83748" y="75780"/>
                                </a:cubicBezTo>
                                <a:cubicBezTo>
                                  <a:pt x="83748" y="107123"/>
                                  <a:pt x="62113" y="132686"/>
                                  <a:pt x="31337" y="143509"/>
                                </a:cubicBezTo>
                                <a:lnTo>
                                  <a:pt x="0" y="148749"/>
                                </a:lnTo>
                                <a:lnTo>
                                  <a:pt x="0" y="143046"/>
                                </a:lnTo>
                                <a:lnTo>
                                  <a:pt x="3210" y="143771"/>
                                </a:lnTo>
                                <a:cubicBezTo>
                                  <a:pt x="44477" y="143771"/>
                                  <a:pt x="67565" y="110484"/>
                                  <a:pt x="67565" y="77551"/>
                                </a:cubicBezTo>
                                <a:cubicBezTo>
                                  <a:pt x="67565" y="51789"/>
                                  <a:pt x="53455" y="23636"/>
                                  <a:pt x="27967" y="11171"/>
                                </a:cubicBezTo>
                                <a:lnTo>
                                  <a:pt x="0" y="4876"/>
                                </a:lnTo>
                                <a:lnTo>
                                  <a:pt x="0" y="395"/>
                                </a:lnTo>
                                <a:lnTo>
                                  <a:pt x="2401" y="0"/>
                                </a:lnTo>
                                <a:close/>
                              </a:path>
                            </a:pathLst>
                          </a:custGeom>
                          <a:ln w="0" cap="flat">
                            <a:miter lim="127000"/>
                          </a:ln>
                        </wps:spPr>
                        <wps:style>
                          <a:lnRef idx="0">
                            <a:srgbClr val="000000">
                              <a:alpha val="0"/>
                            </a:srgbClr>
                          </a:lnRef>
                          <a:fillRef idx="1">
                            <a:srgbClr val="FABE16"/>
                          </a:fillRef>
                          <a:effectRef idx="0">
                            <a:scrgbClr r="0" g="0" b="0"/>
                          </a:effectRef>
                          <a:fontRef idx="none"/>
                        </wps:style>
                        <wps:bodyPr/>
                      </wps:wsp>
                      <wps:wsp>
                        <wps:cNvPr id="1051" name="Shape 1051"/>
                        <wps:cNvSpPr/>
                        <wps:spPr>
                          <a:xfrm>
                            <a:off x="3228642" y="310236"/>
                            <a:ext cx="79297" cy="148733"/>
                          </a:xfrm>
                          <a:custGeom>
                            <a:avLst/>
                            <a:gdLst/>
                            <a:ahLst/>
                            <a:cxnLst/>
                            <a:rect l="0" t="0" r="0" b="0"/>
                            <a:pathLst>
                              <a:path w="79297" h="148733">
                                <a:moveTo>
                                  <a:pt x="1618" y="0"/>
                                </a:moveTo>
                                <a:lnTo>
                                  <a:pt x="70828" y="0"/>
                                </a:lnTo>
                                <a:cubicBezTo>
                                  <a:pt x="78920" y="0"/>
                                  <a:pt x="78920" y="6727"/>
                                  <a:pt x="79297" y="12038"/>
                                </a:cubicBezTo>
                                <a:cubicBezTo>
                                  <a:pt x="78110" y="12392"/>
                                  <a:pt x="77301" y="12392"/>
                                  <a:pt x="76492" y="11684"/>
                                </a:cubicBezTo>
                                <a:cubicBezTo>
                                  <a:pt x="73633" y="8144"/>
                                  <a:pt x="74874" y="7081"/>
                                  <a:pt x="64732" y="6373"/>
                                </a:cubicBezTo>
                                <a:lnTo>
                                  <a:pt x="26324" y="7435"/>
                                </a:lnTo>
                                <a:lnTo>
                                  <a:pt x="26324" y="67637"/>
                                </a:lnTo>
                                <a:lnTo>
                                  <a:pt x="63545" y="66575"/>
                                </a:lnTo>
                                <a:cubicBezTo>
                                  <a:pt x="70019" y="66575"/>
                                  <a:pt x="71637" y="62680"/>
                                  <a:pt x="74874" y="58431"/>
                                </a:cubicBezTo>
                                <a:cubicBezTo>
                                  <a:pt x="74874" y="58431"/>
                                  <a:pt x="74064" y="74010"/>
                                  <a:pt x="74874" y="81445"/>
                                </a:cubicBezTo>
                                <a:lnTo>
                                  <a:pt x="74064" y="82508"/>
                                </a:lnTo>
                                <a:cubicBezTo>
                                  <a:pt x="71206" y="77551"/>
                                  <a:pt x="69210" y="74364"/>
                                  <a:pt x="62305" y="74364"/>
                                </a:cubicBezTo>
                                <a:lnTo>
                                  <a:pt x="26324" y="74364"/>
                                </a:lnTo>
                                <a:lnTo>
                                  <a:pt x="26324" y="136336"/>
                                </a:lnTo>
                                <a:cubicBezTo>
                                  <a:pt x="26324" y="140230"/>
                                  <a:pt x="31557" y="146958"/>
                                  <a:pt x="36034" y="147666"/>
                                </a:cubicBezTo>
                                <a:lnTo>
                                  <a:pt x="34416" y="148733"/>
                                </a:lnTo>
                                <a:cubicBezTo>
                                  <a:pt x="24274" y="146958"/>
                                  <a:pt x="12137" y="148733"/>
                                  <a:pt x="1241" y="148733"/>
                                </a:cubicBezTo>
                                <a:lnTo>
                                  <a:pt x="0" y="147312"/>
                                </a:lnTo>
                                <a:cubicBezTo>
                                  <a:pt x="8092" y="146604"/>
                                  <a:pt x="11760" y="137752"/>
                                  <a:pt x="11760" y="132795"/>
                                </a:cubicBezTo>
                                <a:lnTo>
                                  <a:pt x="11760" y="17349"/>
                                </a:lnTo>
                                <a:cubicBezTo>
                                  <a:pt x="11760" y="9560"/>
                                  <a:pt x="8901" y="6373"/>
                                  <a:pt x="2427" y="2124"/>
                                </a:cubicBezTo>
                                <a:lnTo>
                                  <a:pt x="1618" y="0"/>
                                </a:lnTo>
                                <a:close/>
                              </a:path>
                            </a:pathLst>
                          </a:custGeom>
                          <a:ln w="0" cap="flat">
                            <a:miter lim="127000"/>
                          </a:ln>
                        </wps:spPr>
                        <wps:style>
                          <a:lnRef idx="0">
                            <a:srgbClr val="000000">
                              <a:alpha val="0"/>
                            </a:srgbClr>
                          </a:lnRef>
                          <a:fillRef idx="1">
                            <a:srgbClr val="FABE16"/>
                          </a:fillRef>
                          <a:effectRef idx="0">
                            <a:scrgbClr r="0" g="0" b="0"/>
                          </a:effectRef>
                          <a:fontRef idx="none"/>
                        </wps:style>
                        <wps:bodyPr/>
                      </wps:wsp>
                      <wps:wsp>
                        <wps:cNvPr id="1053" name="Shape 1053"/>
                        <wps:cNvSpPr/>
                        <wps:spPr>
                          <a:xfrm>
                            <a:off x="3379199" y="177082"/>
                            <a:ext cx="508203" cy="285073"/>
                          </a:xfrm>
                          <a:custGeom>
                            <a:avLst/>
                            <a:gdLst/>
                            <a:ahLst/>
                            <a:cxnLst/>
                            <a:rect l="0" t="0" r="0" b="0"/>
                            <a:pathLst>
                              <a:path w="508203" h="285073">
                                <a:moveTo>
                                  <a:pt x="127846" y="0"/>
                                </a:moveTo>
                                <a:cubicBezTo>
                                  <a:pt x="147698" y="1086"/>
                                  <a:pt x="184110" y="1416"/>
                                  <a:pt x="199484" y="0"/>
                                </a:cubicBezTo>
                                <a:cubicBezTo>
                                  <a:pt x="188965" y="8167"/>
                                  <a:pt x="184919" y="12747"/>
                                  <a:pt x="192579" y="28703"/>
                                </a:cubicBezTo>
                                <a:cubicBezTo>
                                  <a:pt x="192579" y="28703"/>
                                  <a:pt x="242746" y="111886"/>
                                  <a:pt x="251647" y="130321"/>
                                </a:cubicBezTo>
                                <a:cubicBezTo>
                                  <a:pt x="261789" y="113680"/>
                                  <a:pt x="320048" y="31536"/>
                                  <a:pt x="320048" y="31536"/>
                                </a:cubicBezTo>
                                <a:cubicBezTo>
                                  <a:pt x="327330" y="18081"/>
                                  <a:pt x="326143" y="9584"/>
                                  <a:pt x="305105" y="2502"/>
                                </a:cubicBezTo>
                                <a:lnTo>
                                  <a:pt x="306292" y="0"/>
                                </a:lnTo>
                                <a:cubicBezTo>
                                  <a:pt x="322907" y="1794"/>
                                  <a:pt x="365792" y="708"/>
                                  <a:pt x="385590" y="0"/>
                                </a:cubicBezTo>
                                <a:lnTo>
                                  <a:pt x="388017" y="1794"/>
                                </a:lnTo>
                                <a:cubicBezTo>
                                  <a:pt x="364551" y="4249"/>
                                  <a:pt x="351227" y="16287"/>
                                  <a:pt x="343136" y="30828"/>
                                </a:cubicBezTo>
                                <a:cubicBezTo>
                                  <a:pt x="343136" y="30828"/>
                                  <a:pt x="275113" y="130321"/>
                                  <a:pt x="262166" y="152274"/>
                                </a:cubicBezTo>
                                <a:cubicBezTo>
                                  <a:pt x="277972" y="183436"/>
                                  <a:pt x="294964" y="213183"/>
                                  <a:pt x="311579" y="244700"/>
                                </a:cubicBezTo>
                                <a:cubicBezTo>
                                  <a:pt x="326143" y="220623"/>
                                  <a:pt x="446276" y="22660"/>
                                  <a:pt x="446276" y="22660"/>
                                </a:cubicBezTo>
                                <a:cubicBezTo>
                                  <a:pt x="451131" y="14540"/>
                                  <a:pt x="441853" y="4627"/>
                                  <a:pt x="431711" y="2502"/>
                                </a:cubicBezTo>
                                <a:lnTo>
                                  <a:pt x="433329" y="0"/>
                                </a:lnTo>
                                <a:cubicBezTo>
                                  <a:pt x="438993" y="708"/>
                                  <a:pt x="475459" y="2124"/>
                                  <a:pt x="506207" y="0"/>
                                </a:cubicBezTo>
                                <a:lnTo>
                                  <a:pt x="508203" y="1416"/>
                                </a:lnTo>
                                <a:cubicBezTo>
                                  <a:pt x="480314" y="7459"/>
                                  <a:pt x="477887" y="10622"/>
                                  <a:pt x="464131" y="32574"/>
                                </a:cubicBezTo>
                                <a:cubicBezTo>
                                  <a:pt x="464131" y="32574"/>
                                  <a:pt x="363365" y="194417"/>
                                  <a:pt x="307101" y="285073"/>
                                </a:cubicBezTo>
                                <a:lnTo>
                                  <a:pt x="301869" y="285073"/>
                                </a:lnTo>
                                <a:cubicBezTo>
                                  <a:pt x="281586" y="251786"/>
                                  <a:pt x="261789" y="218494"/>
                                  <a:pt x="243178" y="184499"/>
                                </a:cubicBezTo>
                                <a:cubicBezTo>
                                  <a:pt x="235086" y="197604"/>
                                  <a:pt x="187724" y="270906"/>
                                  <a:pt x="178823" y="285073"/>
                                </a:cubicBezTo>
                                <a:lnTo>
                                  <a:pt x="174400" y="285073"/>
                                </a:lnTo>
                                <a:cubicBezTo>
                                  <a:pt x="156976" y="250370"/>
                                  <a:pt x="41267" y="38617"/>
                                  <a:pt x="41267" y="38617"/>
                                </a:cubicBezTo>
                                <a:cubicBezTo>
                                  <a:pt x="30316" y="17703"/>
                                  <a:pt x="16561" y="7790"/>
                                  <a:pt x="0" y="6043"/>
                                </a:cubicBezTo>
                                <a:cubicBezTo>
                                  <a:pt x="809" y="4249"/>
                                  <a:pt x="809" y="3918"/>
                                  <a:pt x="1619" y="2124"/>
                                </a:cubicBezTo>
                                <a:cubicBezTo>
                                  <a:pt x="23034" y="3210"/>
                                  <a:pt x="68347" y="3918"/>
                                  <a:pt x="80106" y="2124"/>
                                </a:cubicBezTo>
                                <a:cubicBezTo>
                                  <a:pt x="73633" y="7081"/>
                                  <a:pt x="64301" y="11708"/>
                                  <a:pt x="74011" y="31158"/>
                                </a:cubicBezTo>
                                <a:cubicBezTo>
                                  <a:pt x="74011" y="31158"/>
                                  <a:pt x="172782" y="224164"/>
                                  <a:pt x="183301" y="243638"/>
                                </a:cubicBezTo>
                                <a:cubicBezTo>
                                  <a:pt x="190583" y="233724"/>
                                  <a:pt x="225377" y="172106"/>
                                  <a:pt x="231418" y="162546"/>
                                </a:cubicBezTo>
                                <a:cubicBezTo>
                                  <a:pt x="213617" y="126422"/>
                                  <a:pt x="157785" y="28326"/>
                                  <a:pt x="157785" y="28326"/>
                                </a:cubicBezTo>
                                <a:cubicBezTo>
                                  <a:pt x="152121" y="15579"/>
                                  <a:pt x="147698" y="4627"/>
                                  <a:pt x="126606" y="2833"/>
                                </a:cubicBezTo>
                                <a:cubicBezTo>
                                  <a:pt x="127415" y="1416"/>
                                  <a:pt x="127038" y="1416"/>
                                  <a:pt x="127846" y="0"/>
                                </a:cubicBezTo>
                                <a:close/>
                              </a:path>
                            </a:pathLst>
                          </a:custGeom>
                          <a:ln w="0" cap="flat">
                            <a:miter lim="127000"/>
                          </a:ln>
                        </wps:spPr>
                        <wps:style>
                          <a:lnRef idx="0">
                            <a:srgbClr val="000000">
                              <a:alpha val="0"/>
                            </a:srgbClr>
                          </a:lnRef>
                          <a:fillRef idx="1">
                            <a:srgbClr val="FABE16"/>
                          </a:fillRef>
                          <a:effectRef idx="0">
                            <a:scrgbClr r="0" g="0" b="0"/>
                          </a:effectRef>
                          <a:fontRef idx="none"/>
                        </wps:style>
                        <wps:bodyPr/>
                      </wps:wsp>
                      <wps:wsp>
                        <wps:cNvPr id="1055" name="Shape 1055"/>
                        <wps:cNvSpPr/>
                        <wps:spPr>
                          <a:xfrm>
                            <a:off x="3875264" y="215322"/>
                            <a:ext cx="296636" cy="293930"/>
                          </a:xfrm>
                          <a:custGeom>
                            <a:avLst/>
                            <a:gdLst/>
                            <a:ahLst/>
                            <a:cxnLst/>
                            <a:rect l="0" t="0" r="0" b="0"/>
                            <a:pathLst>
                              <a:path w="296636" h="293930">
                                <a:moveTo>
                                  <a:pt x="0" y="0"/>
                                </a:moveTo>
                                <a:cubicBezTo>
                                  <a:pt x="16992" y="708"/>
                                  <a:pt x="50167" y="1416"/>
                                  <a:pt x="67160" y="0"/>
                                </a:cubicBezTo>
                                <a:cubicBezTo>
                                  <a:pt x="60309" y="4249"/>
                                  <a:pt x="54213" y="8875"/>
                                  <a:pt x="54213" y="16665"/>
                                </a:cubicBezTo>
                                <a:cubicBezTo>
                                  <a:pt x="54213" y="34699"/>
                                  <a:pt x="136801" y="197963"/>
                                  <a:pt x="143275" y="211063"/>
                                </a:cubicBezTo>
                                <a:cubicBezTo>
                                  <a:pt x="154171" y="192298"/>
                                  <a:pt x="248465" y="16287"/>
                                  <a:pt x="248465" y="12747"/>
                                </a:cubicBezTo>
                                <a:cubicBezTo>
                                  <a:pt x="248033" y="6373"/>
                                  <a:pt x="244419" y="4627"/>
                                  <a:pt x="239132" y="2125"/>
                                </a:cubicBezTo>
                                <a:lnTo>
                                  <a:pt x="240373" y="0"/>
                                </a:lnTo>
                                <a:cubicBezTo>
                                  <a:pt x="254129" y="708"/>
                                  <a:pt x="280399" y="1086"/>
                                  <a:pt x="294586" y="0"/>
                                </a:cubicBezTo>
                                <a:lnTo>
                                  <a:pt x="296636" y="1416"/>
                                </a:lnTo>
                                <a:cubicBezTo>
                                  <a:pt x="289300" y="3918"/>
                                  <a:pt x="276785" y="10622"/>
                                  <a:pt x="273926" y="13124"/>
                                </a:cubicBezTo>
                                <a:cubicBezTo>
                                  <a:pt x="267075" y="18081"/>
                                  <a:pt x="258175" y="28703"/>
                                  <a:pt x="250083" y="44282"/>
                                </a:cubicBezTo>
                                <a:cubicBezTo>
                                  <a:pt x="225377" y="93144"/>
                                  <a:pt x="186537" y="167508"/>
                                  <a:pt x="152175" y="227001"/>
                                </a:cubicBezTo>
                                <a:cubicBezTo>
                                  <a:pt x="128656" y="266662"/>
                                  <a:pt x="100767" y="293930"/>
                                  <a:pt x="75252" y="293930"/>
                                </a:cubicBezTo>
                                <a:lnTo>
                                  <a:pt x="67592" y="293930"/>
                                </a:lnTo>
                                <a:cubicBezTo>
                                  <a:pt x="78110" y="286494"/>
                                  <a:pt x="105622" y="283662"/>
                                  <a:pt x="128656" y="230896"/>
                                </a:cubicBezTo>
                                <a:cubicBezTo>
                                  <a:pt x="108427" y="189465"/>
                                  <a:pt x="52595" y="53819"/>
                                  <a:pt x="20661" y="11330"/>
                                </a:cubicBezTo>
                                <a:cubicBezTo>
                                  <a:pt x="14565" y="3918"/>
                                  <a:pt x="6473" y="2124"/>
                                  <a:pt x="1241" y="2124"/>
                                </a:cubicBezTo>
                                <a:lnTo>
                                  <a:pt x="0" y="0"/>
                                </a:lnTo>
                                <a:close/>
                              </a:path>
                            </a:pathLst>
                          </a:custGeom>
                          <a:ln w="0" cap="flat">
                            <a:miter lim="127000"/>
                          </a:ln>
                        </wps:spPr>
                        <wps:style>
                          <a:lnRef idx="0">
                            <a:srgbClr val="000000">
                              <a:alpha val="0"/>
                            </a:srgbClr>
                          </a:lnRef>
                          <a:fillRef idx="1">
                            <a:srgbClr val="FABE16"/>
                          </a:fillRef>
                          <a:effectRef idx="0">
                            <a:scrgbClr r="0" g="0" b="0"/>
                          </a:effectRef>
                          <a:fontRef idx="none"/>
                        </wps:style>
                        <wps:bodyPr/>
                      </wps:wsp>
                      <wps:wsp>
                        <wps:cNvPr id="1057" name="Shape 1057"/>
                        <wps:cNvSpPr/>
                        <wps:spPr>
                          <a:xfrm>
                            <a:off x="4152049" y="214911"/>
                            <a:ext cx="135965" cy="244412"/>
                          </a:xfrm>
                          <a:custGeom>
                            <a:avLst/>
                            <a:gdLst/>
                            <a:ahLst/>
                            <a:cxnLst/>
                            <a:rect l="0" t="0" r="0" b="0"/>
                            <a:pathLst>
                              <a:path w="135965" h="244412">
                                <a:moveTo>
                                  <a:pt x="135965" y="0"/>
                                </a:moveTo>
                                <a:lnTo>
                                  <a:pt x="135965" y="7676"/>
                                </a:lnTo>
                                <a:lnTo>
                                  <a:pt x="134320" y="7492"/>
                                </a:lnTo>
                                <a:cubicBezTo>
                                  <a:pt x="66782" y="7492"/>
                                  <a:pt x="25084" y="57770"/>
                                  <a:pt x="25084" y="113383"/>
                                </a:cubicBezTo>
                                <a:cubicBezTo>
                                  <a:pt x="25084" y="164200"/>
                                  <a:pt x="58538" y="219897"/>
                                  <a:pt x="115687" y="233027"/>
                                </a:cubicBezTo>
                                <a:lnTo>
                                  <a:pt x="135965" y="235283"/>
                                </a:lnTo>
                                <a:lnTo>
                                  <a:pt x="135965" y="244176"/>
                                </a:lnTo>
                                <a:lnTo>
                                  <a:pt x="133133" y="244412"/>
                                </a:lnTo>
                                <a:cubicBezTo>
                                  <a:pt x="55831" y="244412"/>
                                  <a:pt x="0" y="188106"/>
                                  <a:pt x="0" y="121531"/>
                                </a:cubicBezTo>
                                <a:cubicBezTo>
                                  <a:pt x="0" y="60164"/>
                                  <a:pt x="45844" y="12914"/>
                                  <a:pt x="110717" y="2061"/>
                                </a:cubicBezTo>
                                <a:lnTo>
                                  <a:pt x="135965" y="0"/>
                                </a:lnTo>
                                <a:close/>
                              </a:path>
                            </a:pathLst>
                          </a:custGeom>
                          <a:ln w="0" cap="flat">
                            <a:miter lim="127000"/>
                          </a:ln>
                        </wps:spPr>
                        <wps:style>
                          <a:lnRef idx="0">
                            <a:srgbClr val="000000">
                              <a:alpha val="0"/>
                            </a:srgbClr>
                          </a:lnRef>
                          <a:fillRef idx="1">
                            <a:srgbClr val="FABE16"/>
                          </a:fillRef>
                          <a:effectRef idx="0">
                            <a:scrgbClr r="0" g="0" b="0"/>
                          </a:effectRef>
                          <a:fontRef idx="none"/>
                        </wps:style>
                        <wps:bodyPr/>
                      </wps:wsp>
                      <wps:wsp>
                        <wps:cNvPr id="1058" name="Shape 1058"/>
                        <wps:cNvSpPr/>
                        <wps:spPr>
                          <a:xfrm>
                            <a:off x="4288015" y="214614"/>
                            <a:ext cx="137151" cy="244473"/>
                          </a:xfrm>
                          <a:custGeom>
                            <a:avLst/>
                            <a:gdLst/>
                            <a:ahLst/>
                            <a:cxnLst/>
                            <a:rect l="0" t="0" r="0" b="0"/>
                            <a:pathLst>
                              <a:path w="137151" h="244473">
                                <a:moveTo>
                                  <a:pt x="3641" y="0"/>
                                </a:moveTo>
                                <a:cubicBezTo>
                                  <a:pt x="84556" y="0"/>
                                  <a:pt x="137151" y="55943"/>
                                  <a:pt x="137151" y="124307"/>
                                </a:cubicBezTo>
                                <a:cubicBezTo>
                                  <a:pt x="137151" y="184418"/>
                                  <a:pt x="89160" y="231518"/>
                                  <a:pt x="25376" y="242353"/>
                                </a:cubicBezTo>
                                <a:lnTo>
                                  <a:pt x="0" y="244473"/>
                                </a:lnTo>
                                <a:lnTo>
                                  <a:pt x="0" y="235580"/>
                                </a:lnTo>
                                <a:lnTo>
                                  <a:pt x="5637" y="236207"/>
                                </a:lnTo>
                                <a:cubicBezTo>
                                  <a:pt x="73660" y="236207"/>
                                  <a:pt x="110881" y="181317"/>
                                  <a:pt x="110881" y="127493"/>
                                </a:cubicBezTo>
                                <a:cubicBezTo>
                                  <a:pt x="110881" y="77899"/>
                                  <a:pt x="79286" y="23446"/>
                                  <a:pt x="23649" y="10608"/>
                                </a:cubicBezTo>
                                <a:lnTo>
                                  <a:pt x="0" y="7973"/>
                                </a:lnTo>
                                <a:lnTo>
                                  <a:pt x="0" y="297"/>
                                </a:lnTo>
                                <a:lnTo>
                                  <a:pt x="3641" y="0"/>
                                </a:lnTo>
                                <a:close/>
                              </a:path>
                            </a:pathLst>
                          </a:custGeom>
                          <a:ln w="0" cap="flat">
                            <a:miter lim="127000"/>
                          </a:ln>
                        </wps:spPr>
                        <wps:style>
                          <a:lnRef idx="0">
                            <a:srgbClr val="000000">
                              <a:alpha val="0"/>
                            </a:srgbClr>
                          </a:lnRef>
                          <a:fillRef idx="1">
                            <a:srgbClr val="FABE16"/>
                          </a:fillRef>
                          <a:effectRef idx="0">
                            <a:scrgbClr r="0" g="0" b="0"/>
                          </a:effectRef>
                          <a:fontRef idx="none"/>
                        </wps:style>
                        <wps:bodyPr/>
                      </wps:wsp>
                      <wps:wsp>
                        <wps:cNvPr id="1060" name="Shape 1060"/>
                        <wps:cNvSpPr/>
                        <wps:spPr>
                          <a:xfrm>
                            <a:off x="4425166" y="214991"/>
                            <a:ext cx="360128" cy="243624"/>
                          </a:xfrm>
                          <a:custGeom>
                            <a:avLst/>
                            <a:gdLst/>
                            <a:ahLst/>
                            <a:cxnLst/>
                            <a:rect l="0" t="0" r="0" b="0"/>
                            <a:pathLst>
                              <a:path w="360128" h="243624">
                                <a:moveTo>
                                  <a:pt x="36412" y="0"/>
                                </a:moveTo>
                                <a:cubicBezTo>
                                  <a:pt x="45744" y="1416"/>
                                  <a:pt x="73633" y="1039"/>
                                  <a:pt x="89061" y="0"/>
                                </a:cubicBezTo>
                                <a:cubicBezTo>
                                  <a:pt x="85824" y="6373"/>
                                  <a:pt x="84206" y="17326"/>
                                  <a:pt x="85824" y="20159"/>
                                </a:cubicBezTo>
                                <a:cubicBezTo>
                                  <a:pt x="85824" y="20159"/>
                                  <a:pt x="165122" y="169609"/>
                                  <a:pt x="185350" y="202542"/>
                                </a:cubicBezTo>
                                <a:cubicBezTo>
                                  <a:pt x="197488" y="187317"/>
                                  <a:pt x="278026" y="36823"/>
                                  <a:pt x="278026" y="13785"/>
                                </a:cubicBezTo>
                                <a:cubicBezTo>
                                  <a:pt x="278026" y="10244"/>
                                  <a:pt x="274789" y="3163"/>
                                  <a:pt x="272739" y="0"/>
                                </a:cubicBezTo>
                                <a:cubicBezTo>
                                  <a:pt x="288922" y="1039"/>
                                  <a:pt x="318483" y="1747"/>
                                  <a:pt x="326953" y="0"/>
                                </a:cubicBezTo>
                                <a:cubicBezTo>
                                  <a:pt x="326953" y="0"/>
                                  <a:pt x="300250" y="9206"/>
                                  <a:pt x="302678" y="22660"/>
                                </a:cubicBezTo>
                                <a:cubicBezTo>
                                  <a:pt x="322529" y="143049"/>
                                  <a:pt x="311579" y="78603"/>
                                  <a:pt x="336285" y="216001"/>
                                </a:cubicBezTo>
                                <a:cubicBezTo>
                                  <a:pt x="340331" y="236537"/>
                                  <a:pt x="340708" y="233705"/>
                                  <a:pt x="360128" y="243624"/>
                                </a:cubicBezTo>
                                <a:cubicBezTo>
                                  <a:pt x="345186" y="242911"/>
                                  <a:pt x="310769" y="241848"/>
                                  <a:pt x="299441" y="243624"/>
                                </a:cubicBezTo>
                                <a:cubicBezTo>
                                  <a:pt x="316433" y="230872"/>
                                  <a:pt x="313197" y="232997"/>
                                  <a:pt x="312819" y="215293"/>
                                </a:cubicBezTo>
                                <a:cubicBezTo>
                                  <a:pt x="312388" y="166776"/>
                                  <a:pt x="291350" y="97015"/>
                                  <a:pt x="281640" y="54149"/>
                                </a:cubicBezTo>
                                <a:cubicBezTo>
                                  <a:pt x="244419" y="114365"/>
                                  <a:pt x="215289" y="180939"/>
                                  <a:pt x="182114" y="243624"/>
                                </a:cubicBezTo>
                                <a:lnTo>
                                  <a:pt x="179255" y="243624"/>
                                </a:lnTo>
                                <a:cubicBezTo>
                                  <a:pt x="171163" y="226977"/>
                                  <a:pt x="81347" y="59814"/>
                                  <a:pt x="78110" y="57359"/>
                                </a:cubicBezTo>
                                <a:cubicBezTo>
                                  <a:pt x="72446" y="66187"/>
                                  <a:pt x="43317" y="207853"/>
                                  <a:pt x="43317" y="224145"/>
                                </a:cubicBezTo>
                                <a:cubicBezTo>
                                  <a:pt x="43317" y="235829"/>
                                  <a:pt x="48549" y="239016"/>
                                  <a:pt x="59877" y="243624"/>
                                </a:cubicBezTo>
                                <a:cubicBezTo>
                                  <a:pt x="50168" y="242203"/>
                                  <a:pt x="15374" y="242911"/>
                                  <a:pt x="0" y="243624"/>
                                </a:cubicBezTo>
                                <a:cubicBezTo>
                                  <a:pt x="12947" y="239016"/>
                                  <a:pt x="21847" y="237246"/>
                                  <a:pt x="25084" y="224145"/>
                                </a:cubicBezTo>
                                <a:cubicBezTo>
                                  <a:pt x="36412" y="174566"/>
                                  <a:pt x="66351" y="73977"/>
                                  <a:pt x="66351" y="26909"/>
                                </a:cubicBezTo>
                                <a:cubicBezTo>
                                  <a:pt x="66351" y="10244"/>
                                  <a:pt x="46553" y="6373"/>
                                  <a:pt x="36412" y="0"/>
                                </a:cubicBezTo>
                                <a:close/>
                              </a:path>
                            </a:pathLst>
                          </a:custGeom>
                          <a:ln w="0" cap="flat">
                            <a:miter lim="127000"/>
                          </a:ln>
                        </wps:spPr>
                        <wps:style>
                          <a:lnRef idx="0">
                            <a:srgbClr val="000000">
                              <a:alpha val="0"/>
                            </a:srgbClr>
                          </a:lnRef>
                          <a:fillRef idx="1">
                            <a:srgbClr val="FABE16"/>
                          </a:fillRef>
                          <a:effectRef idx="0">
                            <a:scrgbClr r="0" g="0" b="0"/>
                          </a:effectRef>
                          <a:fontRef idx="none"/>
                        </wps:style>
                        <wps:bodyPr/>
                      </wps:wsp>
                      <wps:wsp>
                        <wps:cNvPr id="1062" name="Shape 1062"/>
                        <wps:cNvSpPr/>
                        <wps:spPr>
                          <a:xfrm>
                            <a:off x="4815233" y="215322"/>
                            <a:ext cx="64786" cy="243293"/>
                          </a:xfrm>
                          <a:custGeom>
                            <a:avLst/>
                            <a:gdLst/>
                            <a:ahLst/>
                            <a:cxnLst/>
                            <a:rect l="0" t="0" r="0" b="0"/>
                            <a:pathLst>
                              <a:path w="64786" h="243293">
                                <a:moveTo>
                                  <a:pt x="0" y="0"/>
                                </a:moveTo>
                                <a:cubicBezTo>
                                  <a:pt x="14565" y="2124"/>
                                  <a:pt x="46985" y="378"/>
                                  <a:pt x="64786" y="0"/>
                                </a:cubicBezTo>
                                <a:cubicBezTo>
                                  <a:pt x="59500" y="7790"/>
                                  <a:pt x="44126" y="1416"/>
                                  <a:pt x="44126" y="27995"/>
                                </a:cubicBezTo>
                                <a:cubicBezTo>
                                  <a:pt x="44126" y="35076"/>
                                  <a:pt x="44557" y="176714"/>
                                  <a:pt x="44126" y="222752"/>
                                </a:cubicBezTo>
                                <a:cubicBezTo>
                                  <a:pt x="44126" y="233728"/>
                                  <a:pt x="49790" y="236561"/>
                                  <a:pt x="59931" y="241872"/>
                                </a:cubicBezTo>
                                <a:lnTo>
                                  <a:pt x="58313" y="243293"/>
                                </a:lnTo>
                                <a:cubicBezTo>
                                  <a:pt x="42939" y="242226"/>
                                  <a:pt x="17855" y="242580"/>
                                  <a:pt x="4045" y="243293"/>
                                </a:cubicBezTo>
                                <a:lnTo>
                                  <a:pt x="3236" y="241518"/>
                                </a:lnTo>
                                <a:cubicBezTo>
                                  <a:pt x="4045" y="242226"/>
                                  <a:pt x="20283" y="237623"/>
                                  <a:pt x="20283" y="224877"/>
                                </a:cubicBezTo>
                                <a:lnTo>
                                  <a:pt x="20283" y="26201"/>
                                </a:lnTo>
                                <a:cubicBezTo>
                                  <a:pt x="20283" y="4249"/>
                                  <a:pt x="1618" y="3210"/>
                                  <a:pt x="0" y="0"/>
                                </a:cubicBezTo>
                                <a:close/>
                              </a:path>
                            </a:pathLst>
                          </a:custGeom>
                          <a:ln w="0" cap="flat">
                            <a:miter lim="127000"/>
                          </a:ln>
                        </wps:spPr>
                        <wps:style>
                          <a:lnRef idx="0">
                            <a:srgbClr val="000000">
                              <a:alpha val="0"/>
                            </a:srgbClr>
                          </a:lnRef>
                          <a:fillRef idx="1">
                            <a:srgbClr val="FABE16"/>
                          </a:fillRef>
                          <a:effectRef idx="0">
                            <a:scrgbClr r="0" g="0" b="0"/>
                          </a:effectRef>
                          <a:fontRef idx="none"/>
                        </wps:style>
                        <wps:bodyPr/>
                      </wps:wsp>
                      <wps:wsp>
                        <wps:cNvPr id="1064" name="Shape 1064"/>
                        <wps:cNvSpPr/>
                        <wps:spPr>
                          <a:xfrm>
                            <a:off x="4914381" y="214992"/>
                            <a:ext cx="259793" cy="245394"/>
                          </a:xfrm>
                          <a:custGeom>
                            <a:avLst/>
                            <a:gdLst/>
                            <a:ahLst/>
                            <a:cxnLst/>
                            <a:rect l="0" t="0" r="0" b="0"/>
                            <a:pathLst>
                              <a:path w="259793" h="245394">
                                <a:moveTo>
                                  <a:pt x="809" y="0"/>
                                </a:moveTo>
                                <a:cubicBezTo>
                                  <a:pt x="14188" y="708"/>
                                  <a:pt x="45744" y="1416"/>
                                  <a:pt x="53027" y="0"/>
                                </a:cubicBezTo>
                                <a:cubicBezTo>
                                  <a:pt x="50977" y="4249"/>
                                  <a:pt x="50977" y="5665"/>
                                  <a:pt x="50977" y="9536"/>
                                </a:cubicBezTo>
                                <a:cubicBezTo>
                                  <a:pt x="50977" y="21244"/>
                                  <a:pt x="203529" y="182001"/>
                                  <a:pt x="222572" y="201126"/>
                                </a:cubicBezTo>
                                <a:lnTo>
                                  <a:pt x="222572" y="30780"/>
                                </a:lnTo>
                                <a:cubicBezTo>
                                  <a:pt x="222572" y="14163"/>
                                  <a:pt x="219713" y="6704"/>
                                  <a:pt x="202343" y="0"/>
                                </a:cubicBezTo>
                                <a:cubicBezTo>
                                  <a:pt x="217285" y="1039"/>
                                  <a:pt x="243610" y="1416"/>
                                  <a:pt x="259793" y="0"/>
                                </a:cubicBezTo>
                                <a:lnTo>
                                  <a:pt x="256179" y="3163"/>
                                </a:lnTo>
                                <a:cubicBezTo>
                                  <a:pt x="235518" y="7081"/>
                                  <a:pt x="238755" y="31158"/>
                                  <a:pt x="238755" y="45321"/>
                                </a:cubicBezTo>
                                <a:cubicBezTo>
                                  <a:pt x="238755" y="82475"/>
                                  <a:pt x="239564" y="233705"/>
                                  <a:pt x="238755" y="245394"/>
                                </a:cubicBezTo>
                                <a:cubicBezTo>
                                  <a:pt x="238755" y="245394"/>
                                  <a:pt x="66782" y="61608"/>
                                  <a:pt x="36035" y="30780"/>
                                </a:cubicBezTo>
                                <a:cubicBezTo>
                                  <a:pt x="36412" y="163944"/>
                                  <a:pt x="36412" y="106929"/>
                                  <a:pt x="36412" y="222021"/>
                                </a:cubicBezTo>
                                <a:cubicBezTo>
                                  <a:pt x="36412" y="232643"/>
                                  <a:pt x="50977" y="239724"/>
                                  <a:pt x="57882" y="242557"/>
                                </a:cubicBezTo>
                                <a:lnTo>
                                  <a:pt x="55832" y="243624"/>
                                </a:lnTo>
                                <a:cubicBezTo>
                                  <a:pt x="35603" y="242202"/>
                                  <a:pt x="10142" y="242557"/>
                                  <a:pt x="0" y="243624"/>
                                </a:cubicBezTo>
                                <a:cubicBezTo>
                                  <a:pt x="12138" y="238662"/>
                                  <a:pt x="20229" y="235121"/>
                                  <a:pt x="20229" y="222375"/>
                                </a:cubicBezTo>
                                <a:lnTo>
                                  <a:pt x="20229" y="15910"/>
                                </a:lnTo>
                                <a:cubicBezTo>
                                  <a:pt x="20229" y="10245"/>
                                  <a:pt x="6905" y="3163"/>
                                  <a:pt x="1241" y="2124"/>
                                </a:cubicBezTo>
                                <a:lnTo>
                                  <a:pt x="809" y="0"/>
                                </a:lnTo>
                                <a:close/>
                              </a:path>
                            </a:pathLst>
                          </a:custGeom>
                          <a:ln w="0" cap="flat">
                            <a:miter lim="127000"/>
                          </a:ln>
                        </wps:spPr>
                        <wps:style>
                          <a:lnRef idx="0">
                            <a:srgbClr val="000000">
                              <a:alpha val="0"/>
                            </a:srgbClr>
                          </a:lnRef>
                          <a:fillRef idx="1">
                            <a:srgbClr val="FABE16"/>
                          </a:fillRef>
                          <a:effectRef idx="0">
                            <a:scrgbClr r="0" g="0" b="0"/>
                          </a:effectRef>
                          <a:fontRef idx="none"/>
                        </wps:style>
                        <wps:bodyPr/>
                      </wps:wsp>
                      <wps:wsp>
                        <wps:cNvPr id="1066" name="Shape 1066"/>
                        <wps:cNvSpPr/>
                        <wps:spPr>
                          <a:xfrm>
                            <a:off x="5194403" y="213575"/>
                            <a:ext cx="245605" cy="246810"/>
                          </a:xfrm>
                          <a:custGeom>
                            <a:avLst/>
                            <a:gdLst/>
                            <a:ahLst/>
                            <a:cxnLst/>
                            <a:rect l="0" t="0" r="0" b="0"/>
                            <a:pathLst>
                              <a:path w="245605" h="246810">
                                <a:moveTo>
                                  <a:pt x="137988" y="0"/>
                                </a:moveTo>
                                <a:cubicBezTo>
                                  <a:pt x="172781" y="0"/>
                                  <a:pt x="200293" y="10953"/>
                                  <a:pt x="232659" y="18412"/>
                                </a:cubicBezTo>
                                <a:cubicBezTo>
                                  <a:pt x="233900" y="33991"/>
                                  <a:pt x="233900" y="35407"/>
                                  <a:pt x="231041" y="49570"/>
                                </a:cubicBezTo>
                                <a:lnTo>
                                  <a:pt x="227426" y="49192"/>
                                </a:lnTo>
                                <a:cubicBezTo>
                                  <a:pt x="221762" y="17704"/>
                                  <a:pt x="171595" y="10244"/>
                                  <a:pt x="141224" y="10244"/>
                                </a:cubicBezTo>
                                <a:cubicBezTo>
                                  <a:pt x="70396" y="10244"/>
                                  <a:pt x="24274" y="44943"/>
                                  <a:pt x="24274" y="107637"/>
                                </a:cubicBezTo>
                                <a:cubicBezTo>
                                  <a:pt x="24274" y="174566"/>
                                  <a:pt x="61927" y="234767"/>
                                  <a:pt x="145702" y="234767"/>
                                </a:cubicBezTo>
                                <a:cubicBezTo>
                                  <a:pt x="166308" y="234767"/>
                                  <a:pt x="186968" y="234767"/>
                                  <a:pt x="206766" y="230164"/>
                                </a:cubicBezTo>
                                <a:cubicBezTo>
                                  <a:pt x="205957" y="210686"/>
                                  <a:pt x="219713" y="153676"/>
                                  <a:pt x="191824" y="150484"/>
                                </a:cubicBezTo>
                                <a:lnTo>
                                  <a:pt x="195060" y="149068"/>
                                </a:lnTo>
                                <a:cubicBezTo>
                                  <a:pt x="211621" y="150838"/>
                                  <a:pt x="228614" y="150838"/>
                                  <a:pt x="245605" y="148714"/>
                                </a:cubicBezTo>
                                <a:lnTo>
                                  <a:pt x="245605" y="150484"/>
                                </a:lnTo>
                                <a:cubicBezTo>
                                  <a:pt x="224999" y="157924"/>
                                  <a:pt x="230231" y="223791"/>
                                  <a:pt x="232281" y="241494"/>
                                </a:cubicBezTo>
                                <a:lnTo>
                                  <a:pt x="231041" y="243265"/>
                                </a:lnTo>
                                <a:cubicBezTo>
                                  <a:pt x="197865" y="240078"/>
                                  <a:pt x="165931" y="246810"/>
                                  <a:pt x="132755" y="246810"/>
                                </a:cubicBezTo>
                                <a:cubicBezTo>
                                  <a:pt x="52217" y="246810"/>
                                  <a:pt x="0" y="194398"/>
                                  <a:pt x="0" y="124283"/>
                                </a:cubicBezTo>
                                <a:cubicBezTo>
                                  <a:pt x="0" y="52733"/>
                                  <a:pt x="55454" y="0"/>
                                  <a:pt x="137988" y="0"/>
                                </a:cubicBezTo>
                                <a:close/>
                              </a:path>
                            </a:pathLst>
                          </a:custGeom>
                          <a:ln w="0" cap="flat">
                            <a:miter lim="127000"/>
                          </a:ln>
                        </wps:spPr>
                        <wps:style>
                          <a:lnRef idx="0">
                            <a:srgbClr val="000000">
                              <a:alpha val="0"/>
                            </a:srgbClr>
                          </a:lnRef>
                          <a:fillRef idx="1">
                            <a:srgbClr val="FABE16"/>
                          </a:fillRef>
                          <a:effectRef idx="0">
                            <a:scrgbClr r="0" g="0" b="0"/>
                          </a:effectRef>
                          <a:fontRef idx="none"/>
                        </wps:style>
                        <wps:bodyPr/>
                      </wps:wsp>
                      <wps:wsp>
                        <wps:cNvPr id="1068" name="Shape 1068"/>
                        <wps:cNvSpPr/>
                        <wps:spPr>
                          <a:xfrm>
                            <a:off x="0" y="232697"/>
                            <a:ext cx="62718" cy="202062"/>
                          </a:xfrm>
                          <a:custGeom>
                            <a:avLst/>
                            <a:gdLst/>
                            <a:ahLst/>
                            <a:cxnLst/>
                            <a:rect l="0" t="0" r="0" b="0"/>
                            <a:pathLst>
                              <a:path w="62718" h="202062">
                                <a:moveTo>
                                  <a:pt x="62718" y="0"/>
                                </a:moveTo>
                                <a:lnTo>
                                  <a:pt x="62718" y="127768"/>
                                </a:lnTo>
                                <a:lnTo>
                                  <a:pt x="47746" y="133487"/>
                                </a:lnTo>
                                <a:lnTo>
                                  <a:pt x="62718" y="142660"/>
                                </a:lnTo>
                                <a:lnTo>
                                  <a:pt x="62718" y="202062"/>
                                </a:lnTo>
                                <a:lnTo>
                                  <a:pt x="59329" y="198913"/>
                                </a:lnTo>
                                <a:cubicBezTo>
                                  <a:pt x="49163" y="189617"/>
                                  <a:pt x="41475" y="181826"/>
                                  <a:pt x="46532" y="178463"/>
                                </a:cubicBezTo>
                                <a:cubicBezTo>
                                  <a:pt x="45723" y="175984"/>
                                  <a:pt x="46532" y="173860"/>
                                  <a:pt x="47746" y="172798"/>
                                </a:cubicBezTo>
                                <a:lnTo>
                                  <a:pt x="54623" y="163233"/>
                                </a:lnTo>
                                <a:cubicBezTo>
                                  <a:pt x="45723" y="160400"/>
                                  <a:pt x="37227" y="157214"/>
                                  <a:pt x="27921" y="152965"/>
                                </a:cubicBezTo>
                                <a:cubicBezTo>
                                  <a:pt x="18611" y="148716"/>
                                  <a:pt x="6473" y="148716"/>
                                  <a:pt x="1618" y="139864"/>
                                </a:cubicBezTo>
                                <a:cubicBezTo>
                                  <a:pt x="0" y="129238"/>
                                  <a:pt x="12137" y="118970"/>
                                  <a:pt x="19015" y="115429"/>
                                </a:cubicBezTo>
                                <a:cubicBezTo>
                                  <a:pt x="28326" y="108348"/>
                                  <a:pt x="30753" y="105161"/>
                                  <a:pt x="37631" y="101261"/>
                                </a:cubicBezTo>
                                <a:cubicBezTo>
                                  <a:pt x="42891" y="98075"/>
                                  <a:pt x="44509" y="97013"/>
                                  <a:pt x="46532" y="92410"/>
                                </a:cubicBezTo>
                                <a:cubicBezTo>
                                  <a:pt x="44914" y="88161"/>
                                  <a:pt x="42486" y="83912"/>
                                  <a:pt x="39654" y="79309"/>
                                </a:cubicBezTo>
                                <a:cubicBezTo>
                                  <a:pt x="39249" y="74352"/>
                                  <a:pt x="35608" y="69744"/>
                                  <a:pt x="34395" y="64769"/>
                                </a:cubicBezTo>
                                <a:cubicBezTo>
                                  <a:pt x="31563" y="57687"/>
                                  <a:pt x="31563" y="50275"/>
                                  <a:pt x="33181" y="44610"/>
                                </a:cubicBezTo>
                                <a:cubicBezTo>
                                  <a:pt x="37227" y="34696"/>
                                  <a:pt x="41677" y="26199"/>
                                  <a:pt x="46127" y="16993"/>
                                </a:cubicBezTo>
                                <a:cubicBezTo>
                                  <a:pt x="50578" y="11658"/>
                                  <a:pt x="54623" y="6701"/>
                                  <a:pt x="59484" y="2830"/>
                                </a:cubicBezTo>
                                <a:lnTo>
                                  <a:pt x="62718" y="0"/>
                                </a:lnTo>
                                <a:close/>
                              </a:path>
                            </a:pathLst>
                          </a:custGeom>
                          <a:ln w="0" cap="flat">
                            <a:miter lim="127000"/>
                          </a:ln>
                        </wps:spPr>
                        <wps:style>
                          <a:lnRef idx="0">
                            <a:srgbClr val="000000">
                              <a:alpha val="0"/>
                            </a:srgbClr>
                          </a:lnRef>
                          <a:fillRef idx="1">
                            <a:srgbClr val="FABE16"/>
                          </a:fillRef>
                          <a:effectRef idx="0">
                            <a:scrgbClr r="0" g="0" b="0"/>
                          </a:effectRef>
                          <a:fontRef idx="none"/>
                        </wps:style>
                        <wps:bodyPr/>
                      </wps:wsp>
                      <wps:wsp>
                        <wps:cNvPr id="1069" name="Shape 1069"/>
                        <wps:cNvSpPr/>
                        <wps:spPr>
                          <a:xfrm>
                            <a:off x="405" y="133864"/>
                            <a:ext cx="62313" cy="157228"/>
                          </a:xfrm>
                          <a:custGeom>
                            <a:avLst/>
                            <a:gdLst/>
                            <a:ahLst/>
                            <a:cxnLst/>
                            <a:rect l="0" t="0" r="0" b="0"/>
                            <a:pathLst>
                              <a:path w="62313" h="157228">
                                <a:moveTo>
                                  <a:pt x="62313" y="0"/>
                                </a:moveTo>
                                <a:lnTo>
                                  <a:pt x="62313" y="55536"/>
                                </a:lnTo>
                                <a:lnTo>
                                  <a:pt x="58675" y="56342"/>
                                </a:lnTo>
                                <a:cubicBezTo>
                                  <a:pt x="55432" y="66256"/>
                                  <a:pt x="51387" y="77209"/>
                                  <a:pt x="45318" y="84668"/>
                                </a:cubicBezTo>
                                <a:cubicBezTo>
                                  <a:pt x="40059" y="92788"/>
                                  <a:pt x="42891" y="100247"/>
                                  <a:pt x="40059" y="106951"/>
                                </a:cubicBezTo>
                                <a:cubicBezTo>
                                  <a:pt x="38036" y="115826"/>
                                  <a:pt x="36013" y="124654"/>
                                  <a:pt x="29944" y="131027"/>
                                </a:cubicBezTo>
                                <a:cubicBezTo>
                                  <a:pt x="15778" y="134946"/>
                                  <a:pt x="17397" y="151563"/>
                                  <a:pt x="5664" y="157228"/>
                                </a:cubicBezTo>
                                <a:cubicBezTo>
                                  <a:pt x="5260" y="157228"/>
                                  <a:pt x="4450" y="156520"/>
                                  <a:pt x="4046" y="156520"/>
                                </a:cubicBezTo>
                                <a:cubicBezTo>
                                  <a:pt x="0" y="149817"/>
                                  <a:pt x="10114" y="141649"/>
                                  <a:pt x="7687" y="134238"/>
                                </a:cubicBezTo>
                                <a:cubicBezTo>
                                  <a:pt x="9305" y="132113"/>
                                  <a:pt x="1618" y="128572"/>
                                  <a:pt x="5260" y="129611"/>
                                </a:cubicBezTo>
                                <a:cubicBezTo>
                                  <a:pt x="6473" y="125362"/>
                                  <a:pt x="6473" y="119697"/>
                                  <a:pt x="7687" y="114410"/>
                                </a:cubicBezTo>
                                <a:cubicBezTo>
                                  <a:pt x="8901" y="109453"/>
                                  <a:pt x="11733" y="103788"/>
                                  <a:pt x="10519" y="97414"/>
                                </a:cubicBezTo>
                                <a:cubicBezTo>
                                  <a:pt x="1618" y="95620"/>
                                  <a:pt x="11733" y="82166"/>
                                  <a:pt x="14565" y="74376"/>
                                </a:cubicBezTo>
                                <a:cubicBezTo>
                                  <a:pt x="14969" y="70505"/>
                                  <a:pt x="16588" y="66964"/>
                                  <a:pt x="17397" y="63754"/>
                                </a:cubicBezTo>
                                <a:cubicBezTo>
                                  <a:pt x="21038" y="57759"/>
                                  <a:pt x="23471" y="52093"/>
                                  <a:pt x="27112" y="45720"/>
                                </a:cubicBezTo>
                                <a:cubicBezTo>
                                  <a:pt x="21443" y="34012"/>
                                  <a:pt x="28326" y="26931"/>
                                  <a:pt x="35608" y="19849"/>
                                </a:cubicBezTo>
                                <a:cubicBezTo>
                                  <a:pt x="42891" y="13099"/>
                                  <a:pt x="44509" y="2854"/>
                                  <a:pt x="53814" y="730"/>
                                </a:cubicBezTo>
                                <a:lnTo>
                                  <a:pt x="62313" y="0"/>
                                </a:lnTo>
                                <a:close/>
                              </a:path>
                            </a:pathLst>
                          </a:custGeom>
                          <a:ln w="0" cap="flat">
                            <a:miter lim="127000"/>
                          </a:ln>
                        </wps:spPr>
                        <wps:style>
                          <a:lnRef idx="0">
                            <a:srgbClr val="000000">
                              <a:alpha val="0"/>
                            </a:srgbClr>
                          </a:lnRef>
                          <a:fillRef idx="1">
                            <a:srgbClr val="FABE16"/>
                          </a:fillRef>
                          <a:effectRef idx="0">
                            <a:scrgbClr r="0" g="0" b="0"/>
                          </a:effectRef>
                          <a:fontRef idx="none"/>
                        </wps:style>
                        <wps:bodyPr/>
                      </wps:wsp>
                      <wps:wsp>
                        <wps:cNvPr id="1070" name="Shape 1070"/>
                        <wps:cNvSpPr/>
                        <wps:spPr>
                          <a:xfrm>
                            <a:off x="245212" y="551325"/>
                            <a:ext cx="14918" cy="23475"/>
                          </a:xfrm>
                          <a:custGeom>
                            <a:avLst/>
                            <a:gdLst/>
                            <a:ahLst/>
                            <a:cxnLst/>
                            <a:rect l="0" t="0" r="0" b="0"/>
                            <a:pathLst>
                              <a:path w="14918" h="23475">
                                <a:moveTo>
                                  <a:pt x="14918" y="0"/>
                                </a:moveTo>
                                <a:lnTo>
                                  <a:pt x="14918" y="23475"/>
                                </a:lnTo>
                                <a:lnTo>
                                  <a:pt x="0" y="11754"/>
                                </a:lnTo>
                                <a:cubicBezTo>
                                  <a:pt x="0" y="9630"/>
                                  <a:pt x="405" y="7151"/>
                                  <a:pt x="1618" y="6443"/>
                                </a:cubicBezTo>
                                <a:cubicBezTo>
                                  <a:pt x="4650" y="4850"/>
                                  <a:pt x="7986" y="4053"/>
                                  <a:pt x="11023" y="2902"/>
                                </a:cubicBezTo>
                                <a:lnTo>
                                  <a:pt x="14918" y="0"/>
                                </a:lnTo>
                                <a:close/>
                              </a:path>
                            </a:pathLst>
                          </a:custGeom>
                          <a:ln w="0" cap="flat">
                            <a:miter lim="127000"/>
                          </a:ln>
                        </wps:spPr>
                        <wps:style>
                          <a:lnRef idx="0">
                            <a:srgbClr val="000000">
                              <a:alpha val="0"/>
                            </a:srgbClr>
                          </a:lnRef>
                          <a:fillRef idx="1">
                            <a:srgbClr val="FABE16"/>
                          </a:fillRef>
                          <a:effectRef idx="0">
                            <a:scrgbClr r="0" g="0" b="0"/>
                          </a:effectRef>
                          <a:fontRef idx="none"/>
                        </wps:style>
                        <wps:bodyPr/>
                      </wps:wsp>
                      <wps:wsp>
                        <wps:cNvPr id="1071" name="Shape 1071"/>
                        <wps:cNvSpPr/>
                        <wps:spPr>
                          <a:xfrm>
                            <a:off x="240357" y="531106"/>
                            <a:ext cx="19773" cy="21705"/>
                          </a:xfrm>
                          <a:custGeom>
                            <a:avLst/>
                            <a:gdLst/>
                            <a:ahLst/>
                            <a:cxnLst/>
                            <a:rect l="0" t="0" r="0" b="0"/>
                            <a:pathLst>
                              <a:path w="19773" h="21705">
                                <a:moveTo>
                                  <a:pt x="19773" y="0"/>
                                </a:moveTo>
                                <a:lnTo>
                                  <a:pt x="19773" y="14375"/>
                                </a:lnTo>
                                <a:lnTo>
                                  <a:pt x="17823" y="14619"/>
                                </a:lnTo>
                                <a:cubicBezTo>
                                  <a:pt x="12968" y="17097"/>
                                  <a:pt x="8496" y="21705"/>
                                  <a:pt x="2832" y="19934"/>
                                </a:cubicBezTo>
                                <a:cubicBezTo>
                                  <a:pt x="0" y="18872"/>
                                  <a:pt x="1618" y="16035"/>
                                  <a:pt x="1618" y="13556"/>
                                </a:cubicBezTo>
                                <a:cubicBezTo>
                                  <a:pt x="3034" y="9308"/>
                                  <a:pt x="6883" y="7006"/>
                                  <a:pt x="10931" y="5103"/>
                                </a:cubicBezTo>
                                <a:lnTo>
                                  <a:pt x="19773" y="0"/>
                                </a:lnTo>
                                <a:close/>
                              </a:path>
                            </a:pathLst>
                          </a:custGeom>
                          <a:ln w="0" cap="flat">
                            <a:miter lim="127000"/>
                          </a:ln>
                        </wps:spPr>
                        <wps:style>
                          <a:lnRef idx="0">
                            <a:srgbClr val="000000">
                              <a:alpha val="0"/>
                            </a:srgbClr>
                          </a:lnRef>
                          <a:fillRef idx="1">
                            <a:srgbClr val="FABE16"/>
                          </a:fillRef>
                          <a:effectRef idx="0">
                            <a:scrgbClr r="0" g="0" b="0"/>
                          </a:effectRef>
                          <a:fontRef idx="none"/>
                        </wps:style>
                        <wps:bodyPr/>
                      </wps:wsp>
                      <wps:wsp>
                        <wps:cNvPr id="1072" name="Shape 1072"/>
                        <wps:cNvSpPr/>
                        <wps:spPr>
                          <a:xfrm>
                            <a:off x="259367" y="230110"/>
                            <a:ext cx="763" cy="15702"/>
                          </a:xfrm>
                          <a:custGeom>
                            <a:avLst/>
                            <a:gdLst/>
                            <a:ahLst/>
                            <a:cxnLst/>
                            <a:rect l="0" t="0" r="0" b="0"/>
                            <a:pathLst>
                              <a:path w="763" h="15702">
                                <a:moveTo>
                                  <a:pt x="763" y="0"/>
                                </a:moveTo>
                                <a:lnTo>
                                  <a:pt x="763" y="15702"/>
                                </a:lnTo>
                                <a:lnTo>
                                  <a:pt x="0" y="8249"/>
                                </a:lnTo>
                                <a:lnTo>
                                  <a:pt x="763" y="0"/>
                                </a:lnTo>
                                <a:close/>
                              </a:path>
                            </a:pathLst>
                          </a:custGeom>
                          <a:ln w="0" cap="flat">
                            <a:miter lim="127000"/>
                          </a:ln>
                        </wps:spPr>
                        <wps:style>
                          <a:lnRef idx="0">
                            <a:srgbClr val="000000">
                              <a:alpha val="0"/>
                            </a:srgbClr>
                          </a:lnRef>
                          <a:fillRef idx="1">
                            <a:srgbClr val="FABE16"/>
                          </a:fillRef>
                          <a:effectRef idx="0">
                            <a:scrgbClr r="0" g="0" b="0"/>
                          </a:effectRef>
                          <a:fontRef idx="none"/>
                        </wps:style>
                        <wps:bodyPr/>
                      </wps:wsp>
                      <wps:wsp>
                        <wps:cNvPr id="1073" name="Shape 1073"/>
                        <wps:cNvSpPr/>
                        <wps:spPr>
                          <a:xfrm>
                            <a:off x="62718" y="0"/>
                            <a:ext cx="197412" cy="615491"/>
                          </a:xfrm>
                          <a:custGeom>
                            <a:avLst/>
                            <a:gdLst/>
                            <a:ahLst/>
                            <a:cxnLst/>
                            <a:rect l="0" t="0" r="0" b="0"/>
                            <a:pathLst>
                              <a:path w="197412" h="615491">
                                <a:moveTo>
                                  <a:pt x="189366" y="0"/>
                                </a:moveTo>
                                <a:lnTo>
                                  <a:pt x="197412" y="3053"/>
                                </a:lnTo>
                                <a:lnTo>
                                  <a:pt x="197412" y="69007"/>
                                </a:lnTo>
                                <a:lnTo>
                                  <a:pt x="184517" y="64818"/>
                                </a:lnTo>
                                <a:cubicBezTo>
                                  <a:pt x="183708" y="68359"/>
                                  <a:pt x="163479" y="73694"/>
                                  <a:pt x="156191" y="78273"/>
                                </a:cubicBezTo>
                                <a:cubicBezTo>
                                  <a:pt x="151741" y="83608"/>
                                  <a:pt x="138794" y="86771"/>
                                  <a:pt x="142031" y="94230"/>
                                </a:cubicBezTo>
                                <a:cubicBezTo>
                                  <a:pt x="145267" y="99895"/>
                                  <a:pt x="156596" y="114058"/>
                                  <a:pt x="162265" y="118637"/>
                                </a:cubicBezTo>
                                <a:cubicBezTo>
                                  <a:pt x="169143" y="118306"/>
                                  <a:pt x="171975" y="110517"/>
                                  <a:pt x="178448" y="110517"/>
                                </a:cubicBezTo>
                                <a:cubicBezTo>
                                  <a:pt x="180471" y="111556"/>
                                  <a:pt x="182494" y="110517"/>
                                  <a:pt x="185326" y="110139"/>
                                </a:cubicBezTo>
                                <a:cubicBezTo>
                                  <a:pt x="185326" y="109101"/>
                                  <a:pt x="185326" y="106976"/>
                                  <a:pt x="185326" y="105560"/>
                                </a:cubicBezTo>
                                <a:cubicBezTo>
                                  <a:pt x="186561" y="103436"/>
                                  <a:pt x="189798" y="103766"/>
                                  <a:pt x="191416" y="104474"/>
                                </a:cubicBezTo>
                                <a:cubicBezTo>
                                  <a:pt x="194248" y="105890"/>
                                  <a:pt x="195556" y="108369"/>
                                  <a:pt x="196615" y="110983"/>
                                </a:cubicBezTo>
                                <a:lnTo>
                                  <a:pt x="197412" y="112560"/>
                                </a:lnTo>
                                <a:lnTo>
                                  <a:pt x="197412" y="215093"/>
                                </a:lnTo>
                                <a:lnTo>
                                  <a:pt x="197080" y="213905"/>
                                </a:lnTo>
                                <a:lnTo>
                                  <a:pt x="197412" y="215357"/>
                                </a:lnTo>
                                <a:lnTo>
                                  <a:pt x="197412" y="217627"/>
                                </a:lnTo>
                                <a:lnTo>
                                  <a:pt x="195031" y="218532"/>
                                </a:lnTo>
                                <a:cubicBezTo>
                                  <a:pt x="193412" y="227738"/>
                                  <a:pt x="185326" y="236943"/>
                                  <a:pt x="189798" y="247896"/>
                                </a:cubicBezTo>
                                <a:cubicBezTo>
                                  <a:pt x="193035" y="258188"/>
                                  <a:pt x="184517" y="270226"/>
                                  <a:pt x="193035" y="279762"/>
                                </a:cubicBezTo>
                                <a:cubicBezTo>
                                  <a:pt x="193412" y="279762"/>
                                  <a:pt x="193412" y="279762"/>
                                  <a:pt x="193844" y="279762"/>
                                </a:cubicBezTo>
                                <a:lnTo>
                                  <a:pt x="197412" y="278819"/>
                                </a:lnTo>
                                <a:lnTo>
                                  <a:pt x="197412" y="442801"/>
                                </a:lnTo>
                                <a:lnTo>
                                  <a:pt x="191147" y="444491"/>
                                </a:lnTo>
                                <a:cubicBezTo>
                                  <a:pt x="187251" y="446571"/>
                                  <a:pt x="183301" y="449050"/>
                                  <a:pt x="178853" y="450112"/>
                                </a:cubicBezTo>
                                <a:cubicBezTo>
                                  <a:pt x="177235" y="450820"/>
                                  <a:pt x="176425" y="450820"/>
                                  <a:pt x="175212" y="452237"/>
                                </a:cubicBezTo>
                                <a:cubicBezTo>
                                  <a:pt x="168738" y="472069"/>
                                  <a:pt x="168334" y="495442"/>
                                  <a:pt x="167929" y="516333"/>
                                </a:cubicBezTo>
                                <a:cubicBezTo>
                                  <a:pt x="169143" y="519878"/>
                                  <a:pt x="167120" y="522711"/>
                                  <a:pt x="167929" y="526251"/>
                                </a:cubicBezTo>
                                <a:cubicBezTo>
                                  <a:pt x="168334" y="531562"/>
                                  <a:pt x="170761" y="537227"/>
                                  <a:pt x="167929" y="542184"/>
                                </a:cubicBezTo>
                                <a:cubicBezTo>
                                  <a:pt x="169548" y="554227"/>
                                  <a:pt x="171166" y="564850"/>
                                  <a:pt x="173998" y="577950"/>
                                </a:cubicBezTo>
                                <a:cubicBezTo>
                                  <a:pt x="173189" y="589285"/>
                                  <a:pt x="179662" y="603094"/>
                                  <a:pt x="180067" y="613366"/>
                                </a:cubicBezTo>
                                <a:cubicBezTo>
                                  <a:pt x="176425" y="615491"/>
                                  <a:pt x="172784" y="611950"/>
                                  <a:pt x="169952" y="611242"/>
                                </a:cubicBezTo>
                                <a:cubicBezTo>
                                  <a:pt x="165097" y="606280"/>
                                  <a:pt x="156191" y="607343"/>
                                  <a:pt x="152145" y="601677"/>
                                </a:cubicBezTo>
                                <a:cubicBezTo>
                                  <a:pt x="153764" y="588931"/>
                                  <a:pt x="141222" y="574409"/>
                                  <a:pt x="151741" y="563433"/>
                                </a:cubicBezTo>
                                <a:cubicBezTo>
                                  <a:pt x="154573" y="552811"/>
                                  <a:pt x="152955" y="544663"/>
                                  <a:pt x="152550" y="534041"/>
                                </a:cubicBezTo>
                                <a:cubicBezTo>
                                  <a:pt x="148909" y="527667"/>
                                  <a:pt x="148504" y="521648"/>
                                  <a:pt x="146886" y="514916"/>
                                </a:cubicBezTo>
                                <a:cubicBezTo>
                                  <a:pt x="148100" y="509251"/>
                                  <a:pt x="147695" y="503232"/>
                                  <a:pt x="143649" y="497921"/>
                                </a:cubicBezTo>
                                <a:cubicBezTo>
                                  <a:pt x="142031" y="477734"/>
                                  <a:pt x="125033" y="455777"/>
                                  <a:pt x="132321" y="436657"/>
                                </a:cubicBezTo>
                                <a:cubicBezTo>
                                  <a:pt x="135153" y="435241"/>
                                  <a:pt x="135153" y="433117"/>
                                  <a:pt x="136771" y="433117"/>
                                </a:cubicBezTo>
                                <a:lnTo>
                                  <a:pt x="137985" y="430992"/>
                                </a:lnTo>
                                <a:cubicBezTo>
                                  <a:pt x="137176" y="429222"/>
                                  <a:pt x="135558" y="428514"/>
                                  <a:pt x="134749" y="427452"/>
                                </a:cubicBezTo>
                                <a:cubicBezTo>
                                  <a:pt x="129489" y="427093"/>
                                  <a:pt x="125848" y="421782"/>
                                  <a:pt x="123010" y="418595"/>
                                </a:cubicBezTo>
                                <a:cubicBezTo>
                                  <a:pt x="116537" y="412576"/>
                                  <a:pt x="114514" y="407619"/>
                                  <a:pt x="110468" y="401600"/>
                                </a:cubicBezTo>
                                <a:cubicBezTo>
                                  <a:pt x="109659" y="401246"/>
                                  <a:pt x="108850" y="400538"/>
                                  <a:pt x="108850" y="400184"/>
                                </a:cubicBezTo>
                                <a:cubicBezTo>
                                  <a:pt x="107636" y="400892"/>
                                  <a:pt x="106018" y="403724"/>
                                  <a:pt x="106423" y="404786"/>
                                </a:cubicBezTo>
                                <a:cubicBezTo>
                                  <a:pt x="106018" y="411160"/>
                                  <a:pt x="106018" y="416471"/>
                                  <a:pt x="104804" y="422490"/>
                                </a:cubicBezTo>
                                <a:cubicBezTo>
                                  <a:pt x="102782" y="424260"/>
                                  <a:pt x="99950" y="424968"/>
                                  <a:pt x="97117" y="424968"/>
                                </a:cubicBezTo>
                                <a:cubicBezTo>
                                  <a:pt x="93881" y="423552"/>
                                  <a:pt x="94285" y="419303"/>
                                  <a:pt x="89830" y="415409"/>
                                </a:cubicBezTo>
                                <a:cubicBezTo>
                                  <a:pt x="86188" y="409035"/>
                                  <a:pt x="82952" y="402662"/>
                                  <a:pt x="83356" y="394868"/>
                                </a:cubicBezTo>
                                <a:cubicBezTo>
                                  <a:pt x="84570" y="393806"/>
                                  <a:pt x="83356" y="394514"/>
                                  <a:pt x="82143" y="393806"/>
                                </a:cubicBezTo>
                                <a:cubicBezTo>
                                  <a:pt x="81738" y="393806"/>
                                  <a:pt x="80929" y="393806"/>
                                  <a:pt x="79715" y="394514"/>
                                </a:cubicBezTo>
                                <a:lnTo>
                                  <a:pt x="77692" y="393097"/>
                                </a:lnTo>
                                <a:cubicBezTo>
                                  <a:pt x="76479" y="392389"/>
                                  <a:pt x="76883" y="391327"/>
                                  <a:pt x="75265" y="390973"/>
                                </a:cubicBezTo>
                                <a:lnTo>
                                  <a:pt x="68387" y="381059"/>
                                </a:lnTo>
                                <a:lnTo>
                                  <a:pt x="74051" y="373270"/>
                                </a:lnTo>
                                <a:lnTo>
                                  <a:pt x="84570" y="369021"/>
                                </a:lnTo>
                                <a:cubicBezTo>
                                  <a:pt x="84570" y="369021"/>
                                  <a:pt x="85379" y="368667"/>
                                  <a:pt x="85379" y="367959"/>
                                </a:cubicBezTo>
                                <a:cubicBezTo>
                                  <a:pt x="84166" y="364059"/>
                                  <a:pt x="81334" y="360872"/>
                                  <a:pt x="80524" y="355916"/>
                                </a:cubicBezTo>
                                <a:cubicBezTo>
                                  <a:pt x="76883" y="353083"/>
                                  <a:pt x="71624" y="349188"/>
                                  <a:pt x="66769" y="351312"/>
                                </a:cubicBezTo>
                                <a:cubicBezTo>
                                  <a:pt x="53008" y="367959"/>
                                  <a:pt x="48153" y="379289"/>
                                  <a:pt x="35206" y="392743"/>
                                </a:cubicBezTo>
                                <a:cubicBezTo>
                                  <a:pt x="40870" y="394868"/>
                                  <a:pt x="51389" y="402662"/>
                                  <a:pt x="56649" y="406203"/>
                                </a:cubicBezTo>
                                <a:cubicBezTo>
                                  <a:pt x="63532" y="420366"/>
                                  <a:pt x="60700" y="425323"/>
                                  <a:pt x="63937" y="439844"/>
                                </a:cubicBezTo>
                                <a:cubicBezTo>
                                  <a:pt x="62723" y="441968"/>
                                  <a:pt x="60700" y="446217"/>
                                  <a:pt x="61509" y="447279"/>
                                </a:cubicBezTo>
                                <a:cubicBezTo>
                                  <a:pt x="59481" y="450112"/>
                                  <a:pt x="56244" y="448342"/>
                                  <a:pt x="53817" y="447279"/>
                                </a:cubicBezTo>
                                <a:cubicBezTo>
                                  <a:pt x="50985" y="446571"/>
                                  <a:pt x="51389" y="445863"/>
                                  <a:pt x="48962" y="444801"/>
                                </a:cubicBezTo>
                                <a:cubicBezTo>
                                  <a:pt x="45725" y="439490"/>
                                  <a:pt x="35206" y="436657"/>
                                  <a:pt x="35611" y="429930"/>
                                </a:cubicBezTo>
                                <a:cubicBezTo>
                                  <a:pt x="38038" y="426739"/>
                                  <a:pt x="37229" y="426031"/>
                                  <a:pt x="40061" y="423198"/>
                                </a:cubicBezTo>
                                <a:cubicBezTo>
                                  <a:pt x="40061" y="422136"/>
                                  <a:pt x="40870" y="421782"/>
                                  <a:pt x="40870" y="421782"/>
                                </a:cubicBezTo>
                                <a:cubicBezTo>
                                  <a:pt x="41275" y="420720"/>
                                  <a:pt x="40061" y="420011"/>
                                  <a:pt x="38848" y="419657"/>
                                </a:cubicBezTo>
                                <a:cubicBezTo>
                                  <a:pt x="33588" y="420720"/>
                                  <a:pt x="29542" y="416825"/>
                                  <a:pt x="26300" y="415054"/>
                                </a:cubicBezTo>
                                <a:cubicBezTo>
                                  <a:pt x="25086" y="413638"/>
                                  <a:pt x="26300" y="413992"/>
                                  <a:pt x="24277" y="413284"/>
                                </a:cubicBezTo>
                                <a:cubicBezTo>
                                  <a:pt x="24277" y="413284"/>
                                  <a:pt x="23873" y="413284"/>
                                  <a:pt x="24277" y="413638"/>
                                </a:cubicBezTo>
                                <a:cubicBezTo>
                                  <a:pt x="20636" y="418949"/>
                                  <a:pt x="21041" y="423552"/>
                                  <a:pt x="25086" y="427452"/>
                                </a:cubicBezTo>
                                <a:cubicBezTo>
                                  <a:pt x="35611" y="440906"/>
                                  <a:pt x="47748" y="456131"/>
                                  <a:pt x="58267" y="469591"/>
                                </a:cubicBezTo>
                                <a:cubicBezTo>
                                  <a:pt x="61914" y="483753"/>
                                  <a:pt x="67173" y="497921"/>
                                  <a:pt x="59481" y="511376"/>
                                </a:cubicBezTo>
                                <a:cubicBezTo>
                                  <a:pt x="57863" y="513146"/>
                                  <a:pt x="55840" y="514208"/>
                                  <a:pt x="53412" y="513146"/>
                                </a:cubicBezTo>
                                <a:cubicBezTo>
                                  <a:pt x="45725" y="508897"/>
                                  <a:pt x="42893" y="503586"/>
                                  <a:pt x="40061" y="497567"/>
                                </a:cubicBezTo>
                                <a:cubicBezTo>
                                  <a:pt x="37634" y="494026"/>
                                  <a:pt x="31565" y="490131"/>
                                  <a:pt x="33588" y="484462"/>
                                </a:cubicBezTo>
                                <a:lnTo>
                                  <a:pt x="37229" y="479151"/>
                                </a:lnTo>
                                <a:cubicBezTo>
                                  <a:pt x="30756" y="475256"/>
                                  <a:pt x="27115" y="468882"/>
                                  <a:pt x="24277" y="461093"/>
                                </a:cubicBezTo>
                                <a:cubicBezTo>
                                  <a:pt x="21850" y="456400"/>
                                  <a:pt x="17475" y="451354"/>
                                  <a:pt x="12436" y="446318"/>
                                </a:cubicBezTo>
                                <a:lnTo>
                                  <a:pt x="0" y="434759"/>
                                </a:lnTo>
                                <a:lnTo>
                                  <a:pt x="0" y="375357"/>
                                </a:lnTo>
                                <a:lnTo>
                                  <a:pt x="1216" y="376102"/>
                                </a:lnTo>
                                <a:cubicBezTo>
                                  <a:pt x="5667" y="368313"/>
                                  <a:pt x="10117" y="361226"/>
                                  <a:pt x="14972" y="353437"/>
                                </a:cubicBezTo>
                                <a:cubicBezTo>
                                  <a:pt x="10319" y="356270"/>
                                  <a:pt x="6071" y="358128"/>
                                  <a:pt x="1367" y="359943"/>
                                </a:cubicBezTo>
                                <a:lnTo>
                                  <a:pt x="0" y="360465"/>
                                </a:lnTo>
                                <a:lnTo>
                                  <a:pt x="0" y="232697"/>
                                </a:lnTo>
                                <a:lnTo>
                                  <a:pt x="4858" y="228446"/>
                                </a:lnTo>
                                <a:cubicBezTo>
                                  <a:pt x="8903" y="225235"/>
                                  <a:pt x="14163" y="223489"/>
                                  <a:pt x="15781" y="220656"/>
                                </a:cubicBezTo>
                                <a:cubicBezTo>
                                  <a:pt x="15781" y="214613"/>
                                  <a:pt x="14163" y="210742"/>
                                  <a:pt x="12949" y="205408"/>
                                </a:cubicBezTo>
                                <a:cubicBezTo>
                                  <a:pt x="11735" y="202575"/>
                                  <a:pt x="10926" y="201536"/>
                                  <a:pt x="10117" y="199742"/>
                                </a:cubicBezTo>
                                <a:lnTo>
                                  <a:pt x="8499" y="196202"/>
                                </a:lnTo>
                                <a:lnTo>
                                  <a:pt x="4453" y="188412"/>
                                </a:lnTo>
                                <a:lnTo>
                                  <a:pt x="0" y="189399"/>
                                </a:lnTo>
                                <a:lnTo>
                                  <a:pt x="0" y="133864"/>
                                </a:lnTo>
                                <a:lnTo>
                                  <a:pt x="8751" y="133112"/>
                                </a:lnTo>
                                <a:cubicBezTo>
                                  <a:pt x="14466" y="134039"/>
                                  <a:pt x="20029" y="135986"/>
                                  <a:pt x="25086" y="137757"/>
                                </a:cubicBezTo>
                                <a:cubicBezTo>
                                  <a:pt x="27924" y="139173"/>
                                  <a:pt x="31161" y="139173"/>
                                  <a:pt x="33993" y="140967"/>
                                </a:cubicBezTo>
                                <a:cubicBezTo>
                                  <a:pt x="38443" y="147340"/>
                                  <a:pt x="44107" y="151211"/>
                                  <a:pt x="44916" y="157962"/>
                                </a:cubicBezTo>
                                <a:cubicBezTo>
                                  <a:pt x="46130" y="165374"/>
                                  <a:pt x="48153" y="171795"/>
                                  <a:pt x="47748" y="178168"/>
                                </a:cubicBezTo>
                                <a:cubicBezTo>
                                  <a:pt x="48153" y="189498"/>
                                  <a:pt x="44107" y="200451"/>
                                  <a:pt x="38443" y="210365"/>
                                </a:cubicBezTo>
                                <a:lnTo>
                                  <a:pt x="41680" y="213575"/>
                                </a:lnTo>
                                <a:cubicBezTo>
                                  <a:pt x="63128" y="217824"/>
                                  <a:pt x="94285" y="213575"/>
                                  <a:pt x="109255" y="231986"/>
                                </a:cubicBezTo>
                                <a:cubicBezTo>
                                  <a:pt x="110873" y="233733"/>
                                  <a:pt x="111278" y="235527"/>
                                  <a:pt x="113705" y="236566"/>
                                </a:cubicBezTo>
                                <a:cubicBezTo>
                                  <a:pt x="120583" y="234111"/>
                                  <a:pt x="127062" y="237982"/>
                                  <a:pt x="133939" y="239068"/>
                                </a:cubicBezTo>
                                <a:cubicBezTo>
                                  <a:pt x="135153" y="233733"/>
                                  <a:pt x="135558" y="226652"/>
                                  <a:pt x="139604" y="222072"/>
                                </a:cubicBezTo>
                                <a:cubicBezTo>
                                  <a:pt x="141222" y="219948"/>
                                  <a:pt x="142435" y="217824"/>
                                  <a:pt x="140817" y="215321"/>
                                </a:cubicBezTo>
                                <a:cubicBezTo>
                                  <a:pt x="122606" y="194455"/>
                                  <a:pt x="144054" y="165374"/>
                                  <a:pt x="137985" y="142005"/>
                                </a:cubicBezTo>
                                <a:cubicBezTo>
                                  <a:pt x="136367" y="140259"/>
                                  <a:pt x="134344" y="138134"/>
                                  <a:pt x="132726" y="135632"/>
                                </a:cubicBezTo>
                                <a:cubicBezTo>
                                  <a:pt x="128680" y="131761"/>
                                  <a:pt x="125438" y="130345"/>
                                  <a:pt x="123010" y="125010"/>
                                </a:cubicBezTo>
                                <a:cubicBezTo>
                                  <a:pt x="114919" y="117221"/>
                                  <a:pt x="109659" y="104144"/>
                                  <a:pt x="109255" y="90689"/>
                                </a:cubicBezTo>
                                <a:cubicBezTo>
                                  <a:pt x="109659" y="83230"/>
                                  <a:pt x="116537" y="81814"/>
                                  <a:pt x="120583" y="77565"/>
                                </a:cubicBezTo>
                                <a:cubicBezTo>
                                  <a:pt x="132321" y="70861"/>
                                  <a:pt x="141222" y="63072"/>
                                  <a:pt x="152550" y="54904"/>
                                </a:cubicBezTo>
                                <a:cubicBezTo>
                                  <a:pt x="153359" y="53158"/>
                                  <a:pt x="154573" y="51741"/>
                                  <a:pt x="153764" y="49617"/>
                                </a:cubicBezTo>
                                <a:cubicBezTo>
                                  <a:pt x="146481" y="41119"/>
                                  <a:pt x="135153" y="36162"/>
                                  <a:pt x="133535" y="22708"/>
                                </a:cubicBezTo>
                                <a:cubicBezTo>
                                  <a:pt x="134749" y="18459"/>
                                  <a:pt x="133939" y="13832"/>
                                  <a:pt x="138390" y="12038"/>
                                </a:cubicBezTo>
                                <a:cubicBezTo>
                                  <a:pt x="150932" y="6751"/>
                                  <a:pt x="163074" y="6373"/>
                                  <a:pt x="174807" y="9583"/>
                                </a:cubicBezTo>
                                <a:lnTo>
                                  <a:pt x="181280" y="5665"/>
                                </a:lnTo>
                                <a:lnTo>
                                  <a:pt x="189366" y="0"/>
                                </a:lnTo>
                                <a:close/>
                              </a:path>
                            </a:pathLst>
                          </a:custGeom>
                          <a:ln w="0" cap="flat">
                            <a:miter lim="127000"/>
                          </a:ln>
                        </wps:spPr>
                        <wps:style>
                          <a:lnRef idx="0">
                            <a:srgbClr val="000000">
                              <a:alpha val="0"/>
                            </a:srgbClr>
                          </a:lnRef>
                          <a:fillRef idx="1">
                            <a:srgbClr val="FABE16"/>
                          </a:fillRef>
                          <a:effectRef idx="0">
                            <a:scrgbClr r="0" g="0" b="0"/>
                          </a:effectRef>
                          <a:fontRef idx="none"/>
                        </wps:style>
                        <wps:bodyPr/>
                      </wps:wsp>
                      <wps:wsp>
                        <wps:cNvPr id="1074" name="Shape 1074"/>
                        <wps:cNvSpPr/>
                        <wps:spPr>
                          <a:xfrm>
                            <a:off x="260130" y="215357"/>
                            <a:ext cx="477" cy="2270"/>
                          </a:xfrm>
                          <a:custGeom>
                            <a:avLst/>
                            <a:gdLst/>
                            <a:ahLst/>
                            <a:cxnLst/>
                            <a:rect l="0" t="0" r="0" b="0"/>
                            <a:pathLst>
                              <a:path w="477" h="2270">
                                <a:moveTo>
                                  <a:pt x="0" y="0"/>
                                </a:moveTo>
                                <a:lnTo>
                                  <a:pt x="477" y="2088"/>
                                </a:lnTo>
                                <a:lnTo>
                                  <a:pt x="0" y="2270"/>
                                </a:lnTo>
                                <a:lnTo>
                                  <a:pt x="0" y="0"/>
                                </a:lnTo>
                                <a:close/>
                              </a:path>
                            </a:pathLst>
                          </a:custGeom>
                          <a:ln w="0" cap="flat">
                            <a:miter lim="127000"/>
                          </a:ln>
                        </wps:spPr>
                        <wps:style>
                          <a:lnRef idx="0">
                            <a:srgbClr val="000000">
                              <a:alpha val="0"/>
                            </a:srgbClr>
                          </a:lnRef>
                          <a:fillRef idx="1">
                            <a:srgbClr val="FABE16"/>
                          </a:fillRef>
                          <a:effectRef idx="0">
                            <a:scrgbClr r="0" g="0" b="0"/>
                          </a:effectRef>
                          <a:fontRef idx="none"/>
                        </wps:style>
                        <wps:bodyPr/>
                      </wps:wsp>
                      <wps:wsp>
                        <wps:cNvPr id="1075" name="Shape 1075"/>
                        <wps:cNvSpPr/>
                        <wps:spPr>
                          <a:xfrm>
                            <a:off x="260130" y="93155"/>
                            <a:ext cx="31603" cy="482316"/>
                          </a:xfrm>
                          <a:custGeom>
                            <a:avLst/>
                            <a:gdLst/>
                            <a:ahLst/>
                            <a:cxnLst/>
                            <a:rect l="0" t="0" r="0" b="0"/>
                            <a:pathLst>
                              <a:path w="31603" h="482316">
                                <a:moveTo>
                                  <a:pt x="30821" y="0"/>
                                </a:moveTo>
                                <a:lnTo>
                                  <a:pt x="30821" y="56793"/>
                                </a:lnTo>
                                <a:lnTo>
                                  <a:pt x="29243" y="57183"/>
                                </a:lnTo>
                                <a:cubicBezTo>
                                  <a:pt x="25858" y="57796"/>
                                  <a:pt x="22325" y="58056"/>
                                  <a:pt x="19088" y="57348"/>
                                </a:cubicBezTo>
                                <a:cubicBezTo>
                                  <a:pt x="19088" y="57017"/>
                                  <a:pt x="18656" y="55601"/>
                                  <a:pt x="17470" y="55223"/>
                                </a:cubicBezTo>
                                <a:cubicBezTo>
                                  <a:pt x="17038" y="58056"/>
                                  <a:pt x="20706" y="61597"/>
                                  <a:pt x="18656" y="65846"/>
                                </a:cubicBezTo>
                                <a:cubicBezTo>
                                  <a:pt x="17847" y="71180"/>
                                  <a:pt x="22702" y="75429"/>
                                  <a:pt x="24320" y="82510"/>
                                </a:cubicBezTo>
                                <a:cubicBezTo>
                                  <a:pt x="31603" y="110128"/>
                                  <a:pt x="23943" y="145912"/>
                                  <a:pt x="29985" y="176693"/>
                                </a:cubicBezTo>
                                <a:cubicBezTo>
                                  <a:pt x="29175" y="178109"/>
                                  <a:pt x="27557" y="179525"/>
                                  <a:pt x="28798" y="180234"/>
                                </a:cubicBezTo>
                                <a:lnTo>
                                  <a:pt x="30821" y="179861"/>
                                </a:lnTo>
                                <a:lnTo>
                                  <a:pt x="30821" y="206948"/>
                                </a:lnTo>
                                <a:lnTo>
                                  <a:pt x="27179" y="208937"/>
                                </a:lnTo>
                                <a:cubicBezTo>
                                  <a:pt x="26370" y="209286"/>
                                  <a:pt x="25130" y="209286"/>
                                  <a:pt x="24752" y="210348"/>
                                </a:cubicBezTo>
                                <a:cubicBezTo>
                                  <a:pt x="25130" y="212478"/>
                                  <a:pt x="24752" y="214956"/>
                                  <a:pt x="26748" y="216018"/>
                                </a:cubicBezTo>
                                <a:cubicBezTo>
                                  <a:pt x="27557" y="216726"/>
                                  <a:pt x="27989" y="216726"/>
                                  <a:pt x="27989" y="216726"/>
                                </a:cubicBezTo>
                                <a:lnTo>
                                  <a:pt x="30821" y="220081"/>
                                </a:lnTo>
                                <a:lnTo>
                                  <a:pt x="30821" y="371538"/>
                                </a:lnTo>
                                <a:lnTo>
                                  <a:pt x="19897" y="356957"/>
                                </a:lnTo>
                                <a:lnTo>
                                  <a:pt x="18656" y="356249"/>
                                </a:lnTo>
                                <a:cubicBezTo>
                                  <a:pt x="17038" y="366521"/>
                                  <a:pt x="17470" y="379622"/>
                                  <a:pt x="17470" y="389182"/>
                                </a:cubicBezTo>
                                <a:cubicBezTo>
                                  <a:pt x="17470" y="401225"/>
                                  <a:pt x="15420" y="419637"/>
                                  <a:pt x="17847" y="430263"/>
                                </a:cubicBezTo>
                                <a:cubicBezTo>
                                  <a:pt x="21515" y="427431"/>
                                  <a:pt x="25130" y="421053"/>
                                  <a:pt x="28798" y="418574"/>
                                </a:cubicBezTo>
                                <a:lnTo>
                                  <a:pt x="30821" y="415170"/>
                                </a:lnTo>
                                <a:lnTo>
                                  <a:pt x="30821" y="472969"/>
                                </a:lnTo>
                                <a:lnTo>
                                  <a:pt x="17725" y="478101"/>
                                </a:lnTo>
                                <a:cubicBezTo>
                                  <a:pt x="12109" y="480059"/>
                                  <a:pt x="6519" y="481608"/>
                                  <a:pt x="855" y="482316"/>
                                </a:cubicBezTo>
                                <a:lnTo>
                                  <a:pt x="0" y="481645"/>
                                </a:lnTo>
                                <a:lnTo>
                                  <a:pt x="0" y="458170"/>
                                </a:lnTo>
                                <a:lnTo>
                                  <a:pt x="3714" y="455402"/>
                                </a:lnTo>
                                <a:cubicBezTo>
                                  <a:pt x="3714" y="453632"/>
                                  <a:pt x="3714" y="452924"/>
                                  <a:pt x="3714" y="451862"/>
                                </a:cubicBezTo>
                                <a:lnTo>
                                  <a:pt x="0" y="452326"/>
                                </a:lnTo>
                                <a:lnTo>
                                  <a:pt x="0" y="437951"/>
                                </a:lnTo>
                                <a:lnTo>
                                  <a:pt x="1664" y="436991"/>
                                </a:lnTo>
                                <a:cubicBezTo>
                                  <a:pt x="3714" y="436991"/>
                                  <a:pt x="4523" y="435928"/>
                                  <a:pt x="5332" y="435928"/>
                                </a:cubicBezTo>
                                <a:cubicBezTo>
                                  <a:pt x="5332" y="435928"/>
                                  <a:pt x="6951" y="401933"/>
                                  <a:pt x="5710" y="378206"/>
                                </a:cubicBezTo>
                                <a:cubicBezTo>
                                  <a:pt x="5332" y="379976"/>
                                  <a:pt x="5710" y="348105"/>
                                  <a:pt x="5710" y="348105"/>
                                </a:cubicBezTo>
                                <a:lnTo>
                                  <a:pt x="0" y="349646"/>
                                </a:lnTo>
                                <a:lnTo>
                                  <a:pt x="0" y="185664"/>
                                </a:lnTo>
                                <a:lnTo>
                                  <a:pt x="3599" y="184713"/>
                                </a:lnTo>
                                <a:cubicBezTo>
                                  <a:pt x="5926" y="184140"/>
                                  <a:pt x="7949" y="183255"/>
                                  <a:pt x="8946" y="180942"/>
                                </a:cubicBezTo>
                                <a:cubicBezTo>
                                  <a:pt x="7760" y="177071"/>
                                  <a:pt x="4901" y="175985"/>
                                  <a:pt x="4901" y="172444"/>
                                </a:cubicBezTo>
                                <a:cubicBezTo>
                                  <a:pt x="2069" y="168738"/>
                                  <a:pt x="1165" y="164312"/>
                                  <a:pt x="713" y="159621"/>
                                </a:cubicBezTo>
                                <a:lnTo>
                                  <a:pt x="0" y="152657"/>
                                </a:lnTo>
                                <a:lnTo>
                                  <a:pt x="0" y="136955"/>
                                </a:lnTo>
                                <a:lnTo>
                                  <a:pt x="208" y="134712"/>
                                </a:lnTo>
                                <a:cubicBezTo>
                                  <a:pt x="963" y="131478"/>
                                  <a:pt x="1664" y="128374"/>
                                  <a:pt x="855" y="124999"/>
                                </a:cubicBezTo>
                                <a:lnTo>
                                  <a:pt x="0" y="121938"/>
                                </a:lnTo>
                                <a:lnTo>
                                  <a:pt x="0" y="19405"/>
                                </a:lnTo>
                                <a:lnTo>
                                  <a:pt x="2905" y="25151"/>
                                </a:lnTo>
                                <a:cubicBezTo>
                                  <a:pt x="4901" y="25151"/>
                                  <a:pt x="6951" y="25151"/>
                                  <a:pt x="7328" y="24773"/>
                                </a:cubicBezTo>
                                <a:lnTo>
                                  <a:pt x="6951" y="15945"/>
                                </a:lnTo>
                                <a:cubicBezTo>
                                  <a:pt x="6951" y="12735"/>
                                  <a:pt x="8569" y="8864"/>
                                  <a:pt x="12992" y="8486"/>
                                </a:cubicBezTo>
                                <a:cubicBezTo>
                                  <a:pt x="14233" y="7778"/>
                                  <a:pt x="14611" y="7448"/>
                                  <a:pt x="14611" y="6740"/>
                                </a:cubicBezTo>
                                <a:lnTo>
                                  <a:pt x="16229" y="3529"/>
                                </a:lnTo>
                                <a:cubicBezTo>
                                  <a:pt x="18279" y="2113"/>
                                  <a:pt x="21893" y="2491"/>
                                  <a:pt x="25130" y="697"/>
                                </a:cubicBezTo>
                                <a:lnTo>
                                  <a:pt x="30821" y="0"/>
                                </a:lnTo>
                                <a:close/>
                              </a:path>
                            </a:pathLst>
                          </a:custGeom>
                          <a:ln w="0" cap="flat">
                            <a:miter lim="127000"/>
                          </a:ln>
                        </wps:spPr>
                        <wps:style>
                          <a:lnRef idx="0">
                            <a:srgbClr val="000000">
                              <a:alpha val="0"/>
                            </a:srgbClr>
                          </a:lnRef>
                          <a:fillRef idx="1">
                            <a:srgbClr val="FABE16"/>
                          </a:fillRef>
                          <a:effectRef idx="0">
                            <a:scrgbClr r="0" g="0" b="0"/>
                          </a:effectRef>
                          <a:fontRef idx="none"/>
                        </wps:style>
                        <wps:bodyPr/>
                      </wps:wsp>
                      <wps:wsp>
                        <wps:cNvPr id="1076" name="Shape 1076"/>
                        <wps:cNvSpPr/>
                        <wps:spPr>
                          <a:xfrm>
                            <a:off x="260130" y="3053"/>
                            <a:ext cx="30821" cy="68847"/>
                          </a:xfrm>
                          <a:custGeom>
                            <a:avLst/>
                            <a:gdLst/>
                            <a:ahLst/>
                            <a:cxnLst/>
                            <a:rect l="0" t="0" r="0" b="0"/>
                            <a:pathLst>
                              <a:path w="30821" h="68847">
                                <a:moveTo>
                                  <a:pt x="0" y="0"/>
                                </a:moveTo>
                                <a:lnTo>
                                  <a:pt x="1286" y="488"/>
                                </a:lnTo>
                                <a:cubicBezTo>
                                  <a:pt x="1664" y="866"/>
                                  <a:pt x="1664" y="1196"/>
                                  <a:pt x="2096" y="1904"/>
                                </a:cubicBezTo>
                                <a:cubicBezTo>
                                  <a:pt x="2473" y="2282"/>
                                  <a:pt x="5332" y="3321"/>
                                  <a:pt x="6141" y="2282"/>
                                </a:cubicBezTo>
                                <a:cubicBezTo>
                                  <a:pt x="7328" y="1574"/>
                                  <a:pt x="8946" y="2612"/>
                                  <a:pt x="10187" y="1904"/>
                                </a:cubicBezTo>
                                <a:cubicBezTo>
                                  <a:pt x="12992" y="1904"/>
                                  <a:pt x="15042" y="4406"/>
                                  <a:pt x="17038" y="7239"/>
                                </a:cubicBezTo>
                                <a:cubicBezTo>
                                  <a:pt x="17470" y="13612"/>
                                  <a:pt x="14611" y="18569"/>
                                  <a:pt x="17470" y="23904"/>
                                </a:cubicBezTo>
                                <a:cubicBezTo>
                                  <a:pt x="19088" y="25651"/>
                                  <a:pt x="22702" y="26028"/>
                                  <a:pt x="25561" y="27775"/>
                                </a:cubicBezTo>
                                <a:lnTo>
                                  <a:pt x="30821" y="31025"/>
                                </a:lnTo>
                                <a:lnTo>
                                  <a:pt x="30821" y="64187"/>
                                </a:lnTo>
                                <a:lnTo>
                                  <a:pt x="21084" y="67431"/>
                                </a:lnTo>
                                <a:cubicBezTo>
                                  <a:pt x="14611" y="68847"/>
                                  <a:pt x="8744" y="68316"/>
                                  <a:pt x="3182" y="66988"/>
                                </a:cubicBezTo>
                                <a:lnTo>
                                  <a:pt x="0" y="65955"/>
                                </a:lnTo>
                                <a:lnTo>
                                  <a:pt x="0" y="0"/>
                                </a:lnTo>
                                <a:close/>
                              </a:path>
                            </a:pathLst>
                          </a:custGeom>
                          <a:ln w="0" cap="flat">
                            <a:miter lim="127000"/>
                          </a:ln>
                        </wps:spPr>
                        <wps:style>
                          <a:lnRef idx="0">
                            <a:srgbClr val="000000">
                              <a:alpha val="0"/>
                            </a:srgbClr>
                          </a:lnRef>
                          <a:fillRef idx="1">
                            <a:srgbClr val="FABE16"/>
                          </a:fillRef>
                          <a:effectRef idx="0">
                            <a:scrgbClr r="0" g="0" b="0"/>
                          </a:effectRef>
                          <a:fontRef idx="none"/>
                        </wps:style>
                        <wps:bodyPr/>
                      </wps:wsp>
                      <wps:wsp>
                        <wps:cNvPr id="1077" name="Shape 1077"/>
                        <wps:cNvSpPr/>
                        <wps:spPr>
                          <a:xfrm>
                            <a:off x="290951" y="312360"/>
                            <a:ext cx="112068" cy="253764"/>
                          </a:xfrm>
                          <a:custGeom>
                            <a:avLst/>
                            <a:gdLst/>
                            <a:ahLst/>
                            <a:cxnLst/>
                            <a:rect l="0" t="0" r="0" b="0"/>
                            <a:pathLst>
                              <a:path w="112068" h="253764">
                                <a:moveTo>
                                  <a:pt x="28725" y="0"/>
                                </a:moveTo>
                                <a:cubicBezTo>
                                  <a:pt x="29534" y="0"/>
                                  <a:pt x="30343" y="1770"/>
                                  <a:pt x="30343" y="2478"/>
                                </a:cubicBezTo>
                                <a:cubicBezTo>
                                  <a:pt x="26297" y="14871"/>
                                  <a:pt x="36816" y="26560"/>
                                  <a:pt x="34766" y="40015"/>
                                </a:cubicBezTo>
                                <a:cubicBezTo>
                                  <a:pt x="40862" y="41431"/>
                                  <a:pt x="45285" y="46034"/>
                                  <a:pt x="46904" y="51699"/>
                                </a:cubicBezTo>
                                <a:cubicBezTo>
                                  <a:pt x="48144" y="54177"/>
                                  <a:pt x="47713" y="55952"/>
                                  <a:pt x="48954" y="57723"/>
                                </a:cubicBezTo>
                                <a:cubicBezTo>
                                  <a:pt x="48144" y="59139"/>
                                  <a:pt x="47713" y="60909"/>
                                  <a:pt x="47713" y="61618"/>
                                </a:cubicBezTo>
                                <a:lnTo>
                                  <a:pt x="43667" y="60555"/>
                                </a:lnTo>
                                <a:lnTo>
                                  <a:pt x="37625" y="54536"/>
                                </a:lnTo>
                                <a:cubicBezTo>
                                  <a:pt x="37625" y="54536"/>
                                  <a:pt x="36385" y="54536"/>
                                  <a:pt x="36007" y="54177"/>
                                </a:cubicBezTo>
                                <a:cubicBezTo>
                                  <a:pt x="34766" y="55598"/>
                                  <a:pt x="36007" y="57723"/>
                                  <a:pt x="36385" y="58785"/>
                                </a:cubicBezTo>
                                <a:cubicBezTo>
                                  <a:pt x="45717" y="63388"/>
                                  <a:pt x="55427" y="63034"/>
                                  <a:pt x="59473" y="70469"/>
                                </a:cubicBezTo>
                                <a:cubicBezTo>
                                  <a:pt x="60282" y="72240"/>
                                  <a:pt x="61469" y="73302"/>
                                  <a:pt x="60659" y="76134"/>
                                </a:cubicBezTo>
                                <a:cubicBezTo>
                                  <a:pt x="60282" y="76843"/>
                                  <a:pt x="58663" y="77197"/>
                                  <a:pt x="56614" y="77551"/>
                                </a:cubicBezTo>
                                <a:lnTo>
                                  <a:pt x="52999" y="74364"/>
                                </a:lnTo>
                                <a:lnTo>
                                  <a:pt x="48954" y="71177"/>
                                </a:lnTo>
                                <a:lnTo>
                                  <a:pt x="45717" y="75072"/>
                                </a:lnTo>
                                <a:cubicBezTo>
                                  <a:pt x="45717" y="75072"/>
                                  <a:pt x="46095" y="75426"/>
                                  <a:pt x="45717" y="75780"/>
                                </a:cubicBezTo>
                                <a:cubicBezTo>
                                  <a:pt x="59850" y="83216"/>
                                  <a:pt x="73606" y="92072"/>
                                  <a:pt x="78461" y="108359"/>
                                </a:cubicBezTo>
                                <a:cubicBezTo>
                                  <a:pt x="77652" y="108714"/>
                                  <a:pt x="77652" y="109068"/>
                                  <a:pt x="77652" y="109068"/>
                                </a:cubicBezTo>
                                <a:cubicBezTo>
                                  <a:pt x="74847" y="111900"/>
                                  <a:pt x="71178" y="107651"/>
                                  <a:pt x="68373" y="106235"/>
                                </a:cubicBezTo>
                                <a:cubicBezTo>
                                  <a:pt x="65514" y="105173"/>
                                  <a:pt x="63896" y="102694"/>
                                  <a:pt x="60659" y="103756"/>
                                </a:cubicBezTo>
                                <a:cubicBezTo>
                                  <a:pt x="59041" y="104111"/>
                                  <a:pt x="59850" y="105881"/>
                                  <a:pt x="60282" y="107297"/>
                                </a:cubicBezTo>
                                <a:lnTo>
                                  <a:pt x="64705" y="110838"/>
                                </a:lnTo>
                                <a:cubicBezTo>
                                  <a:pt x="67942" y="112608"/>
                                  <a:pt x="74415" y="114379"/>
                                  <a:pt x="80133" y="115091"/>
                                </a:cubicBezTo>
                                <a:cubicBezTo>
                                  <a:pt x="89411" y="116862"/>
                                  <a:pt x="95885" y="123943"/>
                                  <a:pt x="101980" y="131379"/>
                                </a:cubicBezTo>
                                <a:cubicBezTo>
                                  <a:pt x="104408" y="134565"/>
                                  <a:pt x="105595" y="137044"/>
                                  <a:pt x="104785" y="140230"/>
                                </a:cubicBezTo>
                                <a:cubicBezTo>
                                  <a:pt x="104785" y="140230"/>
                                  <a:pt x="104408" y="141647"/>
                                  <a:pt x="103599" y="141647"/>
                                </a:cubicBezTo>
                                <a:cubicBezTo>
                                  <a:pt x="99930" y="141293"/>
                                  <a:pt x="99121" y="137752"/>
                                  <a:pt x="96694" y="134565"/>
                                </a:cubicBezTo>
                                <a:cubicBezTo>
                                  <a:pt x="96316" y="133857"/>
                                  <a:pt x="95507" y="134211"/>
                                  <a:pt x="95075" y="133503"/>
                                </a:cubicBezTo>
                                <a:cubicBezTo>
                                  <a:pt x="94266" y="133149"/>
                                  <a:pt x="93889" y="133503"/>
                                  <a:pt x="93457" y="134211"/>
                                </a:cubicBezTo>
                                <a:cubicBezTo>
                                  <a:pt x="91030" y="138106"/>
                                  <a:pt x="88225" y="141647"/>
                                  <a:pt x="83370" y="142355"/>
                                </a:cubicBezTo>
                                <a:cubicBezTo>
                                  <a:pt x="82129" y="142001"/>
                                  <a:pt x="81751" y="142709"/>
                                  <a:pt x="80942" y="142709"/>
                                </a:cubicBezTo>
                                <a:cubicBezTo>
                                  <a:pt x="80942" y="143063"/>
                                  <a:pt x="80942" y="143063"/>
                                  <a:pt x="81320" y="143417"/>
                                </a:cubicBezTo>
                                <a:cubicBezTo>
                                  <a:pt x="93080" y="147317"/>
                                  <a:pt x="98312" y="160771"/>
                                  <a:pt x="107644" y="165020"/>
                                </a:cubicBezTo>
                                <a:cubicBezTo>
                                  <a:pt x="109263" y="167144"/>
                                  <a:pt x="111259" y="170331"/>
                                  <a:pt x="112068" y="173164"/>
                                </a:cubicBezTo>
                                <a:cubicBezTo>
                                  <a:pt x="112068" y="173518"/>
                                  <a:pt x="110881" y="174580"/>
                                  <a:pt x="110072" y="175642"/>
                                </a:cubicBezTo>
                                <a:cubicBezTo>
                                  <a:pt x="110072" y="177063"/>
                                  <a:pt x="106835" y="176355"/>
                                  <a:pt x="105595" y="175996"/>
                                </a:cubicBezTo>
                                <a:cubicBezTo>
                                  <a:pt x="99121" y="173164"/>
                                  <a:pt x="91839" y="163250"/>
                                  <a:pt x="82560" y="165020"/>
                                </a:cubicBezTo>
                                <a:cubicBezTo>
                                  <a:pt x="80942" y="167853"/>
                                  <a:pt x="84556" y="173164"/>
                                  <a:pt x="85366" y="175996"/>
                                </a:cubicBezTo>
                                <a:cubicBezTo>
                                  <a:pt x="93457" y="183082"/>
                                  <a:pt x="102789" y="187331"/>
                                  <a:pt x="106026" y="195475"/>
                                </a:cubicBezTo>
                                <a:cubicBezTo>
                                  <a:pt x="107213" y="197953"/>
                                  <a:pt x="107213" y="200432"/>
                                  <a:pt x="106026" y="200786"/>
                                </a:cubicBezTo>
                                <a:lnTo>
                                  <a:pt x="102789" y="202202"/>
                                </a:lnTo>
                                <a:cubicBezTo>
                                  <a:pt x="101980" y="202202"/>
                                  <a:pt x="101980" y="202202"/>
                                  <a:pt x="101549" y="202556"/>
                                </a:cubicBezTo>
                                <a:cubicBezTo>
                                  <a:pt x="99930" y="200432"/>
                                  <a:pt x="96694" y="196537"/>
                                  <a:pt x="92270" y="196183"/>
                                </a:cubicBezTo>
                                <a:cubicBezTo>
                                  <a:pt x="90220" y="195829"/>
                                  <a:pt x="88225" y="195475"/>
                                  <a:pt x="86175" y="196537"/>
                                </a:cubicBezTo>
                                <a:cubicBezTo>
                                  <a:pt x="85366" y="197953"/>
                                  <a:pt x="83747" y="200432"/>
                                  <a:pt x="85366" y="201848"/>
                                </a:cubicBezTo>
                                <a:lnTo>
                                  <a:pt x="103976" y="211767"/>
                                </a:lnTo>
                                <a:lnTo>
                                  <a:pt x="103976" y="215307"/>
                                </a:lnTo>
                                <a:cubicBezTo>
                                  <a:pt x="103976" y="215661"/>
                                  <a:pt x="103976" y="215661"/>
                                  <a:pt x="103167" y="216370"/>
                                </a:cubicBezTo>
                                <a:lnTo>
                                  <a:pt x="70369" y="224513"/>
                                </a:lnTo>
                                <a:cubicBezTo>
                                  <a:pt x="57854" y="228054"/>
                                  <a:pt x="53809" y="239389"/>
                                  <a:pt x="40862" y="241867"/>
                                </a:cubicBezTo>
                                <a:cubicBezTo>
                                  <a:pt x="27511" y="242929"/>
                                  <a:pt x="15468" y="247532"/>
                                  <a:pt x="3931" y="252224"/>
                                </a:cubicBezTo>
                                <a:lnTo>
                                  <a:pt x="0" y="253764"/>
                                </a:lnTo>
                                <a:lnTo>
                                  <a:pt x="0" y="195965"/>
                                </a:lnTo>
                                <a:lnTo>
                                  <a:pt x="5158" y="187286"/>
                                </a:lnTo>
                                <a:cubicBezTo>
                                  <a:pt x="8294" y="183701"/>
                                  <a:pt x="11733" y="180247"/>
                                  <a:pt x="14160" y="175996"/>
                                </a:cubicBezTo>
                                <a:cubicBezTo>
                                  <a:pt x="10303" y="169269"/>
                                  <a:pt x="6554" y="162276"/>
                                  <a:pt x="2508" y="155681"/>
                                </a:cubicBezTo>
                                <a:lnTo>
                                  <a:pt x="0" y="152333"/>
                                </a:lnTo>
                                <a:lnTo>
                                  <a:pt x="0" y="877"/>
                                </a:lnTo>
                                <a:lnTo>
                                  <a:pt x="7181" y="9383"/>
                                </a:lnTo>
                                <a:cubicBezTo>
                                  <a:pt x="9507" y="14074"/>
                                  <a:pt x="11328" y="19120"/>
                                  <a:pt x="14160" y="23369"/>
                                </a:cubicBezTo>
                                <a:cubicBezTo>
                                  <a:pt x="15347" y="23727"/>
                                  <a:pt x="16156" y="24081"/>
                                  <a:pt x="17397" y="24436"/>
                                </a:cubicBezTo>
                                <a:lnTo>
                                  <a:pt x="20202" y="21952"/>
                                </a:lnTo>
                                <a:lnTo>
                                  <a:pt x="23438" y="354"/>
                                </a:lnTo>
                                <a:lnTo>
                                  <a:pt x="26297" y="354"/>
                                </a:lnTo>
                                <a:cubicBezTo>
                                  <a:pt x="27106" y="354"/>
                                  <a:pt x="28293" y="354"/>
                                  <a:pt x="28725" y="0"/>
                                </a:cubicBezTo>
                                <a:close/>
                              </a:path>
                            </a:pathLst>
                          </a:custGeom>
                          <a:ln w="0" cap="flat">
                            <a:miter lim="127000"/>
                          </a:ln>
                        </wps:spPr>
                        <wps:style>
                          <a:lnRef idx="0">
                            <a:srgbClr val="000000">
                              <a:alpha val="0"/>
                            </a:srgbClr>
                          </a:lnRef>
                          <a:fillRef idx="1">
                            <a:srgbClr val="FABE16"/>
                          </a:fillRef>
                          <a:effectRef idx="0">
                            <a:scrgbClr r="0" g="0" b="0"/>
                          </a:effectRef>
                          <a:fontRef idx="none"/>
                        </wps:style>
                        <wps:bodyPr/>
                      </wps:wsp>
                      <wps:wsp>
                        <wps:cNvPr id="1078" name="Shape 1078"/>
                        <wps:cNvSpPr/>
                        <wps:spPr>
                          <a:xfrm>
                            <a:off x="290951" y="270745"/>
                            <a:ext cx="21442" cy="29358"/>
                          </a:xfrm>
                          <a:custGeom>
                            <a:avLst/>
                            <a:gdLst/>
                            <a:ahLst/>
                            <a:cxnLst/>
                            <a:rect l="0" t="0" r="0" b="0"/>
                            <a:pathLst>
                              <a:path w="21442" h="29358">
                                <a:moveTo>
                                  <a:pt x="12542" y="519"/>
                                </a:moveTo>
                                <a:cubicBezTo>
                                  <a:pt x="14160" y="1936"/>
                                  <a:pt x="16156" y="4438"/>
                                  <a:pt x="17774" y="6562"/>
                                </a:cubicBezTo>
                                <a:cubicBezTo>
                                  <a:pt x="19824" y="10433"/>
                                  <a:pt x="21442" y="15768"/>
                                  <a:pt x="21442" y="21055"/>
                                </a:cubicBezTo>
                                <a:cubicBezTo>
                                  <a:pt x="19824" y="22472"/>
                                  <a:pt x="15778" y="22472"/>
                                  <a:pt x="14537" y="20347"/>
                                </a:cubicBezTo>
                                <a:cubicBezTo>
                                  <a:pt x="12542" y="19639"/>
                                  <a:pt x="11301" y="17184"/>
                                  <a:pt x="8873" y="16476"/>
                                </a:cubicBezTo>
                                <a:cubicBezTo>
                                  <a:pt x="7687" y="16807"/>
                                  <a:pt x="6446" y="18931"/>
                                  <a:pt x="6068" y="20347"/>
                                </a:cubicBezTo>
                                <a:lnTo>
                                  <a:pt x="4828" y="26720"/>
                                </a:lnTo>
                                <a:lnTo>
                                  <a:pt x="0" y="29358"/>
                                </a:lnTo>
                                <a:lnTo>
                                  <a:pt x="0" y="2272"/>
                                </a:lnTo>
                                <a:lnTo>
                                  <a:pt x="5097" y="1334"/>
                                </a:lnTo>
                                <a:cubicBezTo>
                                  <a:pt x="7471" y="626"/>
                                  <a:pt x="9898" y="0"/>
                                  <a:pt x="12542" y="519"/>
                                </a:cubicBezTo>
                                <a:close/>
                              </a:path>
                            </a:pathLst>
                          </a:custGeom>
                          <a:ln w="0" cap="flat">
                            <a:miter lim="127000"/>
                          </a:ln>
                        </wps:spPr>
                        <wps:style>
                          <a:lnRef idx="0">
                            <a:srgbClr val="000000">
                              <a:alpha val="0"/>
                            </a:srgbClr>
                          </a:lnRef>
                          <a:fillRef idx="1">
                            <a:srgbClr val="FABE16"/>
                          </a:fillRef>
                          <a:effectRef idx="0">
                            <a:scrgbClr r="0" g="0" b="0"/>
                          </a:effectRef>
                          <a:fontRef idx="none"/>
                        </wps:style>
                        <wps:bodyPr/>
                      </wps:wsp>
                      <wps:wsp>
                        <wps:cNvPr id="1079" name="Shape 1079"/>
                        <wps:cNvSpPr/>
                        <wps:spPr>
                          <a:xfrm>
                            <a:off x="290951" y="91834"/>
                            <a:ext cx="48522" cy="58114"/>
                          </a:xfrm>
                          <a:custGeom>
                            <a:avLst/>
                            <a:gdLst/>
                            <a:ahLst/>
                            <a:cxnLst/>
                            <a:rect l="0" t="0" r="0" b="0"/>
                            <a:pathLst>
                              <a:path w="48522" h="58114">
                                <a:moveTo>
                                  <a:pt x="10795" y="0"/>
                                </a:moveTo>
                                <a:cubicBezTo>
                                  <a:pt x="15954" y="177"/>
                                  <a:pt x="20606" y="1145"/>
                                  <a:pt x="24247" y="2726"/>
                                </a:cubicBezTo>
                                <a:cubicBezTo>
                                  <a:pt x="25057" y="3104"/>
                                  <a:pt x="25866" y="3812"/>
                                  <a:pt x="26675" y="3812"/>
                                </a:cubicBezTo>
                                <a:cubicBezTo>
                                  <a:pt x="28293" y="4143"/>
                                  <a:pt x="30721" y="5937"/>
                                  <a:pt x="32339" y="7683"/>
                                </a:cubicBezTo>
                                <a:lnTo>
                                  <a:pt x="33148" y="10894"/>
                                </a:lnTo>
                                <a:cubicBezTo>
                                  <a:pt x="34389" y="10894"/>
                                  <a:pt x="34766" y="11932"/>
                                  <a:pt x="36007" y="12310"/>
                                </a:cubicBezTo>
                                <a:cubicBezTo>
                                  <a:pt x="41671" y="13726"/>
                                  <a:pt x="40053" y="20807"/>
                                  <a:pt x="45717" y="24348"/>
                                </a:cubicBezTo>
                                <a:cubicBezTo>
                                  <a:pt x="45285" y="28927"/>
                                  <a:pt x="48522" y="32846"/>
                                  <a:pt x="47335" y="37803"/>
                                </a:cubicBezTo>
                                <a:cubicBezTo>
                                  <a:pt x="42049" y="41344"/>
                                  <a:pt x="37625" y="44176"/>
                                  <a:pt x="35198" y="48755"/>
                                </a:cubicBezTo>
                                <a:cubicBezTo>
                                  <a:pt x="34389" y="49133"/>
                                  <a:pt x="31530" y="50172"/>
                                  <a:pt x="30721" y="48755"/>
                                </a:cubicBezTo>
                                <a:cubicBezTo>
                                  <a:pt x="26675" y="47339"/>
                                  <a:pt x="25866" y="49133"/>
                                  <a:pt x="24247" y="49464"/>
                                </a:cubicBezTo>
                                <a:cubicBezTo>
                                  <a:pt x="23061" y="50172"/>
                                  <a:pt x="22252" y="50172"/>
                                  <a:pt x="23061" y="49841"/>
                                </a:cubicBezTo>
                                <a:lnTo>
                                  <a:pt x="20202" y="50549"/>
                                </a:lnTo>
                                <a:cubicBezTo>
                                  <a:pt x="18583" y="52674"/>
                                  <a:pt x="17397" y="56545"/>
                                  <a:pt x="12919" y="57253"/>
                                </a:cubicBezTo>
                                <a:cubicBezTo>
                                  <a:pt x="10923" y="57961"/>
                                  <a:pt x="9305" y="56545"/>
                                  <a:pt x="7687" y="56214"/>
                                </a:cubicBezTo>
                                <a:lnTo>
                                  <a:pt x="0" y="58114"/>
                                </a:lnTo>
                                <a:lnTo>
                                  <a:pt x="0" y="1321"/>
                                </a:lnTo>
                                <a:lnTo>
                                  <a:pt x="10795" y="0"/>
                                </a:lnTo>
                                <a:close/>
                              </a:path>
                            </a:pathLst>
                          </a:custGeom>
                          <a:ln w="0" cap="flat">
                            <a:miter lim="127000"/>
                          </a:ln>
                        </wps:spPr>
                        <wps:style>
                          <a:lnRef idx="0">
                            <a:srgbClr val="000000">
                              <a:alpha val="0"/>
                            </a:srgbClr>
                          </a:lnRef>
                          <a:fillRef idx="1">
                            <a:srgbClr val="FABE16"/>
                          </a:fillRef>
                          <a:effectRef idx="0">
                            <a:scrgbClr r="0" g="0" b="0"/>
                          </a:effectRef>
                          <a:fontRef idx="none"/>
                        </wps:style>
                        <wps:bodyPr/>
                      </wps:wsp>
                      <wps:wsp>
                        <wps:cNvPr id="1080" name="Shape 1080"/>
                        <wps:cNvSpPr/>
                        <wps:spPr>
                          <a:xfrm>
                            <a:off x="290951" y="34077"/>
                            <a:ext cx="14969" cy="33162"/>
                          </a:xfrm>
                          <a:custGeom>
                            <a:avLst/>
                            <a:gdLst/>
                            <a:ahLst/>
                            <a:cxnLst/>
                            <a:rect l="0" t="0" r="0" b="0"/>
                            <a:pathLst>
                              <a:path w="14969" h="33162">
                                <a:moveTo>
                                  <a:pt x="0" y="0"/>
                                </a:moveTo>
                                <a:lnTo>
                                  <a:pt x="7424" y="4587"/>
                                </a:lnTo>
                                <a:cubicBezTo>
                                  <a:pt x="10707" y="7821"/>
                                  <a:pt x="13135" y="11810"/>
                                  <a:pt x="14969" y="16956"/>
                                </a:cubicBezTo>
                                <a:cubicBezTo>
                                  <a:pt x="14160" y="19411"/>
                                  <a:pt x="13728" y="21913"/>
                                  <a:pt x="14160" y="24368"/>
                                </a:cubicBezTo>
                                <a:cubicBezTo>
                                  <a:pt x="10923" y="27743"/>
                                  <a:pt x="7174" y="30222"/>
                                  <a:pt x="3122" y="32122"/>
                                </a:cubicBezTo>
                                <a:lnTo>
                                  <a:pt x="0" y="33162"/>
                                </a:lnTo>
                                <a:lnTo>
                                  <a:pt x="0" y="0"/>
                                </a:lnTo>
                                <a:close/>
                              </a:path>
                            </a:pathLst>
                          </a:custGeom>
                          <a:ln w="0" cap="flat">
                            <a:miter lim="127000"/>
                          </a:ln>
                        </wps:spPr>
                        <wps:style>
                          <a:lnRef idx="0">
                            <a:srgbClr val="000000">
                              <a:alpha val="0"/>
                            </a:srgbClr>
                          </a:lnRef>
                          <a:fillRef idx="1">
                            <a:srgbClr val="FABE16"/>
                          </a:fillRef>
                          <a:effectRef idx="0">
                            <a:scrgbClr r="0" g="0" b="0"/>
                          </a:effectRef>
                          <a:fontRef idx="none"/>
                        </wps:style>
                        <wps:bodyPr/>
                      </wps:wsp>
                    </wpg:wgp>
                  </a:graphicData>
                </a:graphic>
              </wp:inline>
            </w:drawing>
          </mc:Choice>
          <mc:Fallback>
            <w:pict>
              <v:group w14:anchorId="042213AC" id="Group 6703" o:spid="_x0000_s1026" style="width:428.35pt;height:58.45pt;mso-position-horizontal-relative:char;mso-position-vertical-relative:line" coordsize="54400,61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">
                <v:shape id="Shape 1027" o:spid="_x0000_s1027" style="position:absolute;left:5138;top:1732;width:3100;height:2850;visibility:visible;mso-wrap-style:square;v-text-anchor:top" coordsize="309960,285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" path="m1241,c20229,1416,50599,1416,66782,r,1747c55076,7790,52218,12369,52218,42819r,127139c52218,224494,86634,274777,155790,274777v36843,,71259,-15933,99579,-35766c255747,229805,255369,46029,255369,28326v,-14541,-5664,-19120,-18232,-26202l237568,v18179,1416,52973,1416,69965,l309960,1747c291781,7790,285308,12038,285308,29034v,,-431,135259,-431,213164c284877,261322,285308,274777,307533,282212r-1996,1417c286117,282566,257797,282566,241614,283629r-1241,-1771c252133,275131,255369,260260,255369,248571v-23088,12043,-63545,36479,-114144,36479c53836,285050,24329,223427,24329,169604r,-126785c24329,25115,22279,8498,,2455l1241,xe" fillcolor="#fabe16" stroked="f" strokeweight="0">
                  <v:stroke miterlimit="83231f" joinstyle="miter"/>
                  <v:path arrowok="t" textboxrect="0,0,309960,285050"/>
                </v:shape>
                <v:shape id="Shape 1029" o:spid="_x0000_s1028" style="position:absolute;left:8768;top:2131;width:2598;height:2455;visibility:visible;mso-wrap-style:square;v-text-anchor:top" coordsize="259793,2454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" path="m809,c14187,708,45744,1416,52595,,50977,4249,50599,5665,50599,9583v,12039,152930,172442,171541,191566l222140,30828c222140,14540,219335,6751,202343,v14942,1086,40835,1416,57450,l255747,3541c235518,7081,238755,31158,238755,45321v,37531,809,188407,,200096c238755,245417,66351,61608,36034,30828v378,133139,378,76125,378,191216c36412,232666,50599,240102,57882,242580r-2428,1062c35603,242226,9710,242580,,243642v12137,-4603,19851,-8497,19851,-21244l19851,15957c19851,10292,6473,3541,1241,2124l809,xe" fillcolor="#fabe16" stroked="f" strokeweight="0">
                  <v:stroke miterlimit="83231f" joinstyle="miter"/>
                  <v:path arrowok="t" textboxrect="0,0,259793,245417"/>
                </v:shape>
                <v:shape id="Shape 1031" o:spid="_x0000_s1029" style="position:absolute;left:11912;top:2135;width:648;height:2433;visibility:visible;mso-wrap-style:square;v-text-anchor:top" coordsize="64787,2432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" path="m,c14996,2455,47363,330,64787,,59931,7789,44126,1416,44126,27948v,7081,432,148742,,194781c44126,233705,50222,236537,60309,241848r-1618,1417c42939,242202,17856,242556,4477,243265r-809,-1771c4477,242202,20283,237954,20283,224853r,-198652c20283,4249,2050,3541,,xe" fillcolor="#fabe16" stroked="f" strokeweight="0">
                  <v:stroke miterlimit="83231f" joinstyle="miter"/>
                  <v:path arrowok="t" textboxrect="0,0,64787,243265"/>
                </v:shape>
                <v:shape id="Shape 1033" o:spid="_x0000_s1030" style="position:absolute;left:13041;top:2135;width:2897;height:2454;visibility:visible;mso-wrap-style:square;v-text-anchor:top" coordsize="289731,2453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" path="m,c14996,708,34794,708,46554,r1618,1416c44504,5287,42508,8498,42508,13455v,8828,88629,179881,99148,199709c149748,198293,244850,36446,244850,13077v,-4579,-1240,-8498,-4477,-11661l241992,v14996,,32797,1416,47739,l288545,2455v-11760,4626,-15374,9914,-22656,21952c265889,24407,143652,237600,138797,245394,123423,216001,21470,20536,21470,20536,15374,8120,10951,4579,809,2833l,xe" fillcolor="#fabe16" stroked="f" strokeweight="0">
                  <v:stroke miterlimit="83231f" joinstyle="miter"/>
                  <v:path arrowok="t" textboxrect="0,0,289731,245394"/>
                </v:shape>
                <v:shape id="Shape 1035" o:spid="_x0000_s1031" style="position:absolute;left:16396;top:2135;width:1586;height:2433;visibility:visible;mso-wrap-style:square;v-text-anchor:top" coordsize="158594,2432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" path="m2805,l116518,v3237,,6473,13077,7283,20158l120996,19120c117327,3541,60309,11661,44503,11330r,98432c59068,110824,122991,112594,124610,96661r2050,-354c125850,107991,125850,119675,126228,131719r-1618,c124610,116843,52163,121800,44503,121800r,111197l105999,232997v20661,,41267,,50599,-18766l158594,214231v,,-809,19120,-14133,29034l1618,243265,,241494v24274,-7435,21038,-22306,21038,-45679l21038,29364c21038,5665,6041,5287,4046,2833,2805,1039,3614,1039,2805,xe" fillcolor="#fabe16" stroked="f" strokeweight="0">
                  <v:stroke miterlimit="83231f" joinstyle="miter"/>
                  <v:path arrowok="t" textboxrect="0,0,158594,243265"/>
                </v:shape>
                <v:shape id="Shape 1037" o:spid="_x0000_s1032" style="position:absolute;left:18386;top:2107;width:848;height:2461;visibility:visible;mso-wrap-style:square;v-text-anchor:top" coordsize="84799,2460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" path="m73255,l84799,1302r,8986l68400,7412v-8900,,-17801,1416,-25893,4249l42507,118259v,2125,16993,1417,19043,1417l84799,116678r,11101l83774,126408v-14564,1770,-25893,1416,-41267,1416l42507,225561v2428,3187,-1996,10976,20229,18412l60309,246097v-18179,-2124,-38408,,-58259,l431,244327v10519,-4249,18179,-6373,18179,-16995c19042,215288,18610,22660,18610,22660,18610,15579,11760,6373,,3871l809,2455c25138,4249,49412,,73255,xe" fillcolor="#fabe16" stroked="f" strokeweight="0">
                  <v:stroke miterlimit="83231f" joinstyle="miter"/>
                  <v:path arrowok="t" textboxrect="0,0,84799,246097"/>
                </v:shape>
                <v:shape id="Shape 1038" o:spid="_x0000_s1033" style="position:absolute;left:19234;top:2120;width:1568;height:2473;visibility:visible;mso-wrap-style:square;v-text-anchor:top" coordsize="156814,2472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" path="m,l19221,2168c47561,9199,67376,27177,67376,58512v,23746,-20661,46407,-43695,58799c43910,144579,110693,242316,148723,242316v3237,,6041,355,8091,2479c155196,247278,147104,246216,144245,246216v-50086,,-87641,-44023,-117625,-84111l,126477,,115376r4901,-632c29305,107506,42292,89511,42292,61344,42292,38259,29760,18732,8133,10412l,8985,,xe" fillcolor="#fabe16" stroked="f" strokeweight="0">
                  <v:stroke miterlimit="83231f" joinstyle="miter"/>
                  <v:path arrowok="t" textboxrect="0,0,156814,247278"/>
                </v:shape>
                <v:shape id="Shape 1040" o:spid="_x0000_s1034" style="position:absolute;left:20968;top:2124;width:1360;height:2458;visibility:visible;mso-wrap-style:square;v-text-anchor:top" coordsize="135992,2457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" path="m69587,v17802,,35226,4249,51840,8875c123046,15579,122614,28703,120186,35407r-1618,378c110099,17703,89816,7459,67969,7459v-25893,,-49359,15579,-49359,39278c18610,103058,135992,120053,135992,184503v,37895,-33607,61268,-74874,61268c41699,245771,22656,242226,3668,241518l,204690r2859,-1416c19042,229126,21038,239039,60687,239039v29129,,56695,-15225,56695,-43555c117382,139178,2859,119699,2859,57359,2859,23746,31557,,69587,xe" fillcolor="#fabe16" stroked="f" strokeweight="0">
                  <v:stroke miterlimit="83231f" joinstyle="miter"/>
                  <v:path arrowok="t" textboxrect="0,0,135992,245771"/>
                </v:shape>
                <v:shape id="Shape 1042" o:spid="_x0000_s1035" style="position:absolute;left:22757;top:2135;width:647;height:2433;visibility:visible;mso-wrap-style:square;v-text-anchor:top" coordsize="64732,2432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" path="m,c14565,2455,46931,330,64732,,59446,7789,44072,1416,44072,27948v,7081,431,148742,,194781c44072,233705,49736,236537,59877,241848r-1618,1417c42885,242202,17370,242556,4045,243265r-809,-1771c4045,242202,20229,237954,20229,224853r,-198652c20229,4249,1618,3541,,xe" fillcolor="#fabe16" stroked="f" strokeweight="0">
                  <v:stroke miterlimit="83231f" joinstyle="miter"/>
                  <v:path arrowok="t" textboxrect="0,0,64732,243265"/>
                </v:shape>
                <v:shape id="Shape 1044" o:spid="_x0000_s1036" style="position:absolute;left:23886;top:2139;width:2278;height:2432;visibility:visible;mso-wrap-style:square;v-text-anchor:top" coordsize="227804,243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" path="m14565,l209193,v8092,,12947,9206,18611,23038l225377,24454v377,331,-10142,-13124,-23897,-13124l123801,11330r,200087c123801,219212,120564,233020,140793,241518r-1618,1770c119323,242226,99526,241518,80106,243288r-431,-2478c100713,235853,99526,228417,99526,211771v378,-65512,378,-133168,,-200441l27889,11330v-4046,,-22225,2833,-25893,13124c809,23746,809,23746,,23038,2805,14871,5664,5335,14565,xe" fillcolor="#fabe16" stroked="f" strokeweight="0">
                  <v:stroke miterlimit="83231f" joinstyle="miter"/>
                  <v:path arrowok="t" textboxrect="0,0,227804,243288"/>
                </v:shape>
                <v:shape id="Shape 1046" o:spid="_x0000_s1037" style="position:absolute;left:26524;top:2135;width:2966;height:2939;visibility:visible;mso-wrap-style:square;v-text-anchor:top" coordsize="296636,2939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" path="m,c16992,708,50599,1416,67214,,60741,4249,54268,8828,54268,16618v,18081,82533,181675,89007,194422c154171,192274,248896,16287,248896,13077,248087,6373,244419,4579,239564,2455l240805,v13324,708,39648,1039,54213,l296636,1416v-7282,2455,-19851,9206,-22656,12039c267075,18034,258175,28656,250515,44235,225430,93120,186537,167484,152175,226977v-23088,40015,-51408,66929,-76870,66929l67592,293906v10518,-7435,38461,-10268,61495,-63034c108481,189795,52649,53819,20661,11330,14997,3871,6473,2455,1241,2455l,xe" fillcolor="#fabe16" stroked="f" strokeweight="0">
                  <v:stroke miterlimit="83231f" joinstyle="miter"/>
                  <v:path arrowok="t" textboxrect="0,0,296636,293906"/>
                </v:shape>
                <v:shape id="Shape 1048" o:spid="_x0000_s1038" style="position:absolute;left:30384;top:3106;width:830;height:1487;visibility:visible;mso-wrap-style:square;v-text-anchor:top" coordsize="82938,1486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" path="m82938,r,4481l81725,4208v-40890,,-66351,30808,-66351,64450c15374,95216,30394,123966,56497,136681r26441,5970l82938,148353r-2022,339c33985,148692,,114337,,73969,,41833,20482,16071,51364,5199l82938,xe" fillcolor="#fabe16" stroked="f" strokeweight="0">
                  <v:stroke miterlimit="83231f" joinstyle="miter"/>
                  <v:path arrowok="t" textboxrect="0,0,82938,148692"/>
                </v:shape>
                <v:shape id="Shape 1049" o:spid="_x0000_s1039" style="position:absolute;left:31214;top:3102;width:837;height:1487;visibility:visible;mso-wrap-style:square;v-text-anchor:top" coordsize="83748,1487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" path="m2401,c51382,,83748,33995,83748,75780v,31343,-21635,56906,-52411,67729l,148749r,-5703l3210,143771v41267,,64355,-33287,64355,-66220c67565,51789,53455,23636,27967,11171l,4876,,395,2401,xe" fillcolor="#fabe16" stroked="f" strokeweight="0">
                  <v:stroke miterlimit="83231f" joinstyle="miter"/>
                  <v:path arrowok="t" textboxrect="0,0,83748,148749"/>
                </v:shape>
                <v:shape id="Shape 1051" o:spid="_x0000_s1040" style="position:absolute;left:32286;top:3102;width:793;height:1487;visibility:visible;mso-wrap-style:square;v-text-anchor:top" coordsize="79297,1487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" path="m1618,l70828,v8092,,8092,6727,8469,12038c78110,12392,77301,12392,76492,11684,73633,8144,74874,7081,64732,6373l26324,7435r,60202l63545,66575v6474,,8092,-3895,11329,-8144c74874,58431,74064,74010,74874,81445r-810,1063c71206,77551,69210,74364,62305,74364r-35981,l26324,136336v,3894,5233,10622,9710,11330l34416,148733v-10142,-1775,-22279,,-33175,l,147312v8092,-708,11760,-9560,11760,-14517l11760,17349c11760,9560,8901,6373,2427,2124l1618,xe" fillcolor="#fabe16" stroked="f" strokeweight="0">
                  <v:stroke miterlimit="83231f" joinstyle="miter"/>
                  <v:path arrowok="t" textboxrect="0,0,79297,148733"/>
                </v:shape>
                <v:shape id="Shape 1053" o:spid="_x0000_s1041" style="position:absolute;left:33791;top:1770;width:5083;height:2851;visibility:visible;mso-wrap-style:square;v-text-anchor:top" coordsize="508203,2850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" path="m127846,v19852,1086,56264,1416,71638,c188965,8167,184919,12747,192579,28703v,,50167,83183,59068,101618c261789,113680,320048,31536,320048,31536,327330,18081,326143,9584,305105,2502l306292,v16615,1794,59500,708,79298,l388017,1794c364551,4249,351227,16287,343136,30828v,,-68023,99493,-80970,121446c277972,183436,294964,213183,311579,244700,326143,220623,446276,22660,446276,22660,451131,14540,441853,4627,431711,2502l433329,v5664,708,42130,2124,72878,l508203,1416v-27889,6043,-30316,9206,-44072,31158c464131,32574,363365,194417,307101,285073r-5232,c281586,251786,261789,218494,243178,184499v-8092,13105,-55454,86407,-64355,100574l174400,285073c156976,250370,41267,38617,41267,38617,30316,17703,16561,7790,,6043,809,4249,809,3918,1619,2124v21415,1086,66728,1794,78487,c73633,7081,64301,11708,74011,31158v,,98771,193006,109290,212480c190583,233724,225377,172106,231418,162546,213617,126422,157785,28326,157785,28326,152121,15579,147698,4627,126606,2833v809,-1417,432,-1417,1240,-2833xe" fillcolor="#fabe16" stroked="f" strokeweight="0">
                  <v:stroke miterlimit="83231f" joinstyle="miter"/>
                  <v:path arrowok="t" textboxrect="0,0,508203,285073"/>
                </v:shape>
                <v:shape id="Shape 1055" o:spid="_x0000_s1042" style="position:absolute;left:38752;top:2153;width:2967;height:2939;visibility:visible;mso-wrap-style:square;v-text-anchor:top" coordsize="296636,2939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" path="m,c16992,708,50167,1416,67160,,60309,4249,54213,8875,54213,16665v,18034,82588,181298,89062,194398c154171,192298,248465,16287,248465,12747,248033,6373,244419,4627,239132,2125l240373,v13756,708,40026,1086,54213,l296636,1416v-7336,2502,-19851,9206,-22710,11708c267075,18081,258175,28703,250083,44282,225377,93144,186537,167508,152175,227001v-23519,39661,-51408,66929,-76923,66929l67592,293930v10518,-7436,38030,-10268,61064,-63034c108427,189465,52595,53819,20661,11330,14565,3918,6473,2124,1241,2124l,xe" fillcolor="#fabe16" stroked="f" strokeweight="0">
                  <v:stroke miterlimit="83231f" joinstyle="miter"/>
                  <v:path arrowok="t" textboxrect="0,0,296636,293930"/>
                </v:shape>
                <v:shape id="Shape 1057" o:spid="_x0000_s1043" style="position:absolute;left:41520;top:2149;width:1360;height:2444;visibility:visible;mso-wrap-style:square;v-text-anchor:top" coordsize="135965,2444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" path="m135965,r,7676l134320,7492c66782,7492,25084,57770,25084,113383v,50817,33454,106514,90603,119644l135965,235283r,8893l133133,244412c55831,244412,,188106,,121531,,60164,45844,12914,110717,2061l135965,xe" fillcolor="#fabe16" stroked="f" strokeweight="0">
                  <v:stroke miterlimit="83231f" joinstyle="miter"/>
                  <v:path arrowok="t" textboxrect="0,0,135965,244412"/>
                </v:shape>
                <v:shape id="Shape 1058" o:spid="_x0000_s1044" style="position:absolute;left:42880;top:2146;width:1371;height:2444;visibility:visible;mso-wrap-style:square;v-text-anchor:top" coordsize="137151,2444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" path="m3641,c84556,,137151,55943,137151,124307v,60111,-47991,107211,-111775,118046l,244473r,-8893l5637,236207v68023,,105244,-54890,105244,-108714c110881,77899,79286,23446,23649,10608l,7973,,297,3641,xe" fillcolor="#fabe16" stroked="f" strokeweight="0">
                  <v:stroke miterlimit="83231f" joinstyle="miter"/>
                  <v:path arrowok="t" textboxrect="0,0,137151,244473"/>
                </v:shape>
                <v:shape id="Shape 1060" o:spid="_x0000_s1045" style="position:absolute;left:44251;top:2149;width:3601;height:2437;visibility:visible;mso-wrap-style:square;v-text-anchor:top" coordsize="360128,2436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" path="m36412,v9332,1416,37221,1039,52649,c85824,6373,84206,17326,85824,20159v,,79298,149450,99526,182383c197488,187317,278026,36823,278026,13785,278026,10244,274789,3163,272739,v16183,1039,45744,1747,54214,c326953,,300250,9206,302678,22660v19851,120389,8901,55943,33607,193341c340331,236537,340708,233705,360128,243624v-14942,-713,-49359,-1776,-60687,c316433,230872,313197,232997,312819,215293,312388,166776,291350,97015,281640,54149v-37221,60216,-66351,126790,-99526,189475l179255,243624c171163,226977,81347,59814,78110,57359,72446,66187,43317,207853,43317,224145v,11684,5232,14871,16560,19479c50168,242203,15374,242911,,243624v12947,-4608,21847,-6378,25084,-19479c36412,174566,66351,73977,66351,26909,66351,10244,46553,6373,36412,xe" fillcolor="#fabe16" stroked="f" strokeweight="0">
                  <v:stroke miterlimit="83231f" joinstyle="miter"/>
                  <v:path arrowok="t" textboxrect="0,0,360128,243624"/>
                </v:shape>
                <v:shape id="Shape 1062" o:spid="_x0000_s1046" style="position:absolute;left:48152;top:2153;width:648;height:2433;visibility:visible;mso-wrap-style:square;v-text-anchor:top" coordsize="64786,2432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" path="m,c14565,2124,46985,378,64786,,59500,7790,44126,1416,44126,27995v,7081,431,148719,,194757c44126,233728,49790,236561,59931,241872r-1618,1421c42939,242226,17855,242580,4045,243293r-809,-1775c4045,242226,20283,237623,20283,224877r,-198676c20283,4249,1618,3210,,xe" fillcolor="#fabe16" stroked="f" strokeweight="0">
                  <v:stroke miterlimit="83231f" joinstyle="miter"/>
                  <v:path arrowok="t" textboxrect="0,0,64786,243293"/>
                </v:shape>
                <v:shape id="Shape 1064" o:spid="_x0000_s1047" style="position:absolute;left:49143;top:2149;width:2598;height:2454;visibility:visible;mso-wrap-style:square;v-text-anchor:top" coordsize="259793,2453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" path="m809,c14188,708,45744,1416,53027,,50977,4249,50977,5665,50977,9536v,11708,152552,172465,171595,191590l222572,30780c222572,14163,219713,6704,202343,v14942,1039,41267,1416,57450,l256179,3163c235518,7081,238755,31158,238755,45321v,37154,809,188384,,200073c238755,245394,66782,61608,36035,30780v377,133164,377,76149,377,191241c36412,232643,50977,239724,57882,242557r-2050,1067c35603,242202,10142,242557,,243624v12138,-4962,20229,-8503,20229,-21249l20229,15910c20229,10245,6905,3163,1241,2124l809,xe" fillcolor="#fabe16" stroked="f" strokeweight="0">
                  <v:stroke miterlimit="83231f" joinstyle="miter"/>
                  <v:path arrowok="t" textboxrect="0,0,259793,245394"/>
                </v:shape>
                <v:shape id="Shape 1066" o:spid="_x0000_s1048" style="position:absolute;left:51944;top:2135;width:2456;height:2468;visibility:visible;mso-wrap-style:square;v-text-anchor:top" coordsize="245605,2468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" path="m137988,v34793,,62305,10953,94671,18412c233900,33991,233900,35407,231041,49570r-3615,-378c221762,17704,171595,10244,141224,10244v-70828,,-116950,34699,-116950,97393c24274,174566,61927,234767,145702,234767v20606,,41266,,61064,-4603c205957,210686,219713,153676,191824,150484r3236,-1416c211621,150838,228614,150838,245605,148714r,1770c224999,157924,230231,223791,232281,241494r-1240,1771c197865,240078,165931,246810,132755,246810,52217,246810,,194398,,124283,,52733,55454,,137988,xe" fillcolor="#fabe16" stroked="f" strokeweight="0">
                  <v:stroke miterlimit="83231f" joinstyle="miter"/>
                  <v:path arrowok="t" textboxrect="0,0,245605,246810"/>
                </v:shape>
                <v:shape id="Shape 1068" o:spid="_x0000_s1049" style="position:absolute;top:2326;width:627;height:2021;visibility:visible;mso-wrap-style:square;v-text-anchor:top" coordsize="62718,2020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" path="m62718,r,127768l47746,133487r14972,9173l62718,202062r-3389,-3149c49163,189617,41475,181826,46532,178463v-809,-2479,,-4603,1214,-5665l54623,163233c45723,160400,37227,157214,27921,152965,18611,148716,6473,148716,1618,139864,,129238,12137,118970,19015,115429v9311,-7081,11738,-10268,18616,-14168c42891,98075,44509,97013,46532,92410,44914,88161,42486,83912,39654,79309,39249,74352,35608,69744,34395,64769,31563,57687,31563,50275,33181,44610,37227,34696,41677,26199,46127,16993,50578,11658,54623,6701,59484,2830l62718,xe" fillcolor="#fabe16" stroked="f" strokeweight="0">
                  <v:stroke miterlimit="83231f" joinstyle="miter"/>
                  <v:path arrowok="t" textboxrect="0,0,62718,202062"/>
                </v:shape>
                <v:shape id="Shape 1069" o:spid="_x0000_s1050" style="position:absolute;left:4;top:1338;width:623;height:1572;visibility:visible;mso-wrap-style:square;v-text-anchor:top" coordsize="62313,1572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" path="m62313,r,55536l58675,56342c55432,66256,51387,77209,45318,84668v-5259,8120,-2427,15579,-5259,22283c38036,115826,36013,124654,29944,131027,15778,134946,17397,151563,5664,157228v-404,,-1214,-708,-1618,-708c,149817,10114,141649,7687,134238v1618,-2125,-6069,-5666,-2427,-4627c6473,125362,6473,119697,7687,114410v1214,-4957,4046,-10622,2832,-16996c1618,95620,11733,82166,14565,74376v404,-3871,2023,-7412,2832,-10622c21038,57759,23471,52093,27112,45720,21443,34012,28326,26931,35608,19849,42891,13099,44509,2854,53814,730l62313,xe" fillcolor="#fabe16" stroked="f" strokeweight="0">
                  <v:stroke miterlimit="83231f" joinstyle="miter"/>
                  <v:path arrowok="t" textboxrect="0,0,62313,157228"/>
                </v:shape>
                <v:shape id="Shape 1070" o:spid="_x0000_s1051" style="position:absolute;left:2452;top:5513;width:149;height:235;visibility:visible;mso-wrap-style:square;v-text-anchor:top" coordsize="14918,234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" path="m14918,r,23475l,11754c,9630,405,7151,1618,6443,4650,4850,7986,4053,11023,2902l14918,xe" fillcolor="#fabe16" stroked="f" strokeweight="0">
                  <v:stroke miterlimit="83231f" joinstyle="miter"/>
                  <v:path arrowok="t" textboxrect="0,0,14918,23475"/>
                </v:shape>
                <v:shape id="Shape 1071" o:spid="_x0000_s1052" style="position:absolute;left:2403;top:5311;width:198;height:217;visibility:visible;mso-wrap-style:square;v-text-anchor:top" coordsize="19773,217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" path="m19773,r,14375l17823,14619c12968,17097,8496,21705,2832,19934,,18872,1618,16035,1618,13556,3034,9308,6883,7006,10931,5103l19773,xe" fillcolor="#fabe16" stroked="f" strokeweight="0">
                  <v:stroke miterlimit="83231f" joinstyle="miter"/>
                  <v:path arrowok="t" textboxrect="0,0,19773,21705"/>
                </v:shape>
                <v:shape id="Shape 1072" o:spid="_x0000_s1053" style="position:absolute;left:2593;top:2301;width:8;height:157;visibility:visible;mso-wrap-style:square;v-text-anchor:top" coordsize="763,157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" path="m763,r,15702l,8249,763,xe" fillcolor="#fabe16" stroked="f" strokeweight="0">
                  <v:stroke miterlimit="83231f" joinstyle="miter"/>
                  <v:path arrowok="t" textboxrect="0,0,763,15702"/>
                </v:shape>
                <v:shape id="Shape 1073" o:spid="_x0000_s1054" style="position:absolute;left:627;width:1974;height:6154;visibility:visible;mso-wrap-style:square;v-text-anchor:top" coordsize="197412,6154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" path="m189366,r8046,3053l197412,69007,184517,64818v-809,3541,-21038,8876,-28326,13455c151741,83608,138794,86771,142031,94230v3236,5665,14565,19828,20234,24407c169143,118306,171975,110517,178448,110517v2023,1039,4046,,6878,-378c185326,109101,185326,106976,185326,105560v1235,-2124,4472,-1794,6090,-1086c194248,105890,195556,108369,196615,110983r797,1577l197412,215093r-332,-1188l197412,215357r,2270l195031,218532v-1619,9206,-9705,18411,-5233,29364c193035,258188,184517,270226,193035,279762v377,,377,,809,l197412,278819r,163982l191147,444491v-3896,2080,-7846,4559,-12294,5621c177235,450820,176425,450820,175212,452237v-6474,19832,-6878,43205,-7283,64096c169143,519878,167120,522711,167929,526251v405,5311,2832,10976,,15933c169548,554227,171166,564850,173998,577950v-809,11335,5664,25144,6069,35416c176425,615491,172784,611950,169952,611242v-4855,-4962,-13761,-3899,-17807,-9565c153764,588931,141222,574409,151741,563433v2832,-10622,1214,-18770,809,-29392c148909,527667,148504,521648,146886,514916v1214,-5665,809,-11684,-3237,-16995c142031,477734,125033,455777,132321,436657v2832,-1416,2832,-3540,4450,-3540l137985,430992v-809,-1770,-2427,-2478,-3236,-3540c129489,427093,125848,421782,123010,418595v-6473,-6019,-8496,-10976,-12542,-16995c109659,401246,108850,400538,108850,400184v-1214,708,-2832,3540,-2427,4602c106018,411160,106018,416471,104804,422490v-2022,1770,-4854,2478,-7687,2478c93881,423552,94285,419303,89830,415409v-3642,-6374,-6878,-12747,-6474,-20541c84570,393806,83356,394514,82143,393806v-405,,-1214,,-2428,708l77692,393097v-1213,-708,-809,-1770,-2427,-2124l68387,381059r5664,-7789l84570,369021v,,809,-354,809,-1062c84166,364059,81334,360872,80524,355916v-3641,-2833,-8900,-6728,-13755,-4604c53008,367959,48153,379289,35206,392743v5664,2125,16183,9919,21443,13460c63532,420366,60700,425323,63937,439844v-1214,2124,-3237,6373,-2428,7435c59481,450112,56244,448342,53817,447279v-2832,-708,-2428,-1416,-4855,-2478c45725,439490,35206,436657,35611,429930v2427,-3191,1618,-3899,4450,-6732c40061,422136,40870,421782,40870,421782v405,-1062,-809,-1771,-2022,-2125c33588,420720,29542,416825,26300,415054v-1214,-1416,,-1062,-2023,-1770c24277,413284,23873,413284,24277,413638v-3641,5311,-3236,9914,809,13814c35611,440906,47748,456131,58267,469591v3647,14162,8906,28330,1214,41785c57863,513146,55840,514208,53412,513146,45725,508897,42893,503586,40061,497567v-2427,-3541,-8496,-7436,-6473,-13105l37229,479151c30756,475256,27115,468882,24277,461093v-2427,-4693,-6802,-9739,-11841,-14775l,434759,,375357r1216,745c5667,368313,10117,361226,14972,353437v-4653,2833,-8901,4691,-13605,6506l,360465,,232697r4858,-4251c8903,225235,14163,223489,15781,220656v,-6043,-1618,-9914,-2832,-15248c11735,202575,10926,201536,10117,199742l8499,196202,4453,188412,,189399,,133864r8751,-752c14466,134039,20029,135986,25086,137757v2838,1416,6075,1416,8907,3210c38443,147340,44107,151211,44916,157962v1214,7412,3237,13833,2832,20206c48153,189498,44107,200451,38443,210365r3237,3210c63128,217824,94285,213575,109255,231986v1618,1747,2023,3541,4450,4580c120583,234111,127062,237982,133939,239068v1214,-5335,1619,-12416,5665,-16996c141222,219948,142435,217824,140817,215321v-18211,-20866,3237,-49947,-2832,-73316c136367,140259,134344,138134,132726,135632v-4046,-3871,-7288,-5287,-9716,-10622c114919,117221,109659,104144,109255,90689v404,-7459,7282,-8875,11328,-13124c132321,70861,141222,63072,152550,54904v809,-1746,2023,-3163,1214,-5287c146481,41119,135153,36162,133535,22708v1214,-4249,404,-8876,4855,-10670c150932,6751,163074,6373,174807,9583r6473,-3918l189366,xe" fillcolor="#fabe16" stroked="f" strokeweight="0">
                  <v:stroke miterlimit="83231f" joinstyle="miter"/>
                  <v:path arrowok="t" textboxrect="0,0,197412,615491"/>
                </v:shape>
                <v:shape id="Shape 1074" o:spid="_x0000_s1055" style="position:absolute;left:2601;top:2153;width:5;height:23;visibility:visible;mso-wrap-style:square;v-text-anchor:top" coordsize="477,2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" path="m,l477,2088,,2270,,xe" fillcolor="#fabe16" stroked="f" strokeweight="0">
                  <v:stroke miterlimit="83231f" joinstyle="miter"/>
                  <v:path arrowok="t" textboxrect="0,0,477,2270"/>
                </v:shape>
                <v:shape id="Shape 1075" o:spid="_x0000_s1056" style="position:absolute;left:2601;top:931;width:316;height:4823;visibility:visible;mso-wrap-style:square;v-text-anchor:top" coordsize="31603,4823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" path="m30821,r,56793l29243,57183v-3385,613,-6918,873,-10155,165c19088,57017,18656,55601,17470,55223v-432,2833,3236,6374,1186,10623c17847,71180,22702,75429,24320,82510v7283,27618,-377,63402,5665,94183c29175,178109,27557,179525,28798,180234r2023,-373l30821,206948r-3642,1989c26370,209286,25130,209286,24752,210348v378,2130,,4608,1996,5670c27557,216726,27989,216726,27989,216726r2832,3355l30821,371538,19897,356957r-1241,-708c17038,366521,17470,379622,17470,389182v,12043,-2050,30455,377,41081c21515,427431,25130,421053,28798,418574r2023,-3404l30821,472969r-13096,5132c12109,480059,6519,481608,855,482316l,481645,,458170r3714,-2768c3714,453632,3714,452924,3714,451862l,452326,,437951r1664,-960c3714,436991,4523,435928,5332,435928v,,1619,-33995,378,-57722c5332,379976,5710,348105,5710,348105l,349646,,185664r3599,-951c5926,184140,7949,183255,8946,180942,7760,177071,4901,175985,4901,172444,2069,168738,1165,164312,713,159621l,152657,,136955r208,-2243c963,131478,1664,128374,855,124999l,121938,,19405r2905,5746c4901,25151,6951,25151,7328,24773l6951,15945v,-3210,1618,-7081,6041,-7459c14233,7778,14611,7448,14611,6740l16229,3529c18279,2113,21893,2491,25130,697l30821,xe" fillcolor="#fabe16" stroked="f" strokeweight="0">
                  <v:stroke miterlimit="83231f" joinstyle="miter"/>
                  <v:path arrowok="t" textboxrect="0,0,31603,482316"/>
                </v:shape>
                <v:shape id="Shape 1076" o:spid="_x0000_s1057" style="position:absolute;left:2601;top:30;width:308;height:689;visibility:visible;mso-wrap-style:square;v-text-anchor:top" coordsize="30821,688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" path="m,l1286,488v378,378,378,708,810,1416c2473,2282,5332,3321,6141,2282v1187,-708,2805,330,4046,-378c12992,1904,15042,4406,17038,7239v432,6373,-2427,11330,432,16665c19088,25651,22702,26028,25561,27775r5260,3250l30821,64187r-9737,3244c14611,68847,8744,68316,3182,66988l,65955,,xe" fillcolor="#fabe16" stroked="f" strokeweight="0">
                  <v:stroke miterlimit="83231f" joinstyle="miter"/>
                  <v:path arrowok="t" textboxrect="0,0,30821,68847"/>
                </v:shape>
                <v:shape id="Shape 1077" o:spid="_x0000_s1058" style="position:absolute;left:2909;top:3123;width:1121;height:2538;visibility:visible;mso-wrap-style:square;v-text-anchor:top" coordsize="112068,2537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" path="m28725,v809,,1618,1770,1618,2478c26297,14871,36816,26560,34766,40015v6096,1416,10519,6019,12138,11684c48144,54177,47713,55952,48954,57723v-810,1416,-1241,3186,-1241,3895l43667,60555,37625,54536v,,-1240,,-1618,-359c34766,55598,36007,57723,36385,58785v9332,4603,19042,4249,23088,11684c60282,72240,61469,73302,60659,76134v-377,709,-1996,1063,-4045,1417l52999,74364,48954,71177r-3237,3895c45717,75072,46095,75426,45717,75780v14133,7436,27889,16292,32744,32579c77652,108714,77652,109068,77652,109068v-2805,2832,-6474,-1417,-9279,-2833c65514,105173,63896,102694,60659,103756v-1618,355,-809,2125,-377,3541l64705,110838v3237,1770,9710,3541,15428,4253c89411,116862,95885,123943,101980,131379v2428,3186,3615,5665,2805,8851c104785,140230,104408,141647,103599,141647v-3669,-354,-4478,-3895,-6905,-7082c96316,133857,95507,134211,95075,133503v-809,-354,-1186,,-1618,708c91030,138106,88225,141647,83370,142355v-1241,-354,-1619,354,-2428,354c80942,143063,80942,143063,81320,143417v11760,3900,16992,17354,26324,21603c109263,167144,111259,170331,112068,173164v,354,-1187,1416,-1996,2478c110072,177063,106835,176355,105595,175996,99121,173164,91839,163250,82560,165020v-1618,2833,1996,8144,2806,10976c93457,183082,102789,187331,106026,195475v1187,2478,1187,4957,,5311l102789,202202v-809,,-809,,-1240,354c99930,200432,96694,196537,92270,196183v-2050,-354,-4045,-708,-6095,354c85366,197953,83747,200432,85366,201848r18610,9919l103976,215307v,354,,354,-809,1063l70369,224513v-12515,3541,-16560,14876,-29507,17354c27511,242929,15468,247532,3931,252224l,253764,,195965r5158,-8679c8294,183701,11733,180247,14160,175996,10303,169269,6554,162276,2508,155681l,152333,,877,7181,9383v2326,4691,4147,9737,6979,13986c15347,23727,16156,24081,17397,24436r2805,-2484l23438,354r2859,c27106,354,28293,354,28725,xe" fillcolor="#fabe16" stroked="f" strokeweight="0">
                  <v:stroke miterlimit="83231f" joinstyle="miter"/>
                  <v:path arrowok="t" textboxrect="0,0,112068,253764"/>
                </v:shape>
                <v:shape id="Shape 1078" o:spid="_x0000_s1059" style="position:absolute;left:2909;top:2707;width:214;height:294;visibility:visible;mso-wrap-style:square;v-text-anchor:top" coordsize="21442,293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" path="m12542,519v1618,1417,3614,3919,5232,6043c19824,10433,21442,15768,21442,21055v-1618,1417,-5664,1417,-6905,-708c12542,19639,11301,17184,8873,16476v-1186,331,-2427,2455,-2805,3871l4828,26720,,29358,,2272,5097,1334c7471,626,9898,,12542,519xe" fillcolor="#fabe16" stroked="f" strokeweight="0">
                  <v:stroke miterlimit="83231f" joinstyle="miter"/>
                  <v:path arrowok="t" textboxrect="0,0,21442,29358"/>
                </v:shape>
                <v:shape id="Shape 1079" o:spid="_x0000_s1060" style="position:absolute;left:2909;top:918;width:485;height:581;visibility:visible;mso-wrap-style:square;v-text-anchor:top" coordsize="48522,581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" path="m10795,v5159,177,9811,1145,13452,2726c25057,3104,25866,3812,26675,3812v1618,331,4046,2125,5664,3871l33148,10894v1241,,1618,1038,2859,1416c41671,13726,40053,20807,45717,24348v-432,4579,2805,8498,1618,13455c42049,41344,37625,44176,35198,48755v-809,378,-3668,1417,-4477,c26675,47339,25866,49133,24247,49464v-1186,708,-1995,708,-1186,377l20202,50549v-1619,2125,-2805,5996,-7283,6704c10923,57961,9305,56545,7687,56214l,58114,,1321,10795,xe" fillcolor="#fabe16" stroked="f" strokeweight="0">
                  <v:stroke miterlimit="83231f" joinstyle="miter"/>
                  <v:path arrowok="t" textboxrect="0,0,48522,58114"/>
                </v:shape>
                <v:shape id="Shape 1080" o:spid="_x0000_s1061" style="position:absolute;left:2909;top:340;width:150;height:332;visibility:visible;mso-wrap-style:square;v-text-anchor:top" coordsize="14969,331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" path="m,l7424,4587v3283,3234,5711,7223,7545,12369c14160,19411,13728,21913,14160,24368,10923,27743,7174,30222,3122,32122l,33162,,xe" fillcolor="#fabe16" stroked="f" strokeweight="0">
                  <v:stroke miterlimit="83231f" joinstyle="miter"/>
                  <v:path arrowok="t" textboxrect="0,0,14969,33162"/>
                </v:shape>
                <w10:anchorlock/>
              </v:group>
            </w:pict>
          </mc:Fallback>
        </mc:AlternateContent>
      </w:r>
    </w:p>
    <w:p w14:paraId="22F27656" w14:textId="77777777" w:rsidR="00D124C5" w:rsidRPr="00D03575" w:rsidRDefault="00000000">
      <w:pPr>
        <w:spacing w:after="0" w:line="259" w:lineRule="auto"/>
        <w:ind w:left="0" w:right="517" w:firstLine="0"/>
        <w:jc w:val="right"/>
        <w:rPr>
          <w:sz w:val="24"/>
        </w:rPr>
      </w:pPr>
      <w:r w:rsidRPr="00D03575">
        <w:rPr>
          <w:sz w:val="24"/>
        </w:rPr>
        <w:t xml:space="preserve"> </w:t>
      </w:r>
    </w:p>
    <w:p w14:paraId="1560087E" w14:textId="77777777" w:rsidR="00D03575" w:rsidRPr="00D03575" w:rsidRDefault="00000000">
      <w:pPr>
        <w:ind w:left="-5"/>
        <w:rPr>
          <w:szCs w:val="22"/>
        </w:rPr>
      </w:pPr>
      <w:r w:rsidRPr="00D03575">
        <w:rPr>
          <w:szCs w:val="22"/>
        </w:rPr>
        <w:t xml:space="preserve">All </w:t>
      </w:r>
      <w:r w:rsidR="00D03575" w:rsidRPr="00D03575">
        <w:rPr>
          <w:szCs w:val="22"/>
        </w:rPr>
        <w:t>G</w:t>
      </w:r>
      <w:r w:rsidRPr="00D03575">
        <w:rPr>
          <w:szCs w:val="22"/>
        </w:rPr>
        <w:t>raduate Programs at the University of Wyoming are required to submit Program Curriculum Maps as part of their Assessment Reports on Ju</w:t>
      </w:r>
      <w:r w:rsidR="00D03575" w:rsidRPr="00D03575">
        <w:rPr>
          <w:szCs w:val="22"/>
        </w:rPr>
        <w:t>ly</w:t>
      </w:r>
      <w:r w:rsidRPr="00D03575">
        <w:rPr>
          <w:szCs w:val="22"/>
        </w:rPr>
        <w:t xml:space="preserve"> 1, 202</w:t>
      </w:r>
      <w:r w:rsidR="00D03575" w:rsidRPr="00D03575">
        <w:rPr>
          <w:szCs w:val="22"/>
        </w:rPr>
        <w:t>4</w:t>
      </w:r>
      <w:r w:rsidRPr="00D03575">
        <w:rPr>
          <w:szCs w:val="22"/>
        </w:rPr>
        <w:t>.</w:t>
      </w:r>
      <w:r w:rsidR="00D03575" w:rsidRPr="00D03575">
        <w:rPr>
          <w:szCs w:val="22"/>
        </w:rPr>
        <w:t xml:space="preserve"> </w:t>
      </w:r>
    </w:p>
    <w:p w14:paraId="1D52EE70" w14:textId="7CFD1D75" w:rsidR="00D03575" w:rsidRPr="00D03575" w:rsidRDefault="00D03575">
      <w:pPr>
        <w:ind w:left="-5"/>
        <w:rPr>
          <w:szCs w:val="22"/>
        </w:rPr>
      </w:pPr>
      <w:r w:rsidRPr="00D03575">
        <w:rPr>
          <w:szCs w:val="22"/>
        </w:rPr>
        <w:t xml:space="preserve"> </w:t>
      </w:r>
    </w:p>
    <w:p w14:paraId="4AB280EE" w14:textId="32DE82F6" w:rsidR="00D124C5" w:rsidRPr="00D03575" w:rsidRDefault="00D03575">
      <w:pPr>
        <w:ind w:left="-5"/>
        <w:rPr>
          <w:i/>
          <w:iCs/>
          <w:szCs w:val="22"/>
        </w:rPr>
      </w:pPr>
      <w:r w:rsidRPr="00D03575">
        <w:rPr>
          <w:i/>
          <w:iCs/>
          <w:szCs w:val="22"/>
        </w:rPr>
        <w:t>Additionally, Undergraduate Programs who did not submit Assessment Reports and/or Program Curriculum Maps in June 2023 are asked to participate in Summer 2024.</w:t>
      </w:r>
    </w:p>
    <w:p w14:paraId="3D091370" w14:textId="77777777" w:rsidR="00D124C5" w:rsidRPr="00D03575" w:rsidRDefault="00000000">
      <w:pPr>
        <w:spacing w:after="0" w:line="259" w:lineRule="auto"/>
        <w:ind w:left="0" w:firstLine="0"/>
        <w:rPr>
          <w:szCs w:val="22"/>
        </w:rPr>
      </w:pPr>
      <w:r w:rsidRPr="00D03575">
        <w:rPr>
          <w:szCs w:val="22"/>
        </w:rPr>
        <w:t xml:space="preserve"> </w:t>
      </w:r>
    </w:p>
    <w:p w14:paraId="203B7586" w14:textId="0B5873E4" w:rsidR="00D124C5" w:rsidRPr="00D03575" w:rsidRDefault="00000000">
      <w:pPr>
        <w:ind w:left="-5"/>
        <w:rPr>
          <w:szCs w:val="22"/>
        </w:rPr>
      </w:pPr>
      <w:r w:rsidRPr="00D03575">
        <w:rPr>
          <w:szCs w:val="22"/>
        </w:rPr>
        <w:t xml:space="preserve">Below are two </w:t>
      </w:r>
      <w:r w:rsidR="00D03575" w:rsidRPr="00D03575">
        <w:rPr>
          <w:szCs w:val="22"/>
        </w:rPr>
        <w:t>program curriculum map examples that</w:t>
      </w:r>
      <w:r w:rsidRPr="00D03575">
        <w:rPr>
          <w:szCs w:val="22"/>
        </w:rPr>
        <w:t xml:space="preserve"> can </w:t>
      </w:r>
      <w:r w:rsidR="00D03575" w:rsidRPr="00D03575">
        <w:rPr>
          <w:szCs w:val="22"/>
        </w:rPr>
        <w:t xml:space="preserve">be </w:t>
      </w:r>
      <w:r w:rsidRPr="00D03575">
        <w:rPr>
          <w:szCs w:val="22"/>
        </w:rPr>
        <w:t>utilize</w:t>
      </w:r>
      <w:r w:rsidR="00D03575" w:rsidRPr="00D03575">
        <w:rPr>
          <w:szCs w:val="22"/>
        </w:rPr>
        <w:t>d</w:t>
      </w:r>
      <w:r w:rsidRPr="00D03575">
        <w:rPr>
          <w:szCs w:val="22"/>
        </w:rPr>
        <w:t xml:space="preserve"> when creating, revising, and submitting these maps. Programs are welcome to copy and paste either of the examples below into an excel sheet or word document and update with program-specific content (replacing “SLO and Course” accordingly). </w:t>
      </w:r>
    </w:p>
    <w:p w14:paraId="2418543F" w14:textId="77777777" w:rsidR="00D124C5" w:rsidRPr="00D03575" w:rsidRDefault="00000000">
      <w:pPr>
        <w:spacing w:after="0" w:line="259" w:lineRule="auto"/>
        <w:ind w:left="0" w:firstLine="0"/>
        <w:rPr>
          <w:szCs w:val="22"/>
        </w:rPr>
      </w:pPr>
      <w:r w:rsidRPr="00D03575">
        <w:rPr>
          <w:szCs w:val="22"/>
        </w:rPr>
        <w:t xml:space="preserve"> </w:t>
      </w:r>
    </w:p>
    <w:p w14:paraId="5464C210" w14:textId="77777777" w:rsidR="00D124C5" w:rsidRPr="00D03575" w:rsidRDefault="00000000">
      <w:pPr>
        <w:ind w:left="-5"/>
        <w:rPr>
          <w:szCs w:val="22"/>
        </w:rPr>
      </w:pPr>
      <w:r w:rsidRPr="00D03575">
        <w:rPr>
          <w:szCs w:val="22"/>
        </w:rPr>
        <w:t xml:space="preserve">The ECTL Assessment Office and the Office of Academic Affairs acknowledge that departments and programs are at various phases in their work of assessment for student learning. Thus, it is not expected that every program will submit a “Levels Map.” The importance of this work is found in the intentional dialogues around inquiry into student learning through meaningful assessment. Program Curriculum Maps are intended to serve as a guide for inquiry into student learning across an entire program – the work of meaningful assessment for student learning is what we do after we have established useful curriculum maps from which we can inquire into specific learning outcomes. </w:t>
      </w:r>
    </w:p>
    <w:p w14:paraId="3875BD19" w14:textId="77777777" w:rsidR="00D124C5" w:rsidRDefault="00000000">
      <w:pPr>
        <w:spacing w:after="0" w:line="259" w:lineRule="auto"/>
        <w:ind w:left="0" w:firstLine="0"/>
      </w:pPr>
      <w:r>
        <w:t xml:space="preserve"> </w:t>
      </w:r>
    </w:p>
    <w:p w14:paraId="17E44765" w14:textId="77777777" w:rsidR="00D124C5" w:rsidRDefault="00000000">
      <w:pPr>
        <w:pStyle w:val="Heading1"/>
        <w:ind w:left="24" w:right="2"/>
      </w:pPr>
      <w:r>
        <w:t>Overview Map</w:t>
      </w:r>
      <w:r>
        <w:rPr>
          <w:vertAlign w:val="superscript"/>
        </w:rPr>
        <w:t>1</w:t>
      </w:r>
      <w:r>
        <w:t xml:space="preserve"> </w:t>
      </w:r>
    </w:p>
    <w:tbl>
      <w:tblPr>
        <w:tblStyle w:val="TableGrid"/>
        <w:tblW w:w="9400" w:type="dxa"/>
        <w:tblInd w:w="5" w:type="dxa"/>
        <w:tblCellMar>
          <w:top w:w="52" w:type="dxa"/>
          <w:left w:w="108" w:type="dxa"/>
          <w:right w:w="54" w:type="dxa"/>
        </w:tblCellMar>
        <w:tblLook w:val="04A0" w:firstRow="1" w:lastRow="0" w:firstColumn="1" w:lastColumn="0" w:noHBand="0" w:noVBand="1"/>
      </w:tblPr>
      <w:tblGrid>
        <w:gridCol w:w="1214"/>
        <w:gridCol w:w="1169"/>
        <w:gridCol w:w="1169"/>
        <w:gridCol w:w="1169"/>
        <w:gridCol w:w="1169"/>
        <w:gridCol w:w="1169"/>
        <w:gridCol w:w="1169"/>
        <w:gridCol w:w="1172"/>
      </w:tblGrid>
      <w:tr w:rsidR="00D124C5" w14:paraId="60325A90" w14:textId="77777777">
        <w:trPr>
          <w:trHeight w:val="302"/>
        </w:trPr>
        <w:tc>
          <w:tcPr>
            <w:tcW w:w="1215" w:type="dxa"/>
            <w:vMerge w:val="restart"/>
            <w:tcBorders>
              <w:top w:val="single" w:sz="4" w:space="0" w:color="000000"/>
              <w:left w:val="single" w:sz="4" w:space="0" w:color="000000"/>
              <w:bottom w:val="single" w:sz="4" w:space="0" w:color="000000"/>
              <w:right w:val="single" w:sz="4" w:space="0" w:color="000000"/>
            </w:tcBorders>
          </w:tcPr>
          <w:p w14:paraId="2B93A2F8" w14:textId="77777777" w:rsidR="00D124C5" w:rsidRDefault="00000000">
            <w:pPr>
              <w:spacing w:after="0" w:line="259" w:lineRule="auto"/>
              <w:ind w:left="0" w:firstLine="0"/>
            </w:pPr>
            <w:r>
              <w:rPr>
                <w:sz w:val="24"/>
              </w:rPr>
              <w:t xml:space="preserve">Student </w:t>
            </w:r>
          </w:p>
          <w:p w14:paraId="59DFBD30" w14:textId="77777777" w:rsidR="00D124C5" w:rsidRDefault="00000000">
            <w:pPr>
              <w:spacing w:after="0" w:line="259" w:lineRule="auto"/>
              <w:ind w:left="0" w:firstLine="0"/>
            </w:pPr>
            <w:r>
              <w:rPr>
                <w:sz w:val="24"/>
              </w:rPr>
              <w:t xml:space="preserve">Learning </w:t>
            </w:r>
          </w:p>
          <w:p w14:paraId="7769C402" w14:textId="77777777" w:rsidR="00D124C5" w:rsidRDefault="00000000">
            <w:pPr>
              <w:spacing w:after="0" w:line="259" w:lineRule="auto"/>
              <w:ind w:left="0" w:firstLine="0"/>
              <w:jc w:val="both"/>
            </w:pPr>
            <w:r>
              <w:rPr>
                <w:sz w:val="24"/>
              </w:rPr>
              <w:t xml:space="preserve">Outcomes </w:t>
            </w:r>
          </w:p>
        </w:tc>
        <w:tc>
          <w:tcPr>
            <w:tcW w:w="2338" w:type="dxa"/>
            <w:gridSpan w:val="2"/>
            <w:tcBorders>
              <w:top w:val="single" w:sz="4" w:space="0" w:color="000000"/>
              <w:left w:val="single" w:sz="4" w:space="0" w:color="000000"/>
              <w:bottom w:val="single" w:sz="4" w:space="0" w:color="000000"/>
              <w:right w:val="nil"/>
            </w:tcBorders>
          </w:tcPr>
          <w:p w14:paraId="2F917E4F" w14:textId="77777777" w:rsidR="00D124C5" w:rsidRDefault="00000000">
            <w:pPr>
              <w:spacing w:after="0" w:line="259" w:lineRule="auto"/>
              <w:ind w:left="0" w:firstLine="0"/>
            </w:pPr>
            <w:r>
              <w:rPr>
                <w:sz w:val="24"/>
              </w:rPr>
              <w:t>Required Courses</w:t>
            </w:r>
            <w:r>
              <w:rPr>
                <w:sz w:val="24"/>
                <w:vertAlign w:val="superscript"/>
              </w:rPr>
              <w:t>2</w:t>
            </w:r>
            <w:r>
              <w:rPr>
                <w:sz w:val="24"/>
              </w:rPr>
              <w:t xml:space="preserve"> </w:t>
            </w:r>
          </w:p>
        </w:tc>
        <w:tc>
          <w:tcPr>
            <w:tcW w:w="1169" w:type="dxa"/>
            <w:tcBorders>
              <w:top w:val="single" w:sz="4" w:space="0" w:color="000000"/>
              <w:left w:val="nil"/>
              <w:bottom w:val="single" w:sz="4" w:space="0" w:color="000000"/>
              <w:right w:val="nil"/>
            </w:tcBorders>
          </w:tcPr>
          <w:p w14:paraId="7BA760A8" w14:textId="77777777" w:rsidR="00D124C5" w:rsidRDefault="00D124C5">
            <w:pPr>
              <w:spacing w:after="160" w:line="259" w:lineRule="auto"/>
              <w:ind w:left="0" w:firstLine="0"/>
            </w:pPr>
          </w:p>
        </w:tc>
        <w:tc>
          <w:tcPr>
            <w:tcW w:w="1169" w:type="dxa"/>
            <w:tcBorders>
              <w:top w:val="single" w:sz="4" w:space="0" w:color="000000"/>
              <w:left w:val="nil"/>
              <w:bottom w:val="single" w:sz="4" w:space="0" w:color="000000"/>
              <w:right w:val="nil"/>
            </w:tcBorders>
          </w:tcPr>
          <w:p w14:paraId="5F340391" w14:textId="77777777" w:rsidR="00D124C5" w:rsidRDefault="00D124C5">
            <w:pPr>
              <w:spacing w:after="160" w:line="259" w:lineRule="auto"/>
              <w:ind w:left="0" w:firstLine="0"/>
            </w:pPr>
          </w:p>
        </w:tc>
        <w:tc>
          <w:tcPr>
            <w:tcW w:w="1169" w:type="dxa"/>
            <w:tcBorders>
              <w:top w:val="single" w:sz="4" w:space="0" w:color="000000"/>
              <w:left w:val="nil"/>
              <w:bottom w:val="single" w:sz="4" w:space="0" w:color="000000"/>
              <w:right w:val="nil"/>
            </w:tcBorders>
          </w:tcPr>
          <w:p w14:paraId="6979B94D" w14:textId="77777777" w:rsidR="00D124C5" w:rsidRDefault="00D124C5">
            <w:pPr>
              <w:spacing w:after="160" w:line="259" w:lineRule="auto"/>
              <w:ind w:left="0" w:firstLine="0"/>
            </w:pPr>
          </w:p>
        </w:tc>
        <w:tc>
          <w:tcPr>
            <w:tcW w:w="1169" w:type="dxa"/>
            <w:tcBorders>
              <w:top w:val="single" w:sz="4" w:space="0" w:color="000000"/>
              <w:left w:val="nil"/>
              <w:bottom w:val="single" w:sz="4" w:space="0" w:color="000000"/>
              <w:right w:val="nil"/>
            </w:tcBorders>
          </w:tcPr>
          <w:p w14:paraId="7DC6A0D3" w14:textId="77777777" w:rsidR="00D124C5" w:rsidRDefault="00D124C5">
            <w:pPr>
              <w:spacing w:after="160" w:line="259" w:lineRule="auto"/>
              <w:ind w:left="0" w:firstLine="0"/>
            </w:pPr>
          </w:p>
        </w:tc>
        <w:tc>
          <w:tcPr>
            <w:tcW w:w="1172" w:type="dxa"/>
            <w:tcBorders>
              <w:top w:val="single" w:sz="4" w:space="0" w:color="000000"/>
              <w:left w:val="nil"/>
              <w:bottom w:val="single" w:sz="4" w:space="0" w:color="000000"/>
              <w:right w:val="single" w:sz="4" w:space="0" w:color="000000"/>
            </w:tcBorders>
          </w:tcPr>
          <w:p w14:paraId="4814C765" w14:textId="77777777" w:rsidR="00D124C5" w:rsidRDefault="00D124C5">
            <w:pPr>
              <w:spacing w:after="160" w:line="259" w:lineRule="auto"/>
              <w:ind w:left="0" w:firstLine="0"/>
            </w:pPr>
          </w:p>
        </w:tc>
      </w:tr>
      <w:tr w:rsidR="00D124C5" w14:paraId="2D7BC8CC" w14:textId="77777777">
        <w:trPr>
          <w:trHeight w:val="586"/>
        </w:trPr>
        <w:tc>
          <w:tcPr>
            <w:tcW w:w="0" w:type="auto"/>
            <w:vMerge/>
            <w:tcBorders>
              <w:top w:val="nil"/>
              <w:left w:val="single" w:sz="4" w:space="0" w:color="000000"/>
              <w:bottom w:val="single" w:sz="4" w:space="0" w:color="000000"/>
              <w:right w:val="single" w:sz="4" w:space="0" w:color="000000"/>
            </w:tcBorders>
          </w:tcPr>
          <w:p w14:paraId="06C91D3C" w14:textId="77777777" w:rsidR="00D124C5" w:rsidRDefault="00D124C5">
            <w:pPr>
              <w:spacing w:after="160" w:line="259" w:lineRule="auto"/>
              <w:ind w:left="0" w:firstLine="0"/>
            </w:pPr>
          </w:p>
        </w:tc>
        <w:tc>
          <w:tcPr>
            <w:tcW w:w="1169" w:type="dxa"/>
            <w:tcBorders>
              <w:top w:val="single" w:sz="4" w:space="0" w:color="000000"/>
              <w:left w:val="single" w:sz="4" w:space="0" w:color="000000"/>
              <w:bottom w:val="single" w:sz="4" w:space="0" w:color="000000"/>
              <w:right w:val="single" w:sz="4" w:space="0" w:color="000000"/>
            </w:tcBorders>
          </w:tcPr>
          <w:p w14:paraId="6C732EE2" w14:textId="77777777" w:rsidR="00D124C5" w:rsidRDefault="00000000">
            <w:pPr>
              <w:spacing w:after="0" w:line="259" w:lineRule="auto"/>
              <w:ind w:left="0" w:firstLine="0"/>
            </w:pPr>
            <w:r>
              <w:rPr>
                <w:sz w:val="24"/>
              </w:rPr>
              <w:t xml:space="preserve">Course A </w:t>
            </w:r>
          </w:p>
        </w:tc>
        <w:tc>
          <w:tcPr>
            <w:tcW w:w="1169" w:type="dxa"/>
            <w:tcBorders>
              <w:top w:val="single" w:sz="4" w:space="0" w:color="000000"/>
              <w:left w:val="single" w:sz="4" w:space="0" w:color="000000"/>
              <w:bottom w:val="single" w:sz="4" w:space="0" w:color="000000"/>
              <w:right w:val="single" w:sz="4" w:space="0" w:color="000000"/>
            </w:tcBorders>
          </w:tcPr>
          <w:p w14:paraId="19DA74C3" w14:textId="77777777" w:rsidR="00D124C5" w:rsidRDefault="00000000">
            <w:pPr>
              <w:spacing w:after="0" w:line="259" w:lineRule="auto"/>
              <w:ind w:left="0" w:firstLine="0"/>
            </w:pPr>
            <w:r>
              <w:rPr>
                <w:sz w:val="24"/>
              </w:rPr>
              <w:t xml:space="preserve">Course B </w:t>
            </w:r>
          </w:p>
        </w:tc>
        <w:tc>
          <w:tcPr>
            <w:tcW w:w="1169" w:type="dxa"/>
            <w:tcBorders>
              <w:top w:val="single" w:sz="4" w:space="0" w:color="000000"/>
              <w:left w:val="single" w:sz="4" w:space="0" w:color="000000"/>
              <w:bottom w:val="single" w:sz="4" w:space="0" w:color="000000"/>
              <w:right w:val="single" w:sz="4" w:space="0" w:color="000000"/>
            </w:tcBorders>
          </w:tcPr>
          <w:p w14:paraId="6CBE1C9A" w14:textId="77777777" w:rsidR="00D124C5" w:rsidRDefault="00000000">
            <w:pPr>
              <w:spacing w:after="0" w:line="259" w:lineRule="auto"/>
              <w:ind w:left="0" w:firstLine="0"/>
            </w:pPr>
            <w:r>
              <w:rPr>
                <w:sz w:val="24"/>
              </w:rPr>
              <w:t xml:space="preserve">Course C </w:t>
            </w:r>
          </w:p>
        </w:tc>
        <w:tc>
          <w:tcPr>
            <w:tcW w:w="1169" w:type="dxa"/>
            <w:tcBorders>
              <w:top w:val="single" w:sz="4" w:space="0" w:color="000000"/>
              <w:left w:val="single" w:sz="4" w:space="0" w:color="000000"/>
              <w:bottom w:val="single" w:sz="4" w:space="0" w:color="000000"/>
              <w:right w:val="single" w:sz="4" w:space="0" w:color="000000"/>
            </w:tcBorders>
          </w:tcPr>
          <w:p w14:paraId="545C2FE3" w14:textId="77777777" w:rsidR="00D124C5" w:rsidRDefault="00000000">
            <w:pPr>
              <w:spacing w:after="0" w:line="259" w:lineRule="auto"/>
              <w:ind w:left="0" w:firstLine="0"/>
            </w:pPr>
            <w:r>
              <w:rPr>
                <w:sz w:val="24"/>
              </w:rPr>
              <w:t xml:space="preserve">Course D </w:t>
            </w:r>
          </w:p>
        </w:tc>
        <w:tc>
          <w:tcPr>
            <w:tcW w:w="1169" w:type="dxa"/>
            <w:tcBorders>
              <w:top w:val="single" w:sz="4" w:space="0" w:color="000000"/>
              <w:left w:val="single" w:sz="4" w:space="0" w:color="000000"/>
              <w:bottom w:val="single" w:sz="4" w:space="0" w:color="000000"/>
              <w:right w:val="single" w:sz="4" w:space="0" w:color="000000"/>
            </w:tcBorders>
          </w:tcPr>
          <w:p w14:paraId="6FA5FFB0" w14:textId="77777777" w:rsidR="00D124C5" w:rsidRDefault="00000000">
            <w:pPr>
              <w:spacing w:after="0" w:line="259" w:lineRule="auto"/>
              <w:ind w:left="0" w:firstLine="0"/>
            </w:pPr>
            <w:r>
              <w:rPr>
                <w:sz w:val="24"/>
              </w:rPr>
              <w:t xml:space="preserve">Course E </w:t>
            </w:r>
          </w:p>
        </w:tc>
        <w:tc>
          <w:tcPr>
            <w:tcW w:w="1169" w:type="dxa"/>
            <w:tcBorders>
              <w:top w:val="single" w:sz="4" w:space="0" w:color="000000"/>
              <w:left w:val="single" w:sz="4" w:space="0" w:color="000000"/>
              <w:bottom w:val="single" w:sz="4" w:space="0" w:color="000000"/>
              <w:right w:val="single" w:sz="4" w:space="0" w:color="000000"/>
            </w:tcBorders>
          </w:tcPr>
          <w:p w14:paraId="4E4EF62D" w14:textId="77777777" w:rsidR="00D124C5" w:rsidRDefault="00000000">
            <w:pPr>
              <w:spacing w:after="0" w:line="259" w:lineRule="auto"/>
              <w:ind w:left="0" w:firstLine="0"/>
            </w:pPr>
            <w:r>
              <w:rPr>
                <w:sz w:val="24"/>
              </w:rPr>
              <w:t xml:space="preserve">Course F </w:t>
            </w:r>
          </w:p>
        </w:tc>
        <w:tc>
          <w:tcPr>
            <w:tcW w:w="1172" w:type="dxa"/>
            <w:tcBorders>
              <w:top w:val="single" w:sz="4" w:space="0" w:color="000000"/>
              <w:left w:val="single" w:sz="4" w:space="0" w:color="000000"/>
              <w:bottom w:val="single" w:sz="4" w:space="0" w:color="000000"/>
              <w:right w:val="single" w:sz="4" w:space="0" w:color="000000"/>
            </w:tcBorders>
          </w:tcPr>
          <w:p w14:paraId="46470446" w14:textId="77777777" w:rsidR="00D124C5" w:rsidRDefault="00000000">
            <w:pPr>
              <w:spacing w:after="0" w:line="259" w:lineRule="auto"/>
              <w:ind w:left="0" w:firstLine="0"/>
            </w:pPr>
            <w:r>
              <w:rPr>
                <w:sz w:val="24"/>
              </w:rPr>
              <w:t xml:space="preserve">Course G </w:t>
            </w:r>
          </w:p>
        </w:tc>
      </w:tr>
      <w:tr w:rsidR="00D124C5" w14:paraId="16C12E5E" w14:textId="77777777">
        <w:trPr>
          <w:trHeight w:val="302"/>
        </w:trPr>
        <w:tc>
          <w:tcPr>
            <w:tcW w:w="1215" w:type="dxa"/>
            <w:tcBorders>
              <w:top w:val="single" w:sz="4" w:space="0" w:color="000000"/>
              <w:left w:val="single" w:sz="4" w:space="0" w:color="000000"/>
              <w:bottom w:val="single" w:sz="4" w:space="0" w:color="000000"/>
              <w:right w:val="single" w:sz="4" w:space="0" w:color="000000"/>
            </w:tcBorders>
          </w:tcPr>
          <w:p w14:paraId="00D30C03" w14:textId="77777777" w:rsidR="00D124C5" w:rsidRDefault="00000000">
            <w:pPr>
              <w:spacing w:after="0" w:line="259" w:lineRule="auto"/>
              <w:ind w:left="0" w:firstLine="0"/>
            </w:pPr>
            <w:r>
              <w:rPr>
                <w:sz w:val="24"/>
              </w:rPr>
              <w:t xml:space="preserve">SLO 1 </w:t>
            </w:r>
          </w:p>
        </w:tc>
        <w:tc>
          <w:tcPr>
            <w:tcW w:w="1169" w:type="dxa"/>
            <w:tcBorders>
              <w:top w:val="single" w:sz="4" w:space="0" w:color="000000"/>
              <w:left w:val="single" w:sz="4" w:space="0" w:color="000000"/>
              <w:bottom w:val="single" w:sz="4" w:space="0" w:color="000000"/>
              <w:right w:val="single" w:sz="4" w:space="0" w:color="000000"/>
            </w:tcBorders>
          </w:tcPr>
          <w:p w14:paraId="3B8070A9" w14:textId="77777777" w:rsidR="00D124C5" w:rsidRDefault="00000000">
            <w:pPr>
              <w:spacing w:after="0" w:line="259" w:lineRule="auto"/>
              <w:ind w:left="0" w:right="57" w:firstLine="0"/>
              <w:jc w:val="center"/>
            </w:pPr>
            <w:r>
              <w:rPr>
                <w:sz w:val="24"/>
              </w:rPr>
              <w:t xml:space="preserve">X </w:t>
            </w:r>
          </w:p>
        </w:tc>
        <w:tc>
          <w:tcPr>
            <w:tcW w:w="1169" w:type="dxa"/>
            <w:tcBorders>
              <w:top w:val="single" w:sz="4" w:space="0" w:color="000000"/>
              <w:left w:val="single" w:sz="4" w:space="0" w:color="000000"/>
              <w:bottom w:val="single" w:sz="4" w:space="0" w:color="000000"/>
              <w:right w:val="single" w:sz="4" w:space="0" w:color="000000"/>
            </w:tcBorders>
          </w:tcPr>
          <w:p w14:paraId="496EC542" w14:textId="77777777" w:rsidR="00D124C5" w:rsidRDefault="00000000">
            <w:pPr>
              <w:spacing w:after="0" w:line="259" w:lineRule="auto"/>
              <w:ind w:left="0" w:right="2" w:firstLine="0"/>
              <w:jc w:val="center"/>
            </w:pPr>
            <w:r>
              <w:rPr>
                <w:sz w:val="24"/>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39924D51" w14:textId="77777777" w:rsidR="00D124C5" w:rsidRDefault="00000000">
            <w:pPr>
              <w:spacing w:after="0" w:line="259" w:lineRule="auto"/>
              <w:ind w:left="0" w:right="2" w:firstLine="0"/>
              <w:jc w:val="center"/>
            </w:pPr>
            <w:r>
              <w:rPr>
                <w:sz w:val="24"/>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3CACFC2F" w14:textId="77777777" w:rsidR="00D124C5" w:rsidRDefault="00000000">
            <w:pPr>
              <w:spacing w:after="0" w:line="259" w:lineRule="auto"/>
              <w:ind w:left="0" w:right="57" w:firstLine="0"/>
              <w:jc w:val="center"/>
            </w:pPr>
            <w:r>
              <w:rPr>
                <w:sz w:val="24"/>
              </w:rPr>
              <w:t xml:space="preserve">X </w:t>
            </w:r>
          </w:p>
        </w:tc>
        <w:tc>
          <w:tcPr>
            <w:tcW w:w="1169" w:type="dxa"/>
            <w:tcBorders>
              <w:top w:val="single" w:sz="4" w:space="0" w:color="000000"/>
              <w:left w:val="single" w:sz="4" w:space="0" w:color="000000"/>
              <w:bottom w:val="single" w:sz="4" w:space="0" w:color="000000"/>
              <w:right w:val="single" w:sz="4" w:space="0" w:color="000000"/>
            </w:tcBorders>
          </w:tcPr>
          <w:p w14:paraId="53537628" w14:textId="77777777" w:rsidR="00D124C5" w:rsidRDefault="00000000">
            <w:pPr>
              <w:spacing w:after="0" w:line="259" w:lineRule="auto"/>
              <w:ind w:left="0" w:right="57" w:firstLine="0"/>
              <w:jc w:val="center"/>
            </w:pPr>
            <w:r>
              <w:rPr>
                <w:sz w:val="24"/>
              </w:rPr>
              <w:t xml:space="preserve">X </w:t>
            </w:r>
          </w:p>
        </w:tc>
        <w:tc>
          <w:tcPr>
            <w:tcW w:w="1169" w:type="dxa"/>
            <w:tcBorders>
              <w:top w:val="single" w:sz="4" w:space="0" w:color="000000"/>
              <w:left w:val="single" w:sz="4" w:space="0" w:color="000000"/>
              <w:bottom w:val="single" w:sz="4" w:space="0" w:color="000000"/>
              <w:right w:val="single" w:sz="4" w:space="0" w:color="000000"/>
            </w:tcBorders>
          </w:tcPr>
          <w:p w14:paraId="43E8C9A0" w14:textId="77777777" w:rsidR="00D124C5" w:rsidRDefault="00000000">
            <w:pPr>
              <w:spacing w:after="0" w:line="259" w:lineRule="auto"/>
              <w:ind w:left="0" w:right="2" w:firstLine="0"/>
              <w:jc w:val="center"/>
            </w:pPr>
            <w:r>
              <w:rPr>
                <w:sz w:val="24"/>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548BEAF2" w14:textId="77777777" w:rsidR="00D124C5" w:rsidRDefault="00000000">
            <w:pPr>
              <w:spacing w:after="0" w:line="259" w:lineRule="auto"/>
              <w:ind w:left="0" w:right="4" w:firstLine="0"/>
              <w:jc w:val="center"/>
            </w:pPr>
            <w:r>
              <w:rPr>
                <w:sz w:val="24"/>
              </w:rPr>
              <w:t xml:space="preserve"> </w:t>
            </w:r>
          </w:p>
        </w:tc>
      </w:tr>
      <w:tr w:rsidR="00D124C5" w14:paraId="6CBD2E9E" w14:textId="77777777">
        <w:trPr>
          <w:trHeight w:val="302"/>
        </w:trPr>
        <w:tc>
          <w:tcPr>
            <w:tcW w:w="1215" w:type="dxa"/>
            <w:tcBorders>
              <w:top w:val="single" w:sz="4" w:space="0" w:color="000000"/>
              <w:left w:val="single" w:sz="4" w:space="0" w:color="000000"/>
              <w:bottom w:val="single" w:sz="4" w:space="0" w:color="000000"/>
              <w:right w:val="single" w:sz="4" w:space="0" w:color="000000"/>
            </w:tcBorders>
          </w:tcPr>
          <w:p w14:paraId="0C1C8792" w14:textId="77777777" w:rsidR="00D124C5" w:rsidRDefault="00000000">
            <w:pPr>
              <w:spacing w:after="0" w:line="259" w:lineRule="auto"/>
              <w:ind w:left="0" w:firstLine="0"/>
            </w:pPr>
            <w:r>
              <w:rPr>
                <w:sz w:val="24"/>
              </w:rPr>
              <w:t xml:space="preserve">SLO 2 </w:t>
            </w:r>
          </w:p>
        </w:tc>
        <w:tc>
          <w:tcPr>
            <w:tcW w:w="1169" w:type="dxa"/>
            <w:tcBorders>
              <w:top w:val="single" w:sz="4" w:space="0" w:color="000000"/>
              <w:left w:val="single" w:sz="4" w:space="0" w:color="000000"/>
              <w:bottom w:val="single" w:sz="4" w:space="0" w:color="000000"/>
              <w:right w:val="single" w:sz="4" w:space="0" w:color="000000"/>
            </w:tcBorders>
          </w:tcPr>
          <w:p w14:paraId="3D89A117" w14:textId="77777777" w:rsidR="00D124C5" w:rsidRDefault="00000000">
            <w:pPr>
              <w:spacing w:after="0" w:line="259" w:lineRule="auto"/>
              <w:ind w:left="0" w:right="2" w:firstLine="0"/>
              <w:jc w:val="center"/>
            </w:pPr>
            <w:r>
              <w:rPr>
                <w:sz w:val="24"/>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63F5B9E8" w14:textId="77777777" w:rsidR="00D124C5" w:rsidRDefault="00000000">
            <w:pPr>
              <w:spacing w:after="0" w:line="259" w:lineRule="auto"/>
              <w:ind w:left="0" w:right="56" w:firstLine="0"/>
              <w:jc w:val="center"/>
            </w:pPr>
            <w:r>
              <w:rPr>
                <w:sz w:val="24"/>
              </w:rPr>
              <w:t xml:space="preserve">X </w:t>
            </w:r>
          </w:p>
        </w:tc>
        <w:tc>
          <w:tcPr>
            <w:tcW w:w="1169" w:type="dxa"/>
            <w:tcBorders>
              <w:top w:val="single" w:sz="4" w:space="0" w:color="000000"/>
              <w:left w:val="single" w:sz="4" w:space="0" w:color="000000"/>
              <w:bottom w:val="single" w:sz="4" w:space="0" w:color="000000"/>
              <w:right w:val="single" w:sz="4" w:space="0" w:color="000000"/>
            </w:tcBorders>
          </w:tcPr>
          <w:p w14:paraId="64E9EF37" w14:textId="77777777" w:rsidR="00D124C5" w:rsidRDefault="00000000">
            <w:pPr>
              <w:spacing w:after="0" w:line="259" w:lineRule="auto"/>
              <w:ind w:left="0" w:right="57" w:firstLine="0"/>
              <w:jc w:val="center"/>
            </w:pPr>
            <w:r>
              <w:rPr>
                <w:sz w:val="24"/>
              </w:rPr>
              <w:t xml:space="preserve">X </w:t>
            </w:r>
          </w:p>
        </w:tc>
        <w:tc>
          <w:tcPr>
            <w:tcW w:w="1169" w:type="dxa"/>
            <w:tcBorders>
              <w:top w:val="single" w:sz="4" w:space="0" w:color="000000"/>
              <w:left w:val="single" w:sz="4" w:space="0" w:color="000000"/>
              <w:bottom w:val="single" w:sz="4" w:space="0" w:color="000000"/>
              <w:right w:val="single" w:sz="4" w:space="0" w:color="000000"/>
            </w:tcBorders>
          </w:tcPr>
          <w:p w14:paraId="7D8B0D6F" w14:textId="77777777" w:rsidR="00D124C5" w:rsidRDefault="00000000">
            <w:pPr>
              <w:spacing w:after="0" w:line="259" w:lineRule="auto"/>
              <w:ind w:left="0" w:right="3" w:firstLine="0"/>
              <w:jc w:val="center"/>
            </w:pPr>
            <w:r>
              <w:rPr>
                <w:sz w:val="24"/>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5A8F5036" w14:textId="77777777" w:rsidR="00D124C5" w:rsidRDefault="00000000">
            <w:pPr>
              <w:spacing w:after="0" w:line="259" w:lineRule="auto"/>
              <w:ind w:left="0" w:right="57" w:firstLine="0"/>
              <w:jc w:val="center"/>
            </w:pPr>
            <w:r>
              <w:rPr>
                <w:sz w:val="24"/>
              </w:rPr>
              <w:t xml:space="preserve">X </w:t>
            </w:r>
          </w:p>
        </w:tc>
        <w:tc>
          <w:tcPr>
            <w:tcW w:w="1169" w:type="dxa"/>
            <w:tcBorders>
              <w:top w:val="single" w:sz="4" w:space="0" w:color="000000"/>
              <w:left w:val="single" w:sz="4" w:space="0" w:color="000000"/>
              <w:bottom w:val="single" w:sz="4" w:space="0" w:color="000000"/>
              <w:right w:val="single" w:sz="4" w:space="0" w:color="000000"/>
            </w:tcBorders>
          </w:tcPr>
          <w:p w14:paraId="47050F3E" w14:textId="77777777" w:rsidR="00D124C5" w:rsidRDefault="00000000">
            <w:pPr>
              <w:spacing w:after="0" w:line="259" w:lineRule="auto"/>
              <w:ind w:left="0" w:right="2" w:firstLine="0"/>
              <w:jc w:val="center"/>
            </w:pPr>
            <w:r>
              <w:rPr>
                <w:sz w:val="24"/>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28269F62" w14:textId="77777777" w:rsidR="00D124C5" w:rsidRDefault="00000000">
            <w:pPr>
              <w:spacing w:after="0" w:line="259" w:lineRule="auto"/>
              <w:ind w:left="0" w:right="4" w:firstLine="0"/>
              <w:jc w:val="center"/>
            </w:pPr>
            <w:r>
              <w:rPr>
                <w:sz w:val="24"/>
              </w:rPr>
              <w:t xml:space="preserve"> </w:t>
            </w:r>
          </w:p>
        </w:tc>
      </w:tr>
      <w:tr w:rsidR="00D124C5" w14:paraId="32D2E61A" w14:textId="77777777">
        <w:trPr>
          <w:trHeight w:val="305"/>
        </w:trPr>
        <w:tc>
          <w:tcPr>
            <w:tcW w:w="1215" w:type="dxa"/>
            <w:tcBorders>
              <w:top w:val="single" w:sz="4" w:space="0" w:color="000000"/>
              <w:left w:val="single" w:sz="4" w:space="0" w:color="000000"/>
              <w:bottom w:val="single" w:sz="4" w:space="0" w:color="000000"/>
              <w:right w:val="single" w:sz="4" w:space="0" w:color="000000"/>
            </w:tcBorders>
          </w:tcPr>
          <w:p w14:paraId="30B25032" w14:textId="77777777" w:rsidR="00D124C5" w:rsidRDefault="00000000">
            <w:pPr>
              <w:spacing w:after="0" w:line="259" w:lineRule="auto"/>
              <w:ind w:left="0" w:firstLine="0"/>
            </w:pPr>
            <w:r>
              <w:rPr>
                <w:sz w:val="24"/>
              </w:rPr>
              <w:t xml:space="preserve">SLO 3 </w:t>
            </w:r>
          </w:p>
        </w:tc>
        <w:tc>
          <w:tcPr>
            <w:tcW w:w="1169" w:type="dxa"/>
            <w:tcBorders>
              <w:top w:val="single" w:sz="4" w:space="0" w:color="000000"/>
              <w:left w:val="single" w:sz="4" w:space="0" w:color="000000"/>
              <w:bottom w:val="single" w:sz="4" w:space="0" w:color="000000"/>
              <w:right w:val="single" w:sz="4" w:space="0" w:color="000000"/>
            </w:tcBorders>
          </w:tcPr>
          <w:p w14:paraId="43BB5E1D" w14:textId="77777777" w:rsidR="00D124C5" w:rsidRDefault="00000000">
            <w:pPr>
              <w:spacing w:after="0" w:line="259" w:lineRule="auto"/>
              <w:ind w:left="0" w:right="2" w:firstLine="0"/>
              <w:jc w:val="center"/>
            </w:pPr>
            <w:r>
              <w:rPr>
                <w:sz w:val="24"/>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0616511C" w14:textId="77777777" w:rsidR="00D124C5" w:rsidRDefault="00000000">
            <w:pPr>
              <w:spacing w:after="0" w:line="259" w:lineRule="auto"/>
              <w:ind w:left="0" w:right="2" w:firstLine="0"/>
              <w:jc w:val="center"/>
            </w:pPr>
            <w:r>
              <w:rPr>
                <w:sz w:val="24"/>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21325918" w14:textId="77777777" w:rsidR="00D124C5" w:rsidRDefault="00000000">
            <w:pPr>
              <w:spacing w:after="0" w:line="259" w:lineRule="auto"/>
              <w:ind w:left="0" w:right="57" w:firstLine="0"/>
              <w:jc w:val="center"/>
            </w:pPr>
            <w:r>
              <w:rPr>
                <w:sz w:val="24"/>
              </w:rPr>
              <w:t xml:space="preserve">X </w:t>
            </w:r>
          </w:p>
        </w:tc>
        <w:tc>
          <w:tcPr>
            <w:tcW w:w="1169" w:type="dxa"/>
            <w:tcBorders>
              <w:top w:val="single" w:sz="4" w:space="0" w:color="000000"/>
              <w:left w:val="single" w:sz="4" w:space="0" w:color="000000"/>
              <w:bottom w:val="single" w:sz="4" w:space="0" w:color="000000"/>
              <w:right w:val="single" w:sz="4" w:space="0" w:color="000000"/>
            </w:tcBorders>
          </w:tcPr>
          <w:p w14:paraId="2390B0DB" w14:textId="77777777" w:rsidR="00D124C5" w:rsidRDefault="00000000">
            <w:pPr>
              <w:spacing w:after="0" w:line="259" w:lineRule="auto"/>
              <w:ind w:left="0" w:right="57" w:firstLine="0"/>
              <w:jc w:val="center"/>
            </w:pPr>
            <w:r>
              <w:rPr>
                <w:sz w:val="24"/>
              </w:rPr>
              <w:t xml:space="preserve">X </w:t>
            </w:r>
          </w:p>
        </w:tc>
        <w:tc>
          <w:tcPr>
            <w:tcW w:w="1169" w:type="dxa"/>
            <w:tcBorders>
              <w:top w:val="single" w:sz="4" w:space="0" w:color="000000"/>
              <w:left w:val="single" w:sz="4" w:space="0" w:color="000000"/>
              <w:bottom w:val="single" w:sz="4" w:space="0" w:color="000000"/>
              <w:right w:val="single" w:sz="4" w:space="0" w:color="000000"/>
            </w:tcBorders>
          </w:tcPr>
          <w:p w14:paraId="00DD91D0" w14:textId="77777777" w:rsidR="00D124C5" w:rsidRDefault="00000000">
            <w:pPr>
              <w:spacing w:after="0" w:line="259" w:lineRule="auto"/>
              <w:ind w:left="0" w:right="2" w:firstLine="0"/>
              <w:jc w:val="center"/>
            </w:pPr>
            <w:r>
              <w:rPr>
                <w:sz w:val="24"/>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4F2F7A48" w14:textId="77777777" w:rsidR="00D124C5" w:rsidRDefault="00000000">
            <w:pPr>
              <w:spacing w:after="0" w:line="259" w:lineRule="auto"/>
              <w:ind w:left="0" w:right="57" w:firstLine="0"/>
              <w:jc w:val="center"/>
            </w:pPr>
            <w:r>
              <w:rPr>
                <w:sz w:val="24"/>
              </w:rPr>
              <w:t xml:space="preserve">X </w:t>
            </w:r>
          </w:p>
        </w:tc>
        <w:tc>
          <w:tcPr>
            <w:tcW w:w="1172" w:type="dxa"/>
            <w:tcBorders>
              <w:top w:val="single" w:sz="4" w:space="0" w:color="000000"/>
              <w:left w:val="single" w:sz="4" w:space="0" w:color="000000"/>
              <w:bottom w:val="single" w:sz="4" w:space="0" w:color="000000"/>
              <w:right w:val="single" w:sz="4" w:space="0" w:color="000000"/>
            </w:tcBorders>
          </w:tcPr>
          <w:p w14:paraId="6B72EBF4" w14:textId="77777777" w:rsidR="00D124C5" w:rsidRDefault="00000000">
            <w:pPr>
              <w:spacing w:after="0" w:line="259" w:lineRule="auto"/>
              <w:ind w:left="0" w:right="4" w:firstLine="0"/>
              <w:jc w:val="center"/>
            </w:pPr>
            <w:r>
              <w:rPr>
                <w:sz w:val="24"/>
              </w:rPr>
              <w:t xml:space="preserve"> </w:t>
            </w:r>
          </w:p>
        </w:tc>
      </w:tr>
      <w:tr w:rsidR="00D124C5" w14:paraId="688CC149" w14:textId="77777777">
        <w:trPr>
          <w:trHeight w:val="303"/>
        </w:trPr>
        <w:tc>
          <w:tcPr>
            <w:tcW w:w="1215" w:type="dxa"/>
            <w:tcBorders>
              <w:top w:val="single" w:sz="4" w:space="0" w:color="000000"/>
              <w:left w:val="single" w:sz="4" w:space="0" w:color="000000"/>
              <w:bottom w:val="single" w:sz="4" w:space="0" w:color="000000"/>
              <w:right w:val="single" w:sz="4" w:space="0" w:color="000000"/>
            </w:tcBorders>
          </w:tcPr>
          <w:p w14:paraId="5FD25407" w14:textId="77777777" w:rsidR="00D124C5" w:rsidRDefault="00000000">
            <w:pPr>
              <w:spacing w:after="0" w:line="259" w:lineRule="auto"/>
              <w:ind w:left="0" w:firstLine="0"/>
            </w:pPr>
            <w:r>
              <w:rPr>
                <w:sz w:val="24"/>
              </w:rPr>
              <w:t xml:space="preserve">SLO 4 </w:t>
            </w:r>
          </w:p>
        </w:tc>
        <w:tc>
          <w:tcPr>
            <w:tcW w:w="1169" w:type="dxa"/>
            <w:tcBorders>
              <w:top w:val="single" w:sz="4" w:space="0" w:color="000000"/>
              <w:left w:val="single" w:sz="4" w:space="0" w:color="000000"/>
              <w:bottom w:val="single" w:sz="4" w:space="0" w:color="000000"/>
              <w:right w:val="single" w:sz="4" w:space="0" w:color="000000"/>
            </w:tcBorders>
          </w:tcPr>
          <w:p w14:paraId="22EE6F8E" w14:textId="77777777" w:rsidR="00D124C5" w:rsidRDefault="00000000">
            <w:pPr>
              <w:spacing w:after="0" w:line="259" w:lineRule="auto"/>
              <w:ind w:left="0" w:right="2" w:firstLine="0"/>
              <w:jc w:val="center"/>
            </w:pPr>
            <w:r>
              <w:rPr>
                <w:sz w:val="24"/>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303A5A5A" w14:textId="77777777" w:rsidR="00D124C5" w:rsidRDefault="00000000">
            <w:pPr>
              <w:spacing w:after="0" w:line="259" w:lineRule="auto"/>
              <w:ind w:left="0" w:right="2" w:firstLine="0"/>
              <w:jc w:val="center"/>
            </w:pPr>
            <w:r>
              <w:rPr>
                <w:sz w:val="24"/>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49A8F846" w14:textId="77777777" w:rsidR="00D124C5" w:rsidRDefault="00000000">
            <w:pPr>
              <w:spacing w:after="0" w:line="259" w:lineRule="auto"/>
              <w:ind w:left="0" w:right="2" w:firstLine="0"/>
              <w:jc w:val="center"/>
            </w:pPr>
            <w:r>
              <w:rPr>
                <w:sz w:val="24"/>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72497D81" w14:textId="77777777" w:rsidR="00D124C5" w:rsidRDefault="00000000">
            <w:pPr>
              <w:spacing w:after="0" w:line="259" w:lineRule="auto"/>
              <w:ind w:left="0" w:right="57" w:firstLine="0"/>
              <w:jc w:val="center"/>
            </w:pPr>
            <w:r>
              <w:rPr>
                <w:sz w:val="24"/>
              </w:rPr>
              <w:t xml:space="preserve">X </w:t>
            </w:r>
          </w:p>
        </w:tc>
        <w:tc>
          <w:tcPr>
            <w:tcW w:w="1169" w:type="dxa"/>
            <w:tcBorders>
              <w:top w:val="single" w:sz="4" w:space="0" w:color="000000"/>
              <w:left w:val="single" w:sz="4" w:space="0" w:color="000000"/>
              <w:bottom w:val="single" w:sz="4" w:space="0" w:color="000000"/>
              <w:right w:val="single" w:sz="4" w:space="0" w:color="000000"/>
            </w:tcBorders>
          </w:tcPr>
          <w:p w14:paraId="0860A32C" w14:textId="77777777" w:rsidR="00D124C5" w:rsidRDefault="00000000">
            <w:pPr>
              <w:spacing w:after="0" w:line="259" w:lineRule="auto"/>
              <w:ind w:left="0" w:right="57" w:firstLine="0"/>
              <w:jc w:val="center"/>
            </w:pPr>
            <w:r>
              <w:rPr>
                <w:sz w:val="24"/>
              </w:rPr>
              <w:t xml:space="preserve">X </w:t>
            </w:r>
          </w:p>
        </w:tc>
        <w:tc>
          <w:tcPr>
            <w:tcW w:w="1169" w:type="dxa"/>
            <w:tcBorders>
              <w:top w:val="single" w:sz="4" w:space="0" w:color="000000"/>
              <w:left w:val="single" w:sz="4" w:space="0" w:color="000000"/>
              <w:bottom w:val="single" w:sz="4" w:space="0" w:color="000000"/>
              <w:right w:val="single" w:sz="4" w:space="0" w:color="000000"/>
            </w:tcBorders>
          </w:tcPr>
          <w:p w14:paraId="7E607246" w14:textId="77777777" w:rsidR="00D124C5" w:rsidRDefault="00000000">
            <w:pPr>
              <w:spacing w:after="0" w:line="259" w:lineRule="auto"/>
              <w:ind w:left="0" w:right="2" w:firstLine="0"/>
              <w:jc w:val="center"/>
            </w:pPr>
            <w:r>
              <w:rPr>
                <w:sz w:val="24"/>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550CD679" w14:textId="77777777" w:rsidR="00D124C5" w:rsidRDefault="00000000">
            <w:pPr>
              <w:spacing w:after="0" w:line="259" w:lineRule="auto"/>
              <w:ind w:left="0" w:right="59" w:firstLine="0"/>
              <w:jc w:val="center"/>
            </w:pPr>
            <w:r>
              <w:rPr>
                <w:sz w:val="24"/>
              </w:rPr>
              <w:t xml:space="preserve">X </w:t>
            </w:r>
          </w:p>
        </w:tc>
      </w:tr>
      <w:tr w:rsidR="00D124C5" w14:paraId="02C8A41C" w14:textId="77777777">
        <w:trPr>
          <w:trHeight w:val="302"/>
        </w:trPr>
        <w:tc>
          <w:tcPr>
            <w:tcW w:w="1215" w:type="dxa"/>
            <w:tcBorders>
              <w:top w:val="single" w:sz="4" w:space="0" w:color="000000"/>
              <w:left w:val="single" w:sz="4" w:space="0" w:color="000000"/>
              <w:bottom w:val="single" w:sz="4" w:space="0" w:color="000000"/>
              <w:right w:val="single" w:sz="4" w:space="0" w:color="000000"/>
            </w:tcBorders>
          </w:tcPr>
          <w:p w14:paraId="7AE00BD8" w14:textId="77777777" w:rsidR="00D124C5" w:rsidRDefault="00000000">
            <w:pPr>
              <w:spacing w:after="0" w:line="259" w:lineRule="auto"/>
              <w:ind w:left="0" w:firstLine="0"/>
            </w:pPr>
            <w:r>
              <w:rPr>
                <w:sz w:val="24"/>
              </w:rPr>
              <w:t xml:space="preserve">SLO 5 </w:t>
            </w:r>
          </w:p>
        </w:tc>
        <w:tc>
          <w:tcPr>
            <w:tcW w:w="1169" w:type="dxa"/>
            <w:tcBorders>
              <w:top w:val="single" w:sz="4" w:space="0" w:color="000000"/>
              <w:left w:val="single" w:sz="4" w:space="0" w:color="000000"/>
              <w:bottom w:val="single" w:sz="4" w:space="0" w:color="000000"/>
              <w:right w:val="single" w:sz="4" w:space="0" w:color="000000"/>
            </w:tcBorders>
          </w:tcPr>
          <w:p w14:paraId="0033671E" w14:textId="77777777" w:rsidR="00D124C5" w:rsidRDefault="00000000">
            <w:pPr>
              <w:spacing w:after="0" w:line="259" w:lineRule="auto"/>
              <w:ind w:left="0" w:right="2" w:firstLine="0"/>
              <w:jc w:val="center"/>
            </w:pPr>
            <w:r>
              <w:rPr>
                <w:sz w:val="24"/>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4F0790EF" w14:textId="77777777" w:rsidR="00D124C5" w:rsidRDefault="00000000">
            <w:pPr>
              <w:spacing w:after="0" w:line="259" w:lineRule="auto"/>
              <w:ind w:left="0" w:right="2" w:firstLine="0"/>
              <w:jc w:val="center"/>
            </w:pPr>
            <w:r>
              <w:rPr>
                <w:sz w:val="24"/>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70501304" w14:textId="77777777" w:rsidR="00D124C5" w:rsidRDefault="00000000">
            <w:pPr>
              <w:spacing w:after="0" w:line="259" w:lineRule="auto"/>
              <w:ind w:left="0" w:right="2" w:firstLine="0"/>
              <w:jc w:val="center"/>
            </w:pPr>
            <w:r>
              <w:rPr>
                <w:sz w:val="24"/>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4AF661C9" w14:textId="77777777" w:rsidR="00D124C5" w:rsidRDefault="00000000">
            <w:pPr>
              <w:spacing w:after="0" w:line="259" w:lineRule="auto"/>
              <w:ind w:left="0" w:right="3" w:firstLine="0"/>
              <w:jc w:val="center"/>
            </w:pPr>
            <w:r>
              <w:rPr>
                <w:sz w:val="24"/>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6912340F" w14:textId="77777777" w:rsidR="00D124C5" w:rsidRDefault="00000000">
            <w:pPr>
              <w:spacing w:after="0" w:line="259" w:lineRule="auto"/>
              <w:ind w:left="0" w:right="57" w:firstLine="0"/>
              <w:jc w:val="center"/>
            </w:pPr>
            <w:r>
              <w:rPr>
                <w:sz w:val="24"/>
              </w:rPr>
              <w:t xml:space="preserve">X </w:t>
            </w:r>
          </w:p>
        </w:tc>
        <w:tc>
          <w:tcPr>
            <w:tcW w:w="1169" w:type="dxa"/>
            <w:tcBorders>
              <w:top w:val="single" w:sz="4" w:space="0" w:color="000000"/>
              <w:left w:val="single" w:sz="4" w:space="0" w:color="000000"/>
              <w:bottom w:val="single" w:sz="4" w:space="0" w:color="000000"/>
              <w:right w:val="single" w:sz="4" w:space="0" w:color="000000"/>
            </w:tcBorders>
          </w:tcPr>
          <w:p w14:paraId="7A640DB2" w14:textId="77777777" w:rsidR="00D124C5" w:rsidRDefault="00000000">
            <w:pPr>
              <w:spacing w:after="0" w:line="259" w:lineRule="auto"/>
              <w:ind w:left="0" w:right="57" w:firstLine="0"/>
              <w:jc w:val="center"/>
            </w:pPr>
            <w:r>
              <w:rPr>
                <w:sz w:val="24"/>
              </w:rPr>
              <w:t xml:space="preserve">X </w:t>
            </w:r>
          </w:p>
        </w:tc>
        <w:tc>
          <w:tcPr>
            <w:tcW w:w="1172" w:type="dxa"/>
            <w:tcBorders>
              <w:top w:val="single" w:sz="4" w:space="0" w:color="000000"/>
              <w:left w:val="single" w:sz="4" w:space="0" w:color="000000"/>
              <w:bottom w:val="single" w:sz="4" w:space="0" w:color="000000"/>
              <w:right w:val="single" w:sz="4" w:space="0" w:color="000000"/>
            </w:tcBorders>
          </w:tcPr>
          <w:p w14:paraId="6B6E553B" w14:textId="77777777" w:rsidR="00D124C5" w:rsidRDefault="00000000">
            <w:pPr>
              <w:spacing w:after="0" w:line="259" w:lineRule="auto"/>
              <w:ind w:left="0" w:right="59" w:firstLine="0"/>
              <w:jc w:val="center"/>
            </w:pPr>
            <w:r>
              <w:rPr>
                <w:sz w:val="24"/>
              </w:rPr>
              <w:t xml:space="preserve">X </w:t>
            </w:r>
          </w:p>
        </w:tc>
      </w:tr>
    </w:tbl>
    <w:p w14:paraId="664C7A65" w14:textId="77777777" w:rsidR="00D124C5" w:rsidRDefault="00000000">
      <w:pPr>
        <w:spacing w:after="0" w:line="259" w:lineRule="auto"/>
        <w:ind w:left="0" w:firstLine="0"/>
      </w:pPr>
      <w:r>
        <w:rPr>
          <w:i/>
        </w:rPr>
        <w:t xml:space="preserve">In this example, the “X” indicates where a specific SLO “occurs” within a program. </w:t>
      </w:r>
    </w:p>
    <w:p w14:paraId="1F0065B0" w14:textId="77777777" w:rsidR="00D124C5" w:rsidRDefault="00000000">
      <w:pPr>
        <w:spacing w:after="0" w:line="259" w:lineRule="auto"/>
        <w:ind w:left="0" w:firstLine="0"/>
      </w:pPr>
      <w:r>
        <w:t xml:space="preserve"> </w:t>
      </w:r>
    </w:p>
    <w:p w14:paraId="6D49D81E" w14:textId="77777777" w:rsidR="00D124C5" w:rsidRDefault="00000000">
      <w:pPr>
        <w:pStyle w:val="Heading1"/>
        <w:ind w:left="24"/>
      </w:pPr>
      <w:r>
        <w:t>Levels Map</w:t>
      </w:r>
      <w:r>
        <w:rPr>
          <w:vertAlign w:val="superscript"/>
        </w:rPr>
        <w:t>3</w:t>
      </w:r>
      <w:r>
        <w:t xml:space="preserve"> </w:t>
      </w:r>
    </w:p>
    <w:tbl>
      <w:tblPr>
        <w:tblStyle w:val="TableGrid"/>
        <w:tblW w:w="9400" w:type="dxa"/>
        <w:tblInd w:w="5" w:type="dxa"/>
        <w:tblCellMar>
          <w:top w:w="52" w:type="dxa"/>
          <w:left w:w="108" w:type="dxa"/>
          <w:right w:w="54" w:type="dxa"/>
        </w:tblCellMar>
        <w:tblLook w:val="04A0" w:firstRow="1" w:lastRow="0" w:firstColumn="1" w:lastColumn="0" w:noHBand="0" w:noVBand="1"/>
      </w:tblPr>
      <w:tblGrid>
        <w:gridCol w:w="1214"/>
        <w:gridCol w:w="1169"/>
        <w:gridCol w:w="1169"/>
        <w:gridCol w:w="1169"/>
        <w:gridCol w:w="1169"/>
        <w:gridCol w:w="1169"/>
        <w:gridCol w:w="1169"/>
        <w:gridCol w:w="1172"/>
      </w:tblGrid>
      <w:tr w:rsidR="00D124C5" w14:paraId="51A5E286" w14:textId="77777777">
        <w:trPr>
          <w:trHeight w:val="302"/>
        </w:trPr>
        <w:tc>
          <w:tcPr>
            <w:tcW w:w="1215" w:type="dxa"/>
            <w:vMerge w:val="restart"/>
            <w:tcBorders>
              <w:top w:val="single" w:sz="4" w:space="0" w:color="000000"/>
              <w:left w:val="single" w:sz="4" w:space="0" w:color="000000"/>
              <w:bottom w:val="single" w:sz="4" w:space="0" w:color="000000"/>
              <w:right w:val="single" w:sz="4" w:space="0" w:color="000000"/>
            </w:tcBorders>
          </w:tcPr>
          <w:p w14:paraId="44F4E62B" w14:textId="77777777" w:rsidR="00D124C5" w:rsidRDefault="00000000">
            <w:pPr>
              <w:spacing w:after="0" w:line="259" w:lineRule="auto"/>
              <w:ind w:left="0" w:firstLine="0"/>
            </w:pPr>
            <w:r>
              <w:rPr>
                <w:sz w:val="24"/>
              </w:rPr>
              <w:t xml:space="preserve">Student </w:t>
            </w:r>
          </w:p>
          <w:p w14:paraId="022ECF6C" w14:textId="77777777" w:rsidR="00D124C5" w:rsidRDefault="00000000">
            <w:pPr>
              <w:spacing w:after="0" w:line="259" w:lineRule="auto"/>
              <w:ind w:left="0" w:firstLine="0"/>
            </w:pPr>
            <w:r>
              <w:rPr>
                <w:sz w:val="24"/>
              </w:rPr>
              <w:t xml:space="preserve">Learning </w:t>
            </w:r>
          </w:p>
          <w:p w14:paraId="58D826DE" w14:textId="77777777" w:rsidR="00D124C5" w:rsidRDefault="00000000">
            <w:pPr>
              <w:spacing w:after="0" w:line="259" w:lineRule="auto"/>
              <w:ind w:left="0" w:firstLine="0"/>
              <w:jc w:val="both"/>
            </w:pPr>
            <w:r>
              <w:rPr>
                <w:sz w:val="24"/>
              </w:rPr>
              <w:t xml:space="preserve">Outcomes </w:t>
            </w:r>
          </w:p>
        </w:tc>
        <w:tc>
          <w:tcPr>
            <w:tcW w:w="2338" w:type="dxa"/>
            <w:gridSpan w:val="2"/>
            <w:tcBorders>
              <w:top w:val="single" w:sz="4" w:space="0" w:color="000000"/>
              <w:left w:val="single" w:sz="4" w:space="0" w:color="000000"/>
              <w:bottom w:val="single" w:sz="4" w:space="0" w:color="000000"/>
              <w:right w:val="nil"/>
            </w:tcBorders>
          </w:tcPr>
          <w:p w14:paraId="7757FB2C" w14:textId="77777777" w:rsidR="00D124C5" w:rsidRDefault="00000000">
            <w:pPr>
              <w:spacing w:after="0" w:line="259" w:lineRule="auto"/>
              <w:ind w:left="0" w:firstLine="0"/>
            </w:pPr>
            <w:r>
              <w:rPr>
                <w:sz w:val="24"/>
              </w:rPr>
              <w:t>Required Courses</w:t>
            </w:r>
            <w:r>
              <w:rPr>
                <w:sz w:val="24"/>
                <w:vertAlign w:val="superscript"/>
              </w:rPr>
              <w:t>4</w:t>
            </w:r>
            <w:r>
              <w:rPr>
                <w:sz w:val="24"/>
              </w:rPr>
              <w:t xml:space="preserve"> </w:t>
            </w:r>
          </w:p>
        </w:tc>
        <w:tc>
          <w:tcPr>
            <w:tcW w:w="1169" w:type="dxa"/>
            <w:tcBorders>
              <w:top w:val="single" w:sz="4" w:space="0" w:color="000000"/>
              <w:left w:val="nil"/>
              <w:bottom w:val="single" w:sz="4" w:space="0" w:color="000000"/>
              <w:right w:val="nil"/>
            </w:tcBorders>
          </w:tcPr>
          <w:p w14:paraId="054BC6BE" w14:textId="77777777" w:rsidR="00D124C5" w:rsidRDefault="00D124C5">
            <w:pPr>
              <w:spacing w:after="160" w:line="259" w:lineRule="auto"/>
              <w:ind w:left="0" w:firstLine="0"/>
            </w:pPr>
          </w:p>
        </w:tc>
        <w:tc>
          <w:tcPr>
            <w:tcW w:w="1169" w:type="dxa"/>
            <w:tcBorders>
              <w:top w:val="single" w:sz="4" w:space="0" w:color="000000"/>
              <w:left w:val="nil"/>
              <w:bottom w:val="single" w:sz="4" w:space="0" w:color="000000"/>
              <w:right w:val="nil"/>
            </w:tcBorders>
          </w:tcPr>
          <w:p w14:paraId="47140EF6" w14:textId="77777777" w:rsidR="00D124C5" w:rsidRDefault="00D124C5">
            <w:pPr>
              <w:spacing w:after="160" w:line="259" w:lineRule="auto"/>
              <w:ind w:left="0" w:firstLine="0"/>
            </w:pPr>
          </w:p>
        </w:tc>
        <w:tc>
          <w:tcPr>
            <w:tcW w:w="1169" w:type="dxa"/>
            <w:tcBorders>
              <w:top w:val="single" w:sz="4" w:space="0" w:color="000000"/>
              <w:left w:val="nil"/>
              <w:bottom w:val="single" w:sz="4" w:space="0" w:color="000000"/>
              <w:right w:val="nil"/>
            </w:tcBorders>
          </w:tcPr>
          <w:p w14:paraId="678EC616" w14:textId="77777777" w:rsidR="00D124C5" w:rsidRDefault="00D124C5">
            <w:pPr>
              <w:spacing w:after="160" w:line="259" w:lineRule="auto"/>
              <w:ind w:left="0" w:firstLine="0"/>
            </w:pPr>
          </w:p>
        </w:tc>
        <w:tc>
          <w:tcPr>
            <w:tcW w:w="1169" w:type="dxa"/>
            <w:tcBorders>
              <w:top w:val="single" w:sz="4" w:space="0" w:color="000000"/>
              <w:left w:val="nil"/>
              <w:bottom w:val="single" w:sz="4" w:space="0" w:color="000000"/>
              <w:right w:val="nil"/>
            </w:tcBorders>
          </w:tcPr>
          <w:p w14:paraId="6B522836" w14:textId="77777777" w:rsidR="00D124C5" w:rsidRDefault="00D124C5">
            <w:pPr>
              <w:spacing w:after="160" w:line="259" w:lineRule="auto"/>
              <w:ind w:left="0" w:firstLine="0"/>
            </w:pPr>
          </w:p>
        </w:tc>
        <w:tc>
          <w:tcPr>
            <w:tcW w:w="1172" w:type="dxa"/>
            <w:tcBorders>
              <w:top w:val="single" w:sz="4" w:space="0" w:color="000000"/>
              <w:left w:val="nil"/>
              <w:bottom w:val="single" w:sz="4" w:space="0" w:color="000000"/>
              <w:right w:val="single" w:sz="4" w:space="0" w:color="000000"/>
            </w:tcBorders>
          </w:tcPr>
          <w:p w14:paraId="49DD80E0" w14:textId="77777777" w:rsidR="00D124C5" w:rsidRDefault="00D124C5">
            <w:pPr>
              <w:spacing w:after="160" w:line="259" w:lineRule="auto"/>
              <w:ind w:left="0" w:firstLine="0"/>
            </w:pPr>
          </w:p>
        </w:tc>
      </w:tr>
      <w:tr w:rsidR="00D124C5" w14:paraId="08535DA3" w14:textId="77777777">
        <w:trPr>
          <w:trHeight w:val="588"/>
        </w:trPr>
        <w:tc>
          <w:tcPr>
            <w:tcW w:w="0" w:type="auto"/>
            <w:vMerge/>
            <w:tcBorders>
              <w:top w:val="nil"/>
              <w:left w:val="single" w:sz="4" w:space="0" w:color="000000"/>
              <w:bottom w:val="single" w:sz="4" w:space="0" w:color="000000"/>
              <w:right w:val="single" w:sz="4" w:space="0" w:color="000000"/>
            </w:tcBorders>
          </w:tcPr>
          <w:p w14:paraId="63EFFDA7" w14:textId="77777777" w:rsidR="00D124C5" w:rsidRDefault="00D124C5">
            <w:pPr>
              <w:spacing w:after="160" w:line="259" w:lineRule="auto"/>
              <w:ind w:left="0" w:firstLine="0"/>
            </w:pPr>
          </w:p>
        </w:tc>
        <w:tc>
          <w:tcPr>
            <w:tcW w:w="1169" w:type="dxa"/>
            <w:tcBorders>
              <w:top w:val="single" w:sz="4" w:space="0" w:color="000000"/>
              <w:left w:val="single" w:sz="4" w:space="0" w:color="000000"/>
              <w:bottom w:val="single" w:sz="4" w:space="0" w:color="000000"/>
              <w:right w:val="single" w:sz="4" w:space="0" w:color="000000"/>
            </w:tcBorders>
          </w:tcPr>
          <w:p w14:paraId="08E2DABF" w14:textId="77777777" w:rsidR="00D124C5" w:rsidRDefault="00000000">
            <w:pPr>
              <w:spacing w:after="0" w:line="259" w:lineRule="auto"/>
              <w:ind w:left="0" w:firstLine="0"/>
            </w:pPr>
            <w:r>
              <w:rPr>
                <w:sz w:val="24"/>
              </w:rPr>
              <w:t xml:space="preserve">Course A </w:t>
            </w:r>
          </w:p>
        </w:tc>
        <w:tc>
          <w:tcPr>
            <w:tcW w:w="1169" w:type="dxa"/>
            <w:tcBorders>
              <w:top w:val="single" w:sz="4" w:space="0" w:color="000000"/>
              <w:left w:val="single" w:sz="4" w:space="0" w:color="000000"/>
              <w:bottom w:val="single" w:sz="4" w:space="0" w:color="000000"/>
              <w:right w:val="single" w:sz="4" w:space="0" w:color="000000"/>
            </w:tcBorders>
          </w:tcPr>
          <w:p w14:paraId="01EE7428" w14:textId="77777777" w:rsidR="00D124C5" w:rsidRDefault="00000000">
            <w:pPr>
              <w:spacing w:after="0" w:line="259" w:lineRule="auto"/>
              <w:ind w:left="0" w:firstLine="0"/>
            </w:pPr>
            <w:r>
              <w:rPr>
                <w:sz w:val="24"/>
              </w:rPr>
              <w:t xml:space="preserve">Course B </w:t>
            </w:r>
          </w:p>
        </w:tc>
        <w:tc>
          <w:tcPr>
            <w:tcW w:w="1169" w:type="dxa"/>
            <w:tcBorders>
              <w:top w:val="single" w:sz="4" w:space="0" w:color="000000"/>
              <w:left w:val="single" w:sz="4" w:space="0" w:color="000000"/>
              <w:bottom w:val="single" w:sz="4" w:space="0" w:color="000000"/>
              <w:right w:val="single" w:sz="4" w:space="0" w:color="000000"/>
            </w:tcBorders>
          </w:tcPr>
          <w:p w14:paraId="33EAE0CC" w14:textId="77777777" w:rsidR="00D124C5" w:rsidRDefault="00000000">
            <w:pPr>
              <w:spacing w:after="0" w:line="259" w:lineRule="auto"/>
              <w:ind w:left="0" w:firstLine="0"/>
            </w:pPr>
            <w:r>
              <w:rPr>
                <w:sz w:val="24"/>
              </w:rPr>
              <w:t xml:space="preserve">Course C </w:t>
            </w:r>
          </w:p>
        </w:tc>
        <w:tc>
          <w:tcPr>
            <w:tcW w:w="1169" w:type="dxa"/>
            <w:tcBorders>
              <w:top w:val="single" w:sz="4" w:space="0" w:color="000000"/>
              <w:left w:val="single" w:sz="4" w:space="0" w:color="000000"/>
              <w:bottom w:val="single" w:sz="4" w:space="0" w:color="000000"/>
              <w:right w:val="single" w:sz="4" w:space="0" w:color="000000"/>
            </w:tcBorders>
          </w:tcPr>
          <w:p w14:paraId="54BEC9C7" w14:textId="77777777" w:rsidR="00D124C5" w:rsidRDefault="00000000">
            <w:pPr>
              <w:spacing w:after="0" w:line="259" w:lineRule="auto"/>
              <w:ind w:left="0" w:firstLine="0"/>
            </w:pPr>
            <w:r>
              <w:rPr>
                <w:sz w:val="24"/>
              </w:rPr>
              <w:t xml:space="preserve">Course D </w:t>
            </w:r>
          </w:p>
        </w:tc>
        <w:tc>
          <w:tcPr>
            <w:tcW w:w="1169" w:type="dxa"/>
            <w:tcBorders>
              <w:top w:val="single" w:sz="4" w:space="0" w:color="000000"/>
              <w:left w:val="single" w:sz="4" w:space="0" w:color="000000"/>
              <w:bottom w:val="single" w:sz="4" w:space="0" w:color="000000"/>
              <w:right w:val="single" w:sz="4" w:space="0" w:color="000000"/>
            </w:tcBorders>
          </w:tcPr>
          <w:p w14:paraId="364FB5B4" w14:textId="77777777" w:rsidR="00D124C5" w:rsidRDefault="00000000">
            <w:pPr>
              <w:spacing w:after="0" w:line="259" w:lineRule="auto"/>
              <w:ind w:left="0" w:firstLine="0"/>
            </w:pPr>
            <w:r>
              <w:rPr>
                <w:sz w:val="24"/>
              </w:rPr>
              <w:t xml:space="preserve">Course E </w:t>
            </w:r>
          </w:p>
        </w:tc>
        <w:tc>
          <w:tcPr>
            <w:tcW w:w="1169" w:type="dxa"/>
            <w:tcBorders>
              <w:top w:val="single" w:sz="4" w:space="0" w:color="000000"/>
              <w:left w:val="single" w:sz="4" w:space="0" w:color="000000"/>
              <w:bottom w:val="single" w:sz="4" w:space="0" w:color="000000"/>
              <w:right w:val="single" w:sz="4" w:space="0" w:color="000000"/>
            </w:tcBorders>
          </w:tcPr>
          <w:p w14:paraId="2AFA8F23" w14:textId="77777777" w:rsidR="00D124C5" w:rsidRDefault="00000000">
            <w:pPr>
              <w:spacing w:after="0" w:line="259" w:lineRule="auto"/>
              <w:ind w:left="0" w:firstLine="0"/>
            </w:pPr>
            <w:r>
              <w:rPr>
                <w:sz w:val="24"/>
              </w:rPr>
              <w:t xml:space="preserve">Course F </w:t>
            </w:r>
          </w:p>
        </w:tc>
        <w:tc>
          <w:tcPr>
            <w:tcW w:w="1172" w:type="dxa"/>
            <w:tcBorders>
              <w:top w:val="single" w:sz="4" w:space="0" w:color="000000"/>
              <w:left w:val="single" w:sz="4" w:space="0" w:color="000000"/>
              <w:bottom w:val="single" w:sz="4" w:space="0" w:color="000000"/>
              <w:right w:val="single" w:sz="4" w:space="0" w:color="000000"/>
            </w:tcBorders>
          </w:tcPr>
          <w:p w14:paraId="6951F5E6" w14:textId="77777777" w:rsidR="00D124C5" w:rsidRDefault="00000000">
            <w:pPr>
              <w:spacing w:after="0" w:line="259" w:lineRule="auto"/>
              <w:ind w:left="0" w:firstLine="0"/>
            </w:pPr>
            <w:r>
              <w:rPr>
                <w:sz w:val="24"/>
              </w:rPr>
              <w:t xml:space="preserve">Course G </w:t>
            </w:r>
          </w:p>
        </w:tc>
      </w:tr>
      <w:tr w:rsidR="00D124C5" w14:paraId="1B1E96E6" w14:textId="77777777">
        <w:trPr>
          <w:trHeight w:val="302"/>
        </w:trPr>
        <w:tc>
          <w:tcPr>
            <w:tcW w:w="1215" w:type="dxa"/>
            <w:tcBorders>
              <w:top w:val="single" w:sz="4" w:space="0" w:color="000000"/>
              <w:left w:val="single" w:sz="4" w:space="0" w:color="000000"/>
              <w:bottom w:val="single" w:sz="4" w:space="0" w:color="000000"/>
              <w:right w:val="single" w:sz="4" w:space="0" w:color="000000"/>
            </w:tcBorders>
          </w:tcPr>
          <w:p w14:paraId="013BEAF8" w14:textId="77777777" w:rsidR="00D124C5" w:rsidRDefault="00000000">
            <w:pPr>
              <w:spacing w:after="0" w:line="259" w:lineRule="auto"/>
              <w:ind w:left="0" w:firstLine="0"/>
            </w:pPr>
            <w:r>
              <w:rPr>
                <w:sz w:val="24"/>
              </w:rPr>
              <w:t xml:space="preserve">SLO 1 </w:t>
            </w:r>
          </w:p>
        </w:tc>
        <w:tc>
          <w:tcPr>
            <w:tcW w:w="1169" w:type="dxa"/>
            <w:tcBorders>
              <w:top w:val="single" w:sz="4" w:space="0" w:color="000000"/>
              <w:left w:val="single" w:sz="4" w:space="0" w:color="000000"/>
              <w:bottom w:val="single" w:sz="4" w:space="0" w:color="000000"/>
              <w:right w:val="single" w:sz="4" w:space="0" w:color="000000"/>
            </w:tcBorders>
          </w:tcPr>
          <w:p w14:paraId="72B1DAC5" w14:textId="77777777" w:rsidR="00D124C5" w:rsidRDefault="00000000">
            <w:pPr>
              <w:spacing w:after="0" w:line="259" w:lineRule="auto"/>
              <w:ind w:left="0" w:right="54" w:firstLine="0"/>
              <w:jc w:val="center"/>
            </w:pPr>
            <w:r>
              <w:rPr>
                <w:sz w:val="24"/>
              </w:rPr>
              <w:t xml:space="preserve">I </w:t>
            </w:r>
          </w:p>
        </w:tc>
        <w:tc>
          <w:tcPr>
            <w:tcW w:w="1169" w:type="dxa"/>
            <w:tcBorders>
              <w:top w:val="single" w:sz="4" w:space="0" w:color="000000"/>
              <w:left w:val="single" w:sz="4" w:space="0" w:color="000000"/>
              <w:bottom w:val="single" w:sz="4" w:space="0" w:color="000000"/>
              <w:right w:val="single" w:sz="4" w:space="0" w:color="000000"/>
            </w:tcBorders>
          </w:tcPr>
          <w:p w14:paraId="2C22BDFE" w14:textId="77777777" w:rsidR="00D124C5" w:rsidRDefault="00000000">
            <w:pPr>
              <w:spacing w:after="0" w:line="259" w:lineRule="auto"/>
              <w:ind w:left="0" w:right="2" w:firstLine="0"/>
              <w:jc w:val="center"/>
            </w:pPr>
            <w:r>
              <w:rPr>
                <w:sz w:val="24"/>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4BDF730B" w14:textId="77777777" w:rsidR="00D124C5" w:rsidRDefault="00000000">
            <w:pPr>
              <w:spacing w:after="0" w:line="259" w:lineRule="auto"/>
              <w:ind w:left="0" w:right="2" w:firstLine="0"/>
              <w:jc w:val="center"/>
            </w:pPr>
            <w:r>
              <w:rPr>
                <w:sz w:val="24"/>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564D488F" w14:textId="77777777" w:rsidR="00D124C5" w:rsidRDefault="00000000">
            <w:pPr>
              <w:spacing w:after="0" w:line="259" w:lineRule="auto"/>
              <w:ind w:left="0" w:right="58" w:firstLine="0"/>
              <w:jc w:val="center"/>
            </w:pPr>
            <w:r>
              <w:rPr>
                <w:sz w:val="24"/>
              </w:rPr>
              <w:t xml:space="preserve">D </w:t>
            </w:r>
          </w:p>
        </w:tc>
        <w:tc>
          <w:tcPr>
            <w:tcW w:w="1169" w:type="dxa"/>
            <w:tcBorders>
              <w:top w:val="single" w:sz="4" w:space="0" w:color="000000"/>
              <w:left w:val="single" w:sz="4" w:space="0" w:color="000000"/>
              <w:bottom w:val="single" w:sz="4" w:space="0" w:color="000000"/>
              <w:right w:val="single" w:sz="4" w:space="0" w:color="000000"/>
            </w:tcBorders>
          </w:tcPr>
          <w:p w14:paraId="6DE56E70" w14:textId="77777777" w:rsidR="00D124C5" w:rsidRDefault="00000000">
            <w:pPr>
              <w:spacing w:after="0" w:line="259" w:lineRule="auto"/>
              <w:ind w:left="0" w:right="58" w:firstLine="0"/>
              <w:jc w:val="center"/>
            </w:pPr>
            <w:r>
              <w:rPr>
                <w:sz w:val="24"/>
              </w:rPr>
              <w:t xml:space="preserve">M </w:t>
            </w:r>
          </w:p>
        </w:tc>
        <w:tc>
          <w:tcPr>
            <w:tcW w:w="1169" w:type="dxa"/>
            <w:tcBorders>
              <w:top w:val="single" w:sz="4" w:space="0" w:color="000000"/>
              <w:left w:val="single" w:sz="4" w:space="0" w:color="000000"/>
              <w:bottom w:val="single" w:sz="4" w:space="0" w:color="000000"/>
              <w:right w:val="single" w:sz="4" w:space="0" w:color="000000"/>
            </w:tcBorders>
          </w:tcPr>
          <w:p w14:paraId="15CAAC63" w14:textId="77777777" w:rsidR="00D124C5" w:rsidRDefault="00000000">
            <w:pPr>
              <w:spacing w:after="0" w:line="259" w:lineRule="auto"/>
              <w:ind w:left="0" w:right="2" w:firstLine="0"/>
              <w:jc w:val="center"/>
            </w:pPr>
            <w:r>
              <w:rPr>
                <w:sz w:val="24"/>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1B440272" w14:textId="77777777" w:rsidR="00D124C5" w:rsidRDefault="00000000">
            <w:pPr>
              <w:spacing w:after="0" w:line="259" w:lineRule="auto"/>
              <w:ind w:left="0" w:right="4" w:firstLine="0"/>
              <w:jc w:val="center"/>
            </w:pPr>
            <w:r>
              <w:rPr>
                <w:sz w:val="24"/>
              </w:rPr>
              <w:t xml:space="preserve"> </w:t>
            </w:r>
          </w:p>
        </w:tc>
      </w:tr>
      <w:tr w:rsidR="00D124C5" w14:paraId="7EC5E0EF" w14:textId="77777777">
        <w:trPr>
          <w:trHeight w:val="302"/>
        </w:trPr>
        <w:tc>
          <w:tcPr>
            <w:tcW w:w="1215" w:type="dxa"/>
            <w:tcBorders>
              <w:top w:val="single" w:sz="4" w:space="0" w:color="000000"/>
              <w:left w:val="single" w:sz="4" w:space="0" w:color="000000"/>
              <w:bottom w:val="single" w:sz="4" w:space="0" w:color="000000"/>
              <w:right w:val="single" w:sz="4" w:space="0" w:color="000000"/>
            </w:tcBorders>
          </w:tcPr>
          <w:p w14:paraId="7F8FB3F7" w14:textId="77777777" w:rsidR="00D124C5" w:rsidRDefault="00000000">
            <w:pPr>
              <w:spacing w:after="0" w:line="259" w:lineRule="auto"/>
              <w:ind w:left="0" w:firstLine="0"/>
            </w:pPr>
            <w:r>
              <w:rPr>
                <w:sz w:val="24"/>
              </w:rPr>
              <w:t xml:space="preserve">SLO 2 </w:t>
            </w:r>
          </w:p>
        </w:tc>
        <w:tc>
          <w:tcPr>
            <w:tcW w:w="1169" w:type="dxa"/>
            <w:tcBorders>
              <w:top w:val="single" w:sz="4" w:space="0" w:color="000000"/>
              <w:left w:val="single" w:sz="4" w:space="0" w:color="000000"/>
              <w:bottom w:val="single" w:sz="4" w:space="0" w:color="000000"/>
              <w:right w:val="single" w:sz="4" w:space="0" w:color="000000"/>
            </w:tcBorders>
          </w:tcPr>
          <w:p w14:paraId="46F816B2" w14:textId="77777777" w:rsidR="00D124C5" w:rsidRDefault="00000000">
            <w:pPr>
              <w:spacing w:after="0" w:line="259" w:lineRule="auto"/>
              <w:ind w:left="0" w:right="2" w:firstLine="0"/>
              <w:jc w:val="center"/>
            </w:pPr>
            <w:r>
              <w:rPr>
                <w:sz w:val="24"/>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368B9031" w14:textId="77777777" w:rsidR="00D124C5" w:rsidRDefault="00000000">
            <w:pPr>
              <w:spacing w:after="0" w:line="259" w:lineRule="auto"/>
              <w:ind w:left="0" w:right="53" w:firstLine="0"/>
              <w:jc w:val="center"/>
            </w:pPr>
            <w:r>
              <w:rPr>
                <w:sz w:val="24"/>
              </w:rPr>
              <w:t xml:space="preserve">I </w:t>
            </w:r>
          </w:p>
        </w:tc>
        <w:tc>
          <w:tcPr>
            <w:tcW w:w="1169" w:type="dxa"/>
            <w:tcBorders>
              <w:top w:val="single" w:sz="4" w:space="0" w:color="000000"/>
              <w:left w:val="single" w:sz="4" w:space="0" w:color="000000"/>
              <w:bottom w:val="single" w:sz="4" w:space="0" w:color="000000"/>
              <w:right w:val="single" w:sz="4" w:space="0" w:color="000000"/>
            </w:tcBorders>
          </w:tcPr>
          <w:p w14:paraId="2327865D" w14:textId="77777777" w:rsidR="00D124C5" w:rsidRDefault="00000000">
            <w:pPr>
              <w:spacing w:after="0" w:line="259" w:lineRule="auto"/>
              <w:ind w:left="0" w:right="58" w:firstLine="0"/>
              <w:jc w:val="center"/>
            </w:pPr>
            <w:r>
              <w:rPr>
                <w:sz w:val="24"/>
              </w:rPr>
              <w:t xml:space="preserve">D </w:t>
            </w:r>
          </w:p>
        </w:tc>
        <w:tc>
          <w:tcPr>
            <w:tcW w:w="1169" w:type="dxa"/>
            <w:tcBorders>
              <w:top w:val="single" w:sz="4" w:space="0" w:color="000000"/>
              <w:left w:val="single" w:sz="4" w:space="0" w:color="000000"/>
              <w:bottom w:val="single" w:sz="4" w:space="0" w:color="000000"/>
              <w:right w:val="single" w:sz="4" w:space="0" w:color="000000"/>
            </w:tcBorders>
          </w:tcPr>
          <w:p w14:paraId="3E5A5A1A" w14:textId="77777777" w:rsidR="00D124C5" w:rsidRDefault="00000000">
            <w:pPr>
              <w:spacing w:after="0" w:line="259" w:lineRule="auto"/>
              <w:ind w:left="0" w:right="3" w:firstLine="0"/>
              <w:jc w:val="center"/>
            </w:pPr>
            <w:r>
              <w:rPr>
                <w:sz w:val="24"/>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2B3F79C1" w14:textId="77777777" w:rsidR="00D124C5" w:rsidRDefault="00000000">
            <w:pPr>
              <w:spacing w:after="0" w:line="259" w:lineRule="auto"/>
              <w:ind w:left="0" w:right="58" w:firstLine="0"/>
              <w:jc w:val="center"/>
            </w:pPr>
            <w:r>
              <w:rPr>
                <w:sz w:val="24"/>
              </w:rPr>
              <w:t xml:space="preserve">M </w:t>
            </w:r>
          </w:p>
        </w:tc>
        <w:tc>
          <w:tcPr>
            <w:tcW w:w="1169" w:type="dxa"/>
            <w:tcBorders>
              <w:top w:val="single" w:sz="4" w:space="0" w:color="000000"/>
              <w:left w:val="single" w:sz="4" w:space="0" w:color="000000"/>
              <w:bottom w:val="single" w:sz="4" w:space="0" w:color="000000"/>
              <w:right w:val="single" w:sz="4" w:space="0" w:color="000000"/>
            </w:tcBorders>
          </w:tcPr>
          <w:p w14:paraId="3D2EA094" w14:textId="77777777" w:rsidR="00D124C5" w:rsidRDefault="00000000">
            <w:pPr>
              <w:spacing w:after="0" w:line="259" w:lineRule="auto"/>
              <w:ind w:left="0" w:right="2" w:firstLine="0"/>
              <w:jc w:val="center"/>
            </w:pPr>
            <w:r>
              <w:rPr>
                <w:sz w:val="24"/>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40D321D6" w14:textId="77777777" w:rsidR="00D124C5" w:rsidRDefault="00000000">
            <w:pPr>
              <w:spacing w:after="0" w:line="259" w:lineRule="auto"/>
              <w:ind w:left="0" w:right="4" w:firstLine="0"/>
              <w:jc w:val="center"/>
            </w:pPr>
            <w:r>
              <w:rPr>
                <w:sz w:val="24"/>
              </w:rPr>
              <w:t xml:space="preserve"> </w:t>
            </w:r>
          </w:p>
        </w:tc>
      </w:tr>
      <w:tr w:rsidR="00D124C5" w14:paraId="7FD20B27" w14:textId="77777777">
        <w:trPr>
          <w:trHeight w:val="302"/>
        </w:trPr>
        <w:tc>
          <w:tcPr>
            <w:tcW w:w="1215" w:type="dxa"/>
            <w:tcBorders>
              <w:top w:val="single" w:sz="4" w:space="0" w:color="000000"/>
              <w:left w:val="single" w:sz="4" w:space="0" w:color="000000"/>
              <w:bottom w:val="single" w:sz="4" w:space="0" w:color="000000"/>
              <w:right w:val="single" w:sz="4" w:space="0" w:color="000000"/>
            </w:tcBorders>
          </w:tcPr>
          <w:p w14:paraId="08533AFF" w14:textId="77777777" w:rsidR="00D124C5" w:rsidRDefault="00000000">
            <w:pPr>
              <w:spacing w:after="0" w:line="259" w:lineRule="auto"/>
              <w:ind w:left="0" w:firstLine="0"/>
            </w:pPr>
            <w:r>
              <w:rPr>
                <w:sz w:val="24"/>
              </w:rPr>
              <w:t xml:space="preserve">SLO 3 </w:t>
            </w:r>
          </w:p>
        </w:tc>
        <w:tc>
          <w:tcPr>
            <w:tcW w:w="1169" w:type="dxa"/>
            <w:tcBorders>
              <w:top w:val="single" w:sz="4" w:space="0" w:color="000000"/>
              <w:left w:val="single" w:sz="4" w:space="0" w:color="000000"/>
              <w:bottom w:val="single" w:sz="4" w:space="0" w:color="000000"/>
              <w:right w:val="single" w:sz="4" w:space="0" w:color="000000"/>
            </w:tcBorders>
          </w:tcPr>
          <w:p w14:paraId="7C0AFA03" w14:textId="77777777" w:rsidR="00D124C5" w:rsidRDefault="00000000">
            <w:pPr>
              <w:spacing w:after="0" w:line="259" w:lineRule="auto"/>
              <w:ind w:left="0" w:right="2" w:firstLine="0"/>
              <w:jc w:val="center"/>
            </w:pPr>
            <w:r>
              <w:rPr>
                <w:sz w:val="24"/>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4C2639D4" w14:textId="77777777" w:rsidR="00D124C5" w:rsidRDefault="00000000">
            <w:pPr>
              <w:spacing w:after="0" w:line="259" w:lineRule="auto"/>
              <w:ind w:left="0" w:right="2" w:firstLine="0"/>
              <w:jc w:val="center"/>
            </w:pPr>
            <w:r>
              <w:rPr>
                <w:sz w:val="24"/>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718553DA" w14:textId="77777777" w:rsidR="00D124C5" w:rsidRDefault="00000000">
            <w:pPr>
              <w:spacing w:after="0" w:line="259" w:lineRule="auto"/>
              <w:ind w:left="0" w:right="54" w:firstLine="0"/>
              <w:jc w:val="center"/>
            </w:pPr>
            <w:r>
              <w:rPr>
                <w:sz w:val="24"/>
              </w:rPr>
              <w:t xml:space="preserve">I </w:t>
            </w:r>
          </w:p>
        </w:tc>
        <w:tc>
          <w:tcPr>
            <w:tcW w:w="1169" w:type="dxa"/>
            <w:tcBorders>
              <w:top w:val="single" w:sz="4" w:space="0" w:color="000000"/>
              <w:left w:val="single" w:sz="4" w:space="0" w:color="000000"/>
              <w:bottom w:val="single" w:sz="4" w:space="0" w:color="000000"/>
              <w:right w:val="single" w:sz="4" w:space="0" w:color="000000"/>
            </w:tcBorders>
          </w:tcPr>
          <w:p w14:paraId="22EECA3C" w14:textId="77777777" w:rsidR="00D124C5" w:rsidRDefault="00000000">
            <w:pPr>
              <w:spacing w:after="0" w:line="259" w:lineRule="auto"/>
              <w:ind w:left="0" w:right="58" w:firstLine="0"/>
              <w:jc w:val="center"/>
            </w:pPr>
            <w:r>
              <w:rPr>
                <w:sz w:val="24"/>
              </w:rPr>
              <w:t xml:space="preserve">D </w:t>
            </w:r>
          </w:p>
        </w:tc>
        <w:tc>
          <w:tcPr>
            <w:tcW w:w="1169" w:type="dxa"/>
            <w:tcBorders>
              <w:top w:val="single" w:sz="4" w:space="0" w:color="000000"/>
              <w:left w:val="single" w:sz="4" w:space="0" w:color="000000"/>
              <w:bottom w:val="single" w:sz="4" w:space="0" w:color="000000"/>
              <w:right w:val="single" w:sz="4" w:space="0" w:color="000000"/>
            </w:tcBorders>
          </w:tcPr>
          <w:p w14:paraId="3DD112F9" w14:textId="77777777" w:rsidR="00D124C5" w:rsidRDefault="00000000">
            <w:pPr>
              <w:spacing w:after="0" w:line="259" w:lineRule="auto"/>
              <w:ind w:left="0" w:right="2" w:firstLine="0"/>
              <w:jc w:val="center"/>
            </w:pPr>
            <w:r>
              <w:rPr>
                <w:sz w:val="24"/>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18D1B69F" w14:textId="77777777" w:rsidR="00D124C5" w:rsidRDefault="00000000">
            <w:pPr>
              <w:spacing w:after="0" w:line="259" w:lineRule="auto"/>
              <w:ind w:left="0" w:right="58" w:firstLine="0"/>
              <w:jc w:val="center"/>
            </w:pPr>
            <w:r>
              <w:rPr>
                <w:sz w:val="24"/>
              </w:rPr>
              <w:t xml:space="preserve">M </w:t>
            </w:r>
          </w:p>
        </w:tc>
        <w:tc>
          <w:tcPr>
            <w:tcW w:w="1172" w:type="dxa"/>
            <w:tcBorders>
              <w:top w:val="single" w:sz="4" w:space="0" w:color="000000"/>
              <w:left w:val="single" w:sz="4" w:space="0" w:color="000000"/>
              <w:bottom w:val="single" w:sz="4" w:space="0" w:color="000000"/>
              <w:right w:val="single" w:sz="4" w:space="0" w:color="000000"/>
            </w:tcBorders>
          </w:tcPr>
          <w:p w14:paraId="4057B546" w14:textId="77777777" w:rsidR="00D124C5" w:rsidRDefault="00000000">
            <w:pPr>
              <w:spacing w:after="0" w:line="259" w:lineRule="auto"/>
              <w:ind w:left="0" w:right="4" w:firstLine="0"/>
              <w:jc w:val="center"/>
            </w:pPr>
            <w:r>
              <w:rPr>
                <w:sz w:val="24"/>
              </w:rPr>
              <w:t xml:space="preserve"> </w:t>
            </w:r>
          </w:p>
        </w:tc>
      </w:tr>
      <w:tr w:rsidR="00D124C5" w14:paraId="4043E376" w14:textId="77777777">
        <w:trPr>
          <w:trHeight w:val="302"/>
        </w:trPr>
        <w:tc>
          <w:tcPr>
            <w:tcW w:w="1215" w:type="dxa"/>
            <w:tcBorders>
              <w:top w:val="single" w:sz="4" w:space="0" w:color="000000"/>
              <w:left w:val="single" w:sz="4" w:space="0" w:color="000000"/>
              <w:bottom w:val="single" w:sz="4" w:space="0" w:color="000000"/>
              <w:right w:val="single" w:sz="4" w:space="0" w:color="000000"/>
            </w:tcBorders>
          </w:tcPr>
          <w:p w14:paraId="3802D75F" w14:textId="77777777" w:rsidR="00D124C5" w:rsidRDefault="00000000">
            <w:pPr>
              <w:spacing w:after="0" w:line="259" w:lineRule="auto"/>
              <w:ind w:left="0" w:firstLine="0"/>
            </w:pPr>
            <w:r>
              <w:rPr>
                <w:sz w:val="24"/>
              </w:rPr>
              <w:t xml:space="preserve">SLO 4 </w:t>
            </w:r>
          </w:p>
        </w:tc>
        <w:tc>
          <w:tcPr>
            <w:tcW w:w="1169" w:type="dxa"/>
            <w:tcBorders>
              <w:top w:val="single" w:sz="4" w:space="0" w:color="000000"/>
              <w:left w:val="single" w:sz="4" w:space="0" w:color="000000"/>
              <w:bottom w:val="single" w:sz="4" w:space="0" w:color="000000"/>
              <w:right w:val="single" w:sz="4" w:space="0" w:color="000000"/>
            </w:tcBorders>
          </w:tcPr>
          <w:p w14:paraId="600D2942" w14:textId="77777777" w:rsidR="00D124C5" w:rsidRDefault="00000000">
            <w:pPr>
              <w:spacing w:after="0" w:line="259" w:lineRule="auto"/>
              <w:ind w:left="0" w:right="2" w:firstLine="0"/>
              <w:jc w:val="center"/>
            </w:pPr>
            <w:r>
              <w:rPr>
                <w:sz w:val="24"/>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73F4A955" w14:textId="77777777" w:rsidR="00D124C5" w:rsidRDefault="00000000">
            <w:pPr>
              <w:spacing w:after="0" w:line="259" w:lineRule="auto"/>
              <w:ind w:left="0" w:right="2" w:firstLine="0"/>
              <w:jc w:val="center"/>
            </w:pPr>
            <w:r>
              <w:rPr>
                <w:sz w:val="24"/>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0C11125A" w14:textId="77777777" w:rsidR="00D124C5" w:rsidRDefault="00000000">
            <w:pPr>
              <w:spacing w:after="0" w:line="259" w:lineRule="auto"/>
              <w:ind w:left="0" w:right="2" w:firstLine="0"/>
              <w:jc w:val="center"/>
            </w:pPr>
            <w:r>
              <w:rPr>
                <w:sz w:val="24"/>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05F9AC8A" w14:textId="77777777" w:rsidR="00D124C5" w:rsidRDefault="00000000">
            <w:pPr>
              <w:spacing w:after="0" w:line="259" w:lineRule="auto"/>
              <w:ind w:left="0" w:right="54" w:firstLine="0"/>
              <w:jc w:val="center"/>
            </w:pPr>
            <w:r>
              <w:rPr>
                <w:sz w:val="24"/>
              </w:rPr>
              <w:t xml:space="preserve">I </w:t>
            </w:r>
          </w:p>
        </w:tc>
        <w:tc>
          <w:tcPr>
            <w:tcW w:w="1169" w:type="dxa"/>
            <w:tcBorders>
              <w:top w:val="single" w:sz="4" w:space="0" w:color="000000"/>
              <w:left w:val="single" w:sz="4" w:space="0" w:color="000000"/>
              <w:bottom w:val="single" w:sz="4" w:space="0" w:color="000000"/>
              <w:right w:val="single" w:sz="4" w:space="0" w:color="000000"/>
            </w:tcBorders>
          </w:tcPr>
          <w:p w14:paraId="565CD331" w14:textId="77777777" w:rsidR="00D124C5" w:rsidRDefault="00000000">
            <w:pPr>
              <w:spacing w:after="0" w:line="259" w:lineRule="auto"/>
              <w:ind w:left="0" w:right="58" w:firstLine="0"/>
              <w:jc w:val="center"/>
            </w:pPr>
            <w:r>
              <w:rPr>
                <w:sz w:val="24"/>
              </w:rPr>
              <w:t xml:space="preserve">D </w:t>
            </w:r>
          </w:p>
        </w:tc>
        <w:tc>
          <w:tcPr>
            <w:tcW w:w="1169" w:type="dxa"/>
            <w:tcBorders>
              <w:top w:val="single" w:sz="4" w:space="0" w:color="000000"/>
              <w:left w:val="single" w:sz="4" w:space="0" w:color="000000"/>
              <w:bottom w:val="single" w:sz="4" w:space="0" w:color="000000"/>
              <w:right w:val="single" w:sz="4" w:space="0" w:color="000000"/>
            </w:tcBorders>
          </w:tcPr>
          <w:p w14:paraId="421EED52" w14:textId="77777777" w:rsidR="00D124C5" w:rsidRDefault="00000000">
            <w:pPr>
              <w:spacing w:after="0" w:line="259" w:lineRule="auto"/>
              <w:ind w:left="0" w:right="2" w:firstLine="0"/>
              <w:jc w:val="center"/>
            </w:pPr>
            <w:r>
              <w:rPr>
                <w:sz w:val="24"/>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3783398F" w14:textId="77777777" w:rsidR="00D124C5" w:rsidRDefault="00000000">
            <w:pPr>
              <w:spacing w:after="0" w:line="259" w:lineRule="auto"/>
              <w:ind w:left="0" w:right="60" w:firstLine="0"/>
              <w:jc w:val="center"/>
            </w:pPr>
            <w:r>
              <w:rPr>
                <w:sz w:val="24"/>
              </w:rPr>
              <w:t xml:space="preserve">M </w:t>
            </w:r>
          </w:p>
        </w:tc>
      </w:tr>
      <w:tr w:rsidR="00D124C5" w14:paraId="142F4070" w14:textId="77777777">
        <w:trPr>
          <w:trHeight w:val="305"/>
        </w:trPr>
        <w:tc>
          <w:tcPr>
            <w:tcW w:w="1215" w:type="dxa"/>
            <w:tcBorders>
              <w:top w:val="single" w:sz="4" w:space="0" w:color="000000"/>
              <w:left w:val="single" w:sz="4" w:space="0" w:color="000000"/>
              <w:bottom w:val="single" w:sz="4" w:space="0" w:color="000000"/>
              <w:right w:val="single" w:sz="4" w:space="0" w:color="000000"/>
            </w:tcBorders>
          </w:tcPr>
          <w:p w14:paraId="077A0EC5" w14:textId="77777777" w:rsidR="00D124C5" w:rsidRDefault="00000000">
            <w:pPr>
              <w:spacing w:after="0" w:line="259" w:lineRule="auto"/>
              <w:ind w:left="0" w:firstLine="0"/>
            </w:pPr>
            <w:r>
              <w:rPr>
                <w:sz w:val="24"/>
              </w:rPr>
              <w:lastRenderedPageBreak/>
              <w:t xml:space="preserve">SLO 5 </w:t>
            </w:r>
          </w:p>
        </w:tc>
        <w:tc>
          <w:tcPr>
            <w:tcW w:w="1169" w:type="dxa"/>
            <w:tcBorders>
              <w:top w:val="single" w:sz="4" w:space="0" w:color="000000"/>
              <w:left w:val="single" w:sz="4" w:space="0" w:color="000000"/>
              <w:bottom w:val="single" w:sz="4" w:space="0" w:color="000000"/>
              <w:right w:val="single" w:sz="4" w:space="0" w:color="000000"/>
            </w:tcBorders>
          </w:tcPr>
          <w:p w14:paraId="70955A6E" w14:textId="77777777" w:rsidR="00D124C5" w:rsidRDefault="00000000">
            <w:pPr>
              <w:spacing w:after="0" w:line="259" w:lineRule="auto"/>
              <w:ind w:left="0" w:right="2" w:firstLine="0"/>
              <w:jc w:val="center"/>
            </w:pPr>
            <w:r>
              <w:rPr>
                <w:sz w:val="24"/>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2CBB1703" w14:textId="77777777" w:rsidR="00D124C5" w:rsidRDefault="00000000">
            <w:pPr>
              <w:spacing w:after="0" w:line="259" w:lineRule="auto"/>
              <w:ind w:left="0" w:right="2" w:firstLine="0"/>
              <w:jc w:val="center"/>
            </w:pPr>
            <w:r>
              <w:rPr>
                <w:sz w:val="24"/>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206E9B0B" w14:textId="77777777" w:rsidR="00D124C5" w:rsidRDefault="00000000">
            <w:pPr>
              <w:spacing w:after="0" w:line="259" w:lineRule="auto"/>
              <w:ind w:left="0" w:right="2" w:firstLine="0"/>
              <w:jc w:val="center"/>
            </w:pPr>
            <w:r>
              <w:rPr>
                <w:sz w:val="24"/>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4E3EBD60" w14:textId="77777777" w:rsidR="00D124C5" w:rsidRDefault="00000000">
            <w:pPr>
              <w:spacing w:after="0" w:line="259" w:lineRule="auto"/>
              <w:ind w:left="0" w:right="3" w:firstLine="0"/>
              <w:jc w:val="center"/>
            </w:pPr>
            <w:r>
              <w:rPr>
                <w:sz w:val="24"/>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57F3F78C" w14:textId="77777777" w:rsidR="00D124C5" w:rsidRDefault="00000000">
            <w:pPr>
              <w:spacing w:after="0" w:line="259" w:lineRule="auto"/>
              <w:ind w:left="0" w:right="54" w:firstLine="0"/>
              <w:jc w:val="center"/>
            </w:pPr>
            <w:r>
              <w:rPr>
                <w:sz w:val="24"/>
              </w:rPr>
              <w:t xml:space="preserve">I </w:t>
            </w:r>
          </w:p>
        </w:tc>
        <w:tc>
          <w:tcPr>
            <w:tcW w:w="1169" w:type="dxa"/>
            <w:tcBorders>
              <w:top w:val="single" w:sz="4" w:space="0" w:color="000000"/>
              <w:left w:val="single" w:sz="4" w:space="0" w:color="000000"/>
              <w:bottom w:val="single" w:sz="4" w:space="0" w:color="000000"/>
              <w:right w:val="single" w:sz="4" w:space="0" w:color="000000"/>
            </w:tcBorders>
          </w:tcPr>
          <w:p w14:paraId="456C905F" w14:textId="77777777" w:rsidR="00D124C5" w:rsidRDefault="00000000">
            <w:pPr>
              <w:spacing w:after="0" w:line="259" w:lineRule="auto"/>
              <w:ind w:left="0" w:right="58" w:firstLine="0"/>
              <w:jc w:val="center"/>
            </w:pPr>
            <w:r>
              <w:rPr>
                <w:sz w:val="24"/>
              </w:rPr>
              <w:t xml:space="preserve">D </w:t>
            </w:r>
          </w:p>
        </w:tc>
        <w:tc>
          <w:tcPr>
            <w:tcW w:w="1172" w:type="dxa"/>
            <w:tcBorders>
              <w:top w:val="single" w:sz="4" w:space="0" w:color="000000"/>
              <w:left w:val="single" w:sz="4" w:space="0" w:color="000000"/>
              <w:bottom w:val="single" w:sz="4" w:space="0" w:color="000000"/>
              <w:right w:val="single" w:sz="4" w:space="0" w:color="000000"/>
            </w:tcBorders>
          </w:tcPr>
          <w:p w14:paraId="70EB7688" w14:textId="77777777" w:rsidR="00D124C5" w:rsidRDefault="00000000">
            <w:pPr>
              <w:spacing w:after="0" w:line="259" w:lineRule="auto"/>
              <w:ind w:left="0" w:right="60" w:firstLine="0"/>
              <w:jc w:val="center"/>
            </w:pPr>
            <w:r>
              <w:rPr>
                <w:sz w:val="24"/>
              </w:rPr>
              <w:t xml:space="preserve">M </w:t>
            </w:r>
          </w:p>
        </w:tc>
      </w:tr>
    </w:tbl>
    <w:p w14:paraId="73C7B411" w14:textId="77777777" w:rsidR="00D124C5" w:rsidRDefault="00000000">
      <w:pPr>
        <w:spacing w:after="5" w:line="249" w:lineRule="auto"/>
        <w:ind w:left="-5"/>
      </w:pPr>
      <w:r>
        <w:rPr>
          <w:i/>
        </w:rPr>
        <w:t xml:space="preserve">I = Introduced; D = Developed (formative assessment); M = Mastered (summative assessment) </w:t>
      </w:r>
    </w:p>
    <w:p w14:paraId="4F53F6E5" w14:textId="77777777" w:rsidR="00D124C5" w:rsidRDefault="00000000">
      <w:pPr>
        <w:spacing w:after="5" w:line="249" w:lineRule="auto"/>
        <w:ind w:left="-5"/>
      </w:pPr>
      <w:r>
        <w:rPr>
          <w:i/>
        </w:rPr>
        <w:t xml:space="preserve">I, D, and M are examples – however, programs can elect to use different verbs that are better suited for their program and students. </w:t>
      </w:r>
    </w:p>
    <w:p w14:paraId="63339FCF" w14:textId="77777777" w:rsidR="00D124C5" w:rsidRDefault="00000000">
      <w:pPr>
        <w:spacing w:after="107" w:line="249" w:lineRule="auto"/>
        <w:ind w:left="-5"/>
      </w:pPr>
      <w:r>
        <w:rPr>
          <w:i/>
        </w:rPr>
        <w:t>In this example, the I, D, and M indicate what happens when a specific SLO occurs within a course.</w:t>
      </w:r>
      <w:r>
        <w:t xml:space="preserve"> </w:t>
      </w:r>
    </w:p>
    <w:p w14:paraId="4E86A243" w14:textId="77777777" w:rsidR="00D124C5" w:rsidRDefault="00000000">
      <w:pPr>
        <w:spacing w:after="16" w:line="259" w:lineRule="auto"/>
        <w:ind w:left="0" w:firstLine="0"/>
      </w:pPr>
      <w:r>
        <w:rPr>
          <w:noProof/>
        </w:rPr>
        <mc:AlternateContent>
          <mc:Choice Requires="wpg">
            <w:drawing>
              <wp:inline distT="0" distB="0" distL="0" distR="0" wp14:anchorId="572B94FF" wp14:editId="3DFFCE1B">
                <wp:extent cx="1829054" cy="10668"/>
                <wp:effectExtent l="0" t="0" r="0" b="0"/>
                <wp:docPr id="6702" name="Group 6702"/>
                <wp:cNvGraphicFramePr/>
                <a:graphic xmlns:a="http://schemas.openxmlformats.org/drawingml/2006/main">
                  <a:graphicData uri="http://schemas.microsoft.com/office/word/2010/wordprocessingGroup">
                    <wpg:wgp>
                      <wpg:cNvGrpSpPr/>
                      <wpg:grpSpPr>
                        <a:xfrm>
                          <a:off x="0" y="0"/>
                          <a:ext cx="1829054" cy="10668"/>
                          <a:chOff x="0" y="0"/>
                          <a:chExt cx="1829054" cy="10668"/>
                        </a:xfrm>
                      </wpg:grpSpPr>
                      <wps:wsp>
                        <wps:cNvPr id="7191" name="Shape 7191"/>
                        <wps:cNvSpPr/>
                        <wps:spPr>
                          <a:xfrm>
                            <a:off x="0" y="0"/>
                            <a:ext cx="1829054" cy="10668"/>
                          </a:xfrm>
                          <a:custGeom>
                            <a:avLst/>
                            <a:gdLst/>
                            <a:ahLst/>
                            <a:cxnLst/>
                            <a:rect l="0" t="0" r="0" b="0"/>
                            <a:pathLst>
                              <a:path w="1829054" h="10668">
                                <a:moveTo>
                                  <a:pt x="0" y="0"/>
                                </a:moveTo>
                                <a:lnTo>
                                  <a:pt x="1829054" y="0"/>
                                </a:lnTo>
                                <a:lnTo>
                                  <a:pt x="182905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702" style="width:144.02pt;height:0.840027pt;mso-position-horizontal-relative:char;mso-position-vertical-relative:line" coordsize="18290,106">
                <v:shape id="Shape 7192" style="position:absolute;width:18290;height:106;left:0;top:0;" coordsize="1829054,10668" path="m0,0l1829054,0l1829054,10668l0,10668l0,0">
                  <v:stroke weight="0pt" endcap="flat" joinstyle="miter" miterlimit="10" on="false" color="#000000" opacity="0"/>
                  <v:fill on="true" color="#000000"/>
                </v:shape>
              </v:group>
            </w:pict>
          </mc:Fallback>
        </mc:AlternateContent>
      </w:r>
      <w:r>
        <w:rPr>
          <w:sz w:val="24"/>
        </w:rPr>
        <w:t xml:space="preserve"> </w:t>
      </w:r>
    </w:p>
    <w:p w14:paraId="1E0BCAEB" w14:textId="77777777" w:rsidR="00D124C5" w:rsidRDefault="00000000">
      <w:pPr>
        <w:numPr>
          <w:ilvl w:val="0"/>
          <w:numId w:val="1"/>
        </w:numPr>
        <w:spacing w:after="39" w:line="247" w:lineRule="auto"/>
        <w:ind w:hanging="110"/>
      </w:pPr>
      <w:r>
        <w:rPr>
          <w:sz w:val="20"/>
        </w:rPr>
        <w:t xml:space="preserve">Example adapted from </w:t>
      </w:r>
      <w:r>
        <w:rPr>
          <w:i/>
          <w:sz w:val="20"/>
        </w:rPr>
        <w:t xml:space="preserve">Meaningful and Manageable Program Assessment: A How-To Guide for Higher Education Faculty </w:t>
      </w:r>
      <w:r>
        <w:rPr>
          <w:sz w:val="20"/>
        </w:rPr>
        <w:t xml:space="preserve">(Massa &amp; </w:t>
      </w:r>
      <w:proofErr w:type="spellStart"/>
      <w:r>
        <w:rPr>
          <w:sz w:val="20"/>
        </w:rPr>
        <w:t>Kasimatis</w:t>
      </w:r>
      <w:proofErr w:type="spellEnd"/>
      <w:r>
        <w:rPr>
          <w:sz w:val="20"/>
        </w:rPr>
        <w:t>, 2017) Page 34.</w:t>
      </w:r>
      <w:r>
        <w:rPr>
          <w:rFonts w:ascii="Times New Roman" w:eastAsia="Times New Roman" w:hAnsi="Times New Roman" w:cs="Times New Roman"/>
          <w:sz w:val="24"/>
        </w:rPr>
        <w:t xml:space="preserve"> </w:t>
      </w:r>
    </w:p>
    <w:p w14:paraId="45746666" w14:textId="77777777" w:rsidR="00D124C5" w:rsidRDefault="00000000">
      <w:pPr>
        <w:numPr>
          <w:ilvl w:val="0"/>
          <w:numId w:val="1"/>
        </w:numPr>
        <w:spacing w:after="7" w:line="259" w:lineRule="auto"/>
        <w:ind w:hanging="110"/>
      </w:pPr>
      <w:r>
        <w:rPr>
          <w:sz w:val="20"/>
        </w:rPr>
        <w:t xml:space="preserve">Program can provide more courses beyond required. </w:t>
      </w:r>
    </w:p>
    <w:p w14:paraId="1D892668" w14:textId="77777777" w:rsidR="00D124C5" w:rsidRDefault="00000000">
      <w:pPr>
        <w:numPr>
          <w:ilvl w:val="0"/>
          <w:numId w:val="1"/>
        </w:numPr>
        <w:spacing w:line="247" w:lineRule="auto"/>
        <w:ind w:hanging="110"/>
      </w:pPr>
      <w:r>
        <w:rPr>
          <w:sz w:val="20"/>
        </w:rPr>
        <w:t xml:space="preserve">Example adapted from </w:t>
      </w:r>
      <w:r>
        <w:rPr>
          <w:i/>
          <w:sz w:val="20"/>
        </w:rPr>
        <w:t xml:space="preserve">Meaningful and Manageable Program Assessment: A How-To Guide for Higher Education Faculty </w:t>
      </w:r>
      <w:r>
        <w:rPr>
          <w:sz w:val="20"/>
        </w:rPr>
        <w:t xml:space="preserve">(Massa &amp; </w:t>
      </w:r>
      <w:proofErr w:type="spellStart"/>
      <w:r>
        <w:rPr>
          <w:sz w:val="20"/>
        </w:rPr>
        <w:t>Kasimatis</w:t>
      </w:r>
      <w:proofErr w:type="spellEnd"/>
      <w:r>
        <w:rPr>
          <w:sz w:val="20"/>
        </w:rPr>
        <w:t xml:space="preserve">, 2017) Page 35. </w:t>
      </w:r>
    </w:p>
    <w:p w14:paraId="319324F8" w14:textId="77777777" w:rsidR="00D124C5" w:rsidRDefault="00000000">
      <w:pPr>
        <w:numPr>
          <w:ilvl w:val="0"/>
          <w:numId w:val="1"/>
        </w:numPr>
        <w:spacing w:after="7" w:line="259" w:lineRule="auto"/>
        <w:ind w:hanging="110"/>
      </w:pPr>
      <w:r>
        <w:rPr>
          <w:sz w:val="20"/>
        </w:rPr>
        <w:t xml:space="preserve">Program can provide more courses beyond required. </w:t>
      </w:r>
    </w:p>
    <w:sectPr w:rsidR="00D124C5">
      <w:pgSz w:w="12240" w:h="15840"/>
      <w:pgMar w:top="940" w:right="1164" w:bottom="144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E63A4"/>
    <w:multiLevelType w:val="hybridMultilevel"/>
    <w:tmpl w:val="9548803A"/>
    <w:lvl w:ilvl="0" w:tplc="CA940D06">
      <w:start w:val="1"/>
      <w:numFmt w:val="decimal"/>
      <w:lvlText w:val="%1"/>
      <w:lvlJc w:val="left"/>
      <w:pPr>
        <w:ind w:left="110"/>
      </w:pPr>
      <w:rPr>
        <w:rFonts w:ascii="Calibri" w:eastAsia="Calibri" w:hAnsi="Calibri" w:cs="Calibri"/>
        <w:b w:val="0"/>
        <w:i w:val="0"/>
        <w:strike w:val="0"/>
        <w:dstrike w:val="0"/>
        <w:color w:val="000000"/>
        <w:sz w:val="25"/>
        <w:szCs w:val="25"/>
        <w:u w:val="none" w:color="000000"/>
        <w:bdr w:val="none" w:sz="0" w:space="0" w:color="auto"/>
        <w:shd w:val="clear" w:color="auto" w:fill="auto"/>
        <w:vertAlign w:val="superscript"/>
      </w:rPr>
    </w:lvl>
    <w:lvl w:ilvl="1" w:tplc="1466DC48">
      <w:start w:val="1"/>
      <w:numFmt w:val="lowerLetter"/>
      <w:lvlText w:val="%2"/>
      <w:lvlJc w:val="left"/>
      <w:pPr>
        <w:ind w:left="10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superscript"/>
      </w:rPr>
    </w:lvl>
    <w:lvl w:ilvl="2" w:tplc="7AAC906C">
      <w:start w:val="1"/>
      <w:numFmt w:val="lowerRoman"/>
      <w:lvlText w:val="%3"/>
      <w:lvlJc w:val="left"/>
      <w:pPr>
        <w:ind w:left="18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superscript"/>
      </w:rPr>
    </w:lvl>
    <w:lvl w:ilvl="3" w:tplc="F5A2DA4E">
      <w:start w:val="1"/>
      <w:numFmt w:val="decimal"/>
      <w:lvlText w:val="%4"/>
      <w:lvlJc w:val="left"/>
      <w:pPr>
        <w:ind w:left="25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superscript"/>
      </w:rPr>
    </w:lvl>
    <w:lvl w:ilvl="4" w:tplc="75F00FA6">
      <w:start w:val="1"/>
      <w:numFmt w:val="lowerLetter"/>
      <w:lvlText w:val="%5"/>
      <w:lvlJc w:val="left"/>
      <w:pPr>
        <w:ind w:left="32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superscript"/>
      </w:rPr>
    </w:lvl>
    <w:lvl w:ilvl="5" w:tplc="D320105C">
      <w:start w:val="1"/>
      <w:numFmt w:val="lowerRoman"/>
      <w:lvlText w:val="%6"/>
      <w:lvlJc w:val="left"/>
      <w:pPr>
        <w:ind w:left="39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superscript"/>
      </w:rPr>
    </w:lvl>
    <w:lvl w:ilvl="6" w:tplc="DC2893C2">
      <w:start w:val="1"/>
      <w:numFmt w:val="decimal"/>
      <w:lvlText w:val="%7"/>
      <w:lvlJc w:val="left"/>
      <w:pPr>
        <w:ind w:left="46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superscript"/>
      </w:rPr>
    </w:lvl>
    <w:lvl w:ilvl="7" w:tplc="0CAECBCE">
      <w:start w:val="1"/>
      <w:numFmt w:val="lowerLetter"/>
      <w:lvlText w:val="%8"/>
      <w:lvlJc w:val="left"/>
      <w:pPr>
        <w:ind w:left="54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superscript"/>
      </w:rPr>
    </w:lvl>
    <w:lvl w:ilvl="8" w:tplc="1222073C">
      <w:start w:val="1"/>
      <w:numFmt w:val="lowerRoman"/>
      <w:lvlText w:val="%9"/>
      <w:lvlJc w:val="left"/>
      <w:pPr>
        <w:ind w:left="61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superscript"/>
      </w:rPr>
    </w:lvl>
  </w:abstractNum>
  <w:num w:numId="1" w16cid:durableId="852300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4C5"/>
    <w:rsid w:val="00464DAF"/>
    <w:rsid w:val="00D03575"/>
    <w:rsid w:val="00D12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6310C0"/>
  <w15:docId w15:val="{50103618-B80E-3346-8184-CFD44F395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39" w:lineRule="auto"/>
      <w:ind w:left="10" w:hanging="10"/>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line="259" w:lineRule="auto"/>
      <w:ind w:left="21" w:hanging="10"/>
      <w:jc w:val="center"/>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395</Words>
  <Characters>2255</Characters>
  <Application>Microsoft Office Word</Application>
  <DocSecurity>0</DocSecurity>
  <Lines>18</Lines>
  <Paragraphs>5</Paragraphs>
  <ScaleCrop>false</ScaleCrop>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Webb</dc:creator>
  <cp:keywords/>
  <cp:lastModifiedBy>Heather Webb</cp:lastModifiedBy>
  <cp:revision>3</cp:revision>
  <dcterms:created xsi:type="dcterms:W3CDTF">2024-01-30T21:37:00Z</dcterms:created>
  <dcterms:modified xsi:type="dcterms:W3CDTF">2024-01-30T21:40:00Z</dcterms:modified>
</cp:coreProperties>
</file>