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0EE" w:rsidRDefault="007800EE" w:rsidP="007800EE">
      <w:r>
        <w:t>In Navigate</w:t>
      </w:r>
    </w:p>
    <w:p w:rsidR="007800EE" w:rsidRDefault="007800EE" w:rsidP="007800EE">
      <w:r>
        <w:t>                Click on Dashboard</w:t>
      </w:r>
    </w:p>
    <w:p w:rsidR="007800EE" w:rsidRDefault="007800EE" w:rsidP="007800EE">
      <w:r>
        <w:t>                                Go to the My Assigned Students Activity Feed area</w:t>
      </w:r>
    </w:p>
    <w:p w:rsidR="007800EE" w:rsidRDefault="007800EE" w:rsidP="007800EE">
      <w:r>
        <w:t xml:space="preserve">                                                Click on the </w:t>
      </w:r>
      <w:r>
        <w:t>Icon (sometimes called “</w:t>
      </w:r>
      <w:r>
        <w:t>Hamburger</w:t>
      </w:r>
      <w:r>
        <w:t>”)</w:t>
      </w:r>
    </w:p>
    <w:p w:rsidR="007800EE" w:rsidRDefault="007800EE" w:rsidP="007800EE">
      <w:r>
        <w:t>                                                                Select only the Alert/Referral issued and Progress Report and close</w:t>
      </w:r>
    </w:p>
    <w:p w:rsidR="007800EE" w:rsidRDefault="007800EE" w:rsidP="007800E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98425</wp:posOffset>
            </wp:positionV>
            <wp:extent cx="628650" cy="606425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: Down 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896" b="-2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7591425</wp:posOffset>
            </wp:positionH>
            <wp:positionV relativeFrom="paragraph">
              <wp:posOffset>108585</wp:posOffset>
            </wp:positionV>
            <wp:extent cx="333375" cy="628650"/>
            <wp:effectExtent l="0" t="0" r="9525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: Down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                                                                                This way those are the only activities you see</w:t>
      </w:r>
    </w:p>
    <w:p w:rsidR="007800EE" w:rsidRDefault="007800EE" w:rsidP="007800EE">
      <w:r>
        <w:rPr>
          <w:noProof/>
        </w:rPr>
        <w:drawing>
          <wp:inline distT="0" distB="0" distL="0" distR="0">
            <wp:extent cx="7924800" cy="3000375"/>
            <wp:effectExtent l="0" t="0" r="0" b="9525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EE" w:rsidRDefault="007800EE" w:rsidP="007800EE"/>
    <w:p w:rsidR="00C35144" w:rsidRDefault="007800EE">
      <w:r>
        <w:rPr>
          <w:noProof/>
        </w:rPr>
        <w:drawing>
          <wp:inline distT="0" distB="0" distL="0" distR="0">
            <wp:extent cx="1915361" cy="2581275"/>
            <wp:effectExtent l="0" t="0" r="889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86" cy="259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144" w:rsidSect="007800E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EE"/>
    <w:rsid w:val="00206B9D"/>
    <w:rsid w:val="0040187E"/>
    <w:rsid w:val="007800EE"/>
    <w:rsid w:val="00C3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9E3F"/>
  <w15:chartTrackingRefBased/>
  <w15:docId w15:val="{4DB6F1F2-E037-463F-BEC6-B68B4BA0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0E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cid:image004.png@01D8CD9C.2F9A4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5.png@01D8CD9C.2F9A4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Willford</dc:creator>
  <cp:keywords/>
  <dc:description/>
  <cp:lastModifiedBy>Jess Willford</cp:lastModifiedBy>
  <cp:revision>1</cp:revision>
  <dcterms:created xsi:type="dcterms:W3CDTF">2022-09-21T15:35:00Z</dcterms:created>
  <dcterms:modified xsi:type="dcterms:W3CDTF">2022-09-21T15:37:00Z</dcterms:modified>
</cp:coreProperties>
</file>