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B0BEF79" w14:textId="77777777" w:rsidR="0035336A" w:rsidRDefault="008711A5">
      <w:pPr>
        <w:rPr>
          <w:sz w:val="24"/>
          <w:szCs w:val="24"/>
        </w:rPr>
      </w:pPr>
      <w:r>
        <w:rPr>
          <w:b/>
          <w:bCs/>
          <w:sz w:val="24"/>
          <w:szCs w:val="24"/>
        </w:rPr>
        <w:t>BIO REU PI Virtual Meeting</w:t>
      </w:r>
    </w:p>
    <w:p w14:paraId="63EE9FF7" w14:textId="77777777" w:rsidR="0035336A" w:rsidRDefault="008711A5">
      <w:pPr>
        <w:rPr>
          <w:sz w:val="24"/>
          <w:szCs w:val="24"/>
        </w:rPr>
      </w:pPr>
      <w:r>
        <w:rPr>
          <w:sz w:val="24"/>
          <w:szCs w:val="24"/>
        </w:rPr>
        <w:t>April 16, 2026</w:t>
      </w:r>
    </w:p>
    <w:p w14:paraId="547BAA9C" w14:textId="77777777" w:rsidR="0035336A" w:rsidRDefault="008711A5">
      <w:pPr>
        <w:rPr>
          <w:sz w:val="24"/>
          <w:szCs w:val="24"/>
        </w:rPr>
      </w:pPr>
      <w:r>
        <w:rPr>
          <w:sz w:val="24"/>
          <w:szCs w:val="24"/>
        </w:rPr>
        <w:t>10:00am- 3:00pm ET</w:t>
      </w:r>
    </w:p>
    <w:p w14:paraId="0EA7D707" w14:textId="25720446" w:rsidR="001C0D08" w:rsidRPr="001C0D08" w:rsidRDefault="001C0D08" w:rsidP="001C0D08">
      <w:pPr>
        <w:rPr>
          <w:sz w:val="24"/>
          <w:szCs w:val="24"/>
          <w:lang w:val="en-US"/>
        </w:rPr>
      </w:pPr>
      <w:proofErr w:type="spellStart"/>
      <w:r w:rsidRPr="001C0D08">
        <w:rPr>
          <w:b/>
          <w:bCs/>
          <w:sz w:val="24"/>
          <w:szCs w:val="24"/>
          <w:lang w:val="en-US"/>
        </w:rPr>
        <w:t>BioREU</w:t>
      </w:r>
      <w:proofErr w:type="spellEnd"/>
      <w:r w:rsidRPr="001C0D08">
        <w:rPr>
          <w:b/>
          <w:bCs/>
          <w:sz w:val="24"/>
          <w:szCs w:val="24"/>
          <w:lang w:val="en-US"/>
        </w:rPr>
        <w:t xml:space="preserve"> LC Meeting Registration (via Whova)</w:t>
      </w:r>
      <w:r>
        <w:rPr>
          <w:b/>
          <w:bCs/>
          <w:sz w:val="24"/>
          <w:szCs w:val="24"/>
          <w:lang w:val="en-US"/>
        </w:rPr>
        <w:t xml:space="preserve">: </w:t>
      </w:r>
      <w:hyperlink r:id="rId5" w:history="1">
        <w:r w:rsidRPr="001C0D08">
          <w:rPr>
            <w:rStyle w:val="Hyperlink"/>
            <w:b/>
            <w:bCs/>
            <w:sz w:val="24"/>
            <w:szCs w:val="24"/>
          </w:rPr>
          <w:t>https://whova.com/portal/webapp/px1H9uBIT6upyknZzOA7/</w:t>
        </w:r>
      </w:hyperlink>
    </w:p>
    <w:p w14:paraId="5285753B" w14:textId="189DA51D" w:rsidR="00D60DA4" w:rsidRDefault="00D60DA4">
      <w:pPr>
        <w:rPr>
          <w:sz w:val="24"/>
          <w:szCs w:val="24"/>
        </w:rPr>
      </w:pPr>
      <w:r>
        <w:t xml:space="preserve">Host:  Camellia </w:t>
      </w:r>
      <w:proofErr w:type="spellStart"/>
      <w:r>
        <w:t>Okpodu</w:t>
      </w:r>
      <w:proofErr w:type="spellEnd"/>
      <w:r>
        <w:t xml:space="preserve"> (</w:t>
      </w:r>
      <w:hyperlink r:id="rId6" w:history="1">
        <w:r w:rsidRPr="00F21A4B">
          <w:rPr>
            <w:rStyle w:val="Hyperlink"/>
          </w:rPr>
          <w:t>cokpodu@uwyo.edu</w:t>
        </w:r>
      </w:hyperlink>
      <w:proofErr w:type="gramStart"/>
      <w:r>
        <w:t>);  307</w:t>
      </w:r>
      <w:proofErr w:type="gramEnd"/>
      <w:r>
        <w:t>-766-6747</w:t>
      </w:r>
    </w:p>
    <w:p w14:paraId="503AD6DB" w14:textId="77777777" w:rsidR="0035336A" w:rsidRDefault="0035336A"/>
    <w:p w14:paraId="7C51699E" w14:textId="77777777" w:rsidR="0035336A" w:rsidRDefault="008711A5">
      <w:pPr>
        <w:spacing w:before="1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Agenda</w:t>
      </w:r>
    </w:p>
    <w:tbl>
      <w:tblPr>
        <w:tblStyle w:val="a"/>
        <w:tblW w:w="135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4680"/>
        <w:gridCol w:w="1335"/>
        <w:gridCol w:w="2595"/>
        <w:gridCol w:w="2400"/>
      </w:tblGrid>
      <w:tr w:rsidR="0035336A" w14:paraId="0F15CB13" w14:textId="77777777">
        <w:trPr>
          <w:trHeight w:val="450"/>
        </w:trPr>
        <w:tc>
          <w:tcPr>
            <w:tcW w:w="11145" w:type="dxa"/>
            <w:gridSpan w:val="4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DDF56" w14:textId="77777777" w:rsidR="0035336A" w:rsidRDefault="008711A5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shd w:val="clear" w:color="auto" w:fill="B7B7B7"/>
              </w:rPr>
            </w:pPr>
            <w:r>
              <w:rPr>
                <w:b/>
                <w:bCs/>
                <w:sz w:val="24"/>
                <w:szCs w:val="24"/>
                <w:shd w:val="clear" w:color="auto" w:fill="B7B7B7"/>
              </w:rPr>
              <w:t>Thursday, April 16</w:t>
            </w:r>
          </w:p>
        </w:tc>
        <w:tc>
          <w:tcPr>
            <w:tcW w:w="2400" w:type="dxa"/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DD9B4" w14:textId="77777777" w:rsidR="0035336A" w:rsidRDefault="0035336A">
            <w:pPr>
              <w:widowControl w:val="0"/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35336A" w14:paraId="38F86DD5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C54F8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4895C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64B09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Host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9672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Technology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D8F20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 Needed</w:t>
            </w:r>
          </w:p>
        </w:tc>
      </w:tr>
      <w:tr w:rsidR="0035336A" w14:paraId="29D9F427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A487D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10:00-10:15 am</w:t>
            </w:r>
          </w:p>
          <w:p w14:paraId="12DBC186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BEA8E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Welcome &amp; Meeting Goals (Camellia)</w:t>
            </w:r>
          </w:p>
          <w:p w14:paraId="5F81F7E4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Overview of Bio REU LC (Juan)</w:t>
            </w:r>
          </w:p>
          <w:p w14:paraId="180FC969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LC Election (Sonia/Rick)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E83FB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Camellia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A0EEC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Main zoom room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B4C4D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LC Bylaws</w:t>
            </w:r>
          </w:p>
          <w:p w14:paraId="4BDAF446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LC Election Process</w:t>
            </w:r>
          </w:p>
        </w:tc>
      </w:tr>
      <w:tr w:rsidR="0035336A" w14:paraId="386A5350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84407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10:15-10:30 am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67B71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NSF Announcements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A48B0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Mandy &amp; Melissa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348FB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Main zoom room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36BC6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35336A" w14:paraId="7FA13EA9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AE95F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10:30-11:10 am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7BC06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Breakout Session 1: Connecting with Colleagues</w:t>
            </w:r>
          </w:p>
          <w:p w14:paraId="58E51C34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877D18D" w14:textId="622B5D23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 small groups, meet with a mix of new and experienced REU </w:t>
            </w:r>
            <w:r w:rsidR="00401A3F">
              <w:rPr>
                <w:sz w:val="24"/>
                <w:szCs w:val="24"/>
              </w:rPr>
              <w:t>PIs</w:t>
            </w:r>
            <w:r>
              <w:rPr>
                <w:sz w:val="24"/>
                <w:szCs w:val="24"/>
              </w:rPr>
              <w:t xml:space="preserve"> to share experiences and ask questions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F062F" w14:textId="7639CABA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Camellia </w:t>
            </w:r>
            <w:r w:rsidR="00D60DA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D0B7E" w14:textId="34E10C82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Breakout rooms</w:t>
            </w:r>
            <w:r w:rsidR="00401A3F">
              <w:rPr>
                <w:sz w:val="24"/>
                <w:szCs w:val="24"/>
              </w:rPr>
              <w:t xml:space="preserve"> - </w:t>
            </w:r>
          </w:p>
          <w:p w14:paraId="6DFED97B" w14:textId="11D464E5" w:rsidR="0035336A" w:rsidRDefault="00401A3F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D60DA4">
              <w:rPr>
                <w:sz w:val="24"/>
                <w:szCs w:val="24"/>
              </w:rPr>
              <w:t>ach LC member will join a room to facilitate</w:t>
            </w:r>
          </w:p>
          <w:p w14:paraId="64EA357F" w14:textId="3F9381E2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2E5F7" w14:textId="6D3E273E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111E6B3" w14:textId="77777777" w:rsidR="00D60DA4" w:rsidRDefault="00D60DA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0ED29FE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Room facilitators</w:t>
            </w:r>
          </w:p>
          <w:p w14:paraId="55502B7D" w14:textId="7C7D1AE8" w:rsidR="0035336A" w:rsidRDefault="00D60DA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5336A" w14:paraId="1D2A4F56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DDAF2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11:10-11:15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55201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7ACE8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11121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Main Zoom Room w/ timer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AF873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35336A" w14:paraId="246CE415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25DF2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11:15-12:00 pm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B0699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Breakout Session 2 (choose 1): </w:t>
            </w:r>
          </w:p>
          <w:p w14:paraId="1748F4D3" w14:textId="77777777" w:rsidR="0035336A" w:rsidRDefault="008711A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 xml:space="preserve">Longitudinal outcome tracking </w:t>
            </w:r>
          </w:p>
          <w:p w14:paraId="64E502F0" w14:textId="77777777" w:rsidR="0035336A" w:rsidRDefault="008711A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Program evaluation and iteration</w:t>
            </w:r>
          </w:p>
          <w:p w14:paraId="40AEAB8C" w14:textId="77777777" w:rsidR="0035336A" w:rsidRDefault="008711A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 xml:space="preserve">Professional dev (panels, workshops, programming) - </w:t>
            </w:r>
          </w:p>
          <w:p w14:paraId="07F7E517" w14:textId="77777777" w:rsidR="0035336A" w:rsidRDefault="008711A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Program administration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C64EB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Rick</w:t>
            </w:r>
          </w:p>
          <w:p w14:paraId="785862BC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Michael</w:t>
            </w:r>
          </w:p>
          <w:p w14:paraId="71D0BE8E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Joe</w:t>
            </w:r>
          </w:p>
          <w:p w14:paraId="702B3BF4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Juan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7EEE9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breakout rooms</w:t>
            </w:r>
          </w:p>
          <w:p w14:paraId="56853071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EA04A0C" w14:textId="0BDD700E" w:rsidR="0035336A" w:rsidRDefault="00D60DA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8711A5">
              <w:rPr>
                <w:sz w:val="24"/>
                <w:szCs w:val="24"/>
              </w:rPr>
              <w:t>articipants can choose the session they are interested in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596E2" w14:textId="01B5CB31" w:rsidR="0035336A" w:rsidRDefault="00D60DA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66BA44D9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2F036A4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Room facilitators</w:t>
            </w:r>
          </w:p>
        </w:tc>
      </w:tr>
      <w:tr w:rsidR="0035336A" w14:paraId="04DE4DE1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6BD71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12:00-1:00 pm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E5A49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Plenary Session - Isako (Izzi) Di Tomassi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A923D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Britt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90CCB" w14:textId="18FAD88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Main Zoom Room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CB166" w14:textId="75F5B2C2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35336A" w14:paraId="37A23F7C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E7093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1:00-1:10 pm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1AE50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91704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4DA22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1107D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35336A" w14:paraId="66FF8774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A5B1A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1:10-1:55 pm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5D33B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Breakout Session 3 (choose 1): </w:t>
            </w:r>
          </w:p>
          <w:p w14:paraId="40F54FA8" w14:textId="77777777" w:rsidR="0035336A" w:rsidRDefault="008711A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 xml:space="preserve">Longitudinal outcome tracking </w:t>
            </w:r>
          </w:p>
          <w:p w14:paraId="1DFDB5FA" w14:textId="77777777" w:rsidR="0035336A" w:rsidRDefault="008711A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Program evaluation and iteration</w:t>
            </w:r>
          </w:p>
          <w:p w14:paraId="293AF869" w14:textId="77777777" w:rsidR="0035336A" w:rsidRDefault="008711A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 xml:space="preserve">Professional dev (panels, workshops, programming) - </w:t>
            </w:r>
          </w:p>
          <w:p w14:paraId="56589DA6" w14:textId="77777777" w:rsidR="0035336A" w:rsidRDefault="008711A5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color w:val="212121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Program administration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4CA6A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Rick</w:t>
            </w:r>
          </w:p>
          <w:p w14:paraId="6CF60791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Michael</w:t>
            </w:r>
          </w:p>
          <w:p w14:paraId="358D3552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Joe</w:t>
            </w:r>
          </w:p>
          <w:p w14:paraId="05435725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Juan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2DD71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breakout rooms (repeated)</w:t>
            </w:r>
          </w:p>
          <w:p w14:paraId="68A5F7F6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226963F" w14:textId="50C84320" w:rsidR="0035336A" w:rsidRDefault="00D60DA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8711A5">
              <w:rPr>
                <w:sz w:val="24"/>
                <w:szCs w:val="24"/>
              </w:rPr>
              <w:t>Set up so participants can choose the session they are interested in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ECEB8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Conversation starter questions</w:t>
            </w:r>
          </w:p>
          <w:p w14:paraId="192D4EE6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A38902A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Room facilitators</w:t>
            </w:r>
          </w:p>
        </w:tc>
      </w:tr>
      <w:tr w:rsidR="0035336A" w14:paraId="5D5B4DEF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C5211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1:55-2:05 pm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549B7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9CEEB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3D440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29502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35336A" w14:paraId="30166B6F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9AC5C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2:05-2:45 pm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5F36D" w14:textId="77777777" w:rsidR="0035336A" w:rsidRDefault="008711A5">
            <w:pPr>
              <w:spacing w:line="240" w:lineRule="auto"/>
              <w:rPr>
                <w:sz w:val="24"/>
                <w:szCs w:val="24"/>
              </w:rPr>
            </w:pPr>
            <w:r>
              <w:t>PI Lightning Talks (3 min, ~12x) about exciting aspects of their REUs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37178" w14:textId="77777777" w:rsidR="0035336A" w:rsidRDefault="00D60DA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Camellia</w:t>
            </w:r>
          </w:p>
          <w:p w14:paraId="59B88AAB" w14:textId="1483D613" w:rsidR="00D60DA4" w:rsidRDefault="00D60DA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Juan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C9572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Main Zoom Room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DE94A" w14:textId="618AE908" w:rsidR="0035336A" w:rsidRDefault="00D60DA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Timeline and Abstract Titles</w:t>
            </w:r>
          </w:p>
          <w:p w14:paraId="0C1BA28A" w14:textId="77777777" w:rsidR="0035336A" w:rsidRDefault="0035336A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B3735C4" w14:textId="5C1DD979" w:rsidR="0035336A" w:rsidRDefault="00D60DA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35336A" w14:paraId="0079A45C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442E2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2:45-3:00 pm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6D5D4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Closing Session</w:t>
            </w:r>
          </w:p>
          <w:p w14:paraId="6DE61E46" w14:textId="77777777" w:rsidR="0035336A" w:rsidRDefault="008711A5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Synthesize key insights with word cloud</w:t>
            </w:r>
          </w:p>
          <w:p w14:paraId="302451CD" w14:textId="77777777" w:rsidR="0035336A" w:rsidRDefault="008711A5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Community recommendations and next steps</w:t>
            </w:r>
          </w:p>
          <w:p w14:paraId="7C62EE60" w14:textId="77777777" w:rsidR="0035336A" w:rsidRDefault="008711A5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Invitation to future REU community activities (election reminder)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FCEF5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Camellia</w:t>
            </w:r>
          </w:p>
          <w:p w14:paraId="48939765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Rick</w:t>
            </w:r>
          </w:p>
          <w:p w14:paraId="6123EA69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Sonia</w:t>
            </w:r>
          </w:p>
        </w:tc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4AD7D" w14:textId="77777777" w:rsidR="0035336A" w:rsidRDefault="00871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Main Zoom Room</w:t>
            </w:r>
          </w:p>
        </w:tc>
        <w:tc>
          <w:tcPr>
            <w:tcW w:w="24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06B1B" w14:textId="115D4356" w:rsidR="0035336A" w:rsidRDefault="00D60DA4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Post Survey  </w:t>
            </w:r>
          </w:p>
        </w:tc>
      </w:tr>
    </w:tbl>
    <w:p w14:paraId="55A2FDB7" w14:textId="77777777" w:rsidR="0035336A" w:rsidRDefault="0035336A">
      <w:pPr>
        <w:spacing w:before="1" w:line="240" w:lineRule="auto"/>
      </w:pPr>
    </w:p>
    <w:p w14:paraId="68EC3A55" w14:textId="77777777" w:rsidR="0035336A" w:rsidRDefault="008711A5">
      <w:pPr>
        <w:spacing w:before="1" w:line="240" w:lineRule="auto"/>
      </w:pPr>
      <w:r>
        <w:br w:type="page"/>
      </w:r>
    </w:p>
    <w:sectPr w:rsidR="0035336A">
      <w:pgSz w:w="15840" w:h="12240" w:orient="landscape"/>
      <w:pgMar w:top="1152" w:right="1152" w:bottom="1152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DF6407-5983-42E2-A185-8849FE0296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774B111-A0FD-4251-972F-1674E36A90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33212"/>
    <w:multiLevelType w:val="multilevel"/>
    <w:tmpl w:val="2E96A5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061E1D"/>
    <w:multiLevelType w:val="multilevel"/>
    <w:tmpl w:val="DA5EC4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FEB4EF8"/>
    <w:multiLevelType w:val="multilevel"/>
    <w:tmpl w:val="72AEE2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E6459B"/>
    <w:multiLevelType w:val="multilevel"/>
    <w:tmpl w:val="131684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37867CB"/>
    <w:multiLevelType w:val="multilevel"/>
    <w:tmpl w:val="401022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53E490C"/>
    <w:multiLevelType w:val="multilevel"/>
    <w:tmpl w:val="1F86B8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7D7762B"/>
    <w:multiLevelType w:val="multilevel"/>
    <w:tmpl w:val="246A72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42512882">
    <w:abstractNumId w:val="5"/>
  </w:num>
  <w:num w:numId="2" w16cid:durableId="2027704365">
    <w:abstractNumId w:val="2"/>
  </w:num>
  <w:num w:numId="3" w16cid:durableId="772743376">
    <w:abstractNumId w:val="1"/>
  </w:num>
  <w:num w:numId="4" w16cid:durableId="1581406788">
    <w:abstractNumId w:val="4"/>
  </w:num>
  <w:num w:numId="5" w16cid:durableId="852962770">
    <w:abstractNumId w:val="6"/>
  </w:num>
  <w:num w:numId="6" w16cid:durableId="1426535430">
    <w:abstractNumId w:val="3"/>
  </w:num>
  <w:num w:numId="7" w16cid:durableId="1886721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36A"/>
    <w:rsid w:val="001A5142"/>
    <w:rsid w:val="001C0D08"/>
    <w:rsid w:val="0035336A"/>
    <w:rsid w:val="00401A3F"/>
    <w:rsid w:val="008711A5"/>
    <w:rsid w:val="00C32464"/>
    <w:rsid w:val="00D6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96064"/>
  <w15:docId w15:val="{76A5D291-97C9-44CF-9BB9-F720CA6CE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0D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0D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okpodu@uwyo.edu" TargetMode="External"/><Relationship Id="rId5" Type="http://schemas.openxmlformats.org/officeDocument/2006/relationships/hyperlink" Target="https://whova.com/portal/webapp/px1H9uBIT6upyknZzOA7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288</Words>
  <Characters>1669</Characters>
  <Application>Microsoft Office Word</Application>
  <DocSecurity>4</DocSecurity>
  <Lines>133</Lines>
  <Paragraphs>85</Paragraphs>
  <ScaleCrop>false</ScaleCrop>
  <Company>University of Wyoming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Camellia Moses Okpodu</dc:creator>
  <cp:lastModifiedBy>Michala Drum</cp:lastModifiedBy>
  <cp:revision>2</cp:revision>
  <dcterms:created xsi:type="dcterms:W3CDTF">2026-04-15T18:58:00Z</dcterms:created>
  <dcterms:modified xsi:type="dcterms:W3CDTF">2026-04-15T18:58:00Z</dcterms:modified>
</cp:coreProperties>
</file>